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758F" w14:textId="77777777" w:rsidR="004931A2" w:rsidRDefault="004931A2" w:rsidP="004931A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LOGISTYKA 3 ROK STUDIA NIESTACJONARNE I STOPNIA (semestr 6)</w:t>
      </w:r>
    </w:p>
    <w:p w14:paraId="7816DB11" w14:textId="77777777" w:rsidR="004931A2" w:rsidRDefault="004931A2" w:rsidP="004931A2">
      <w:pPr>
        <w:spacing w:line="360" w:lineRule="auto"/>
      </w:pPr>
    </w:p>
    <w:p w14:paraId="1FDF1F80" w14:textId="77777777" w:rsidR="004931A2" w:rsidRDefault="004931A2" w:rsidP="004931A2">
      <w:pPr>
        <w:spacing w:line="360" w:lineRule="auto"/>
        <w:ind w:firstLine="992"/>
      </w:pPr>
      <w:r>
        <w:t xml:space="preserve">Kierunek: </w:t>
      </w:r>
      <w:r>
        <w:rPr>
          <w:b/>
          <w:spacing w:val="20"/>
        </w:rPr>
        <w:t>LOGISTYKA</w:t>
      </w:r>
    </w:p>
    <w:p w14:paraId="4DC842F2" w14:textId="77777777" w:rsidR="004931A2" w:rsidRDefault="004931A2" w:rsidP="004931A2">
      <w:pPr>
        <w:spacing w:line="360" w:lineRule="auto"/>
        <w:ind w:firstLine="992"/>
      </w:pPr>
      <w:r>
        <w:t>Poziom kształcenia: pierwszego stopnia</w:t>
      </w:r>
    </w:p>
    <w:p w14:paraId="16BD28C4" w14:textId="77777777" w:rsidR="004931A2" w:rsidRDefault="004931A2" w:rsidP="004931A2">
      <w:pPr>
        <w:spacing w:line="360" w:lineRule="auto"/>
        <w:ind w:firstLine="992"/>
      </w:pPr>
      <w:r>
        <w:t>Forma studiów: niestacjonarne</w:t>
      </w:r>
    </w:p>
    <w:p w14:paraId="71D19B6D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Moduły kształcenia:</w:t>
      </w:r>
    </w:p>
    <w:p w14:paraId="11449598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b/>
          <w:sz w:val="20"/>
          <w:szCs w:val="20"/>
          <w:u w:val="single"/>
        </w:rPr>
      </w:pPr>
    </w:p>
    <w:p w14:paraId="0F2B9867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Przedmioty ogólne:</w:t>
      </w:r>
    </w:p>
    <w:p w14:paraId="16825307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>
        <w:rPr>
          <w:sz w:val="20"/>
          <w:szCs w:val="20"/>
        </w:rPr>
        <w:t>PRZEDSIĘBIORCZOŚĆ- WYKŁAD</w:t>
      </w:r>
    </w:p>
    <w:p w14:paraId="20B80272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>
        <w:rPr>
          <w:sz w:val="20"/>
          <w:szCs w:val="20"/>
        </w:rPr>
        <w:t xml:space="preserve">JĘZYK OBCY </w:t>
      </w:r>
      <w:r>
        <w:rPr>
          <w:b/>
          <w:sz w:val="20"/>
          <w:szCs w:val="20"/>
        </w:rPr>
        <w:t>(JO)</w:t>
      </w:r>
      <w:r>
        <w:rPr>
          <w:sz w:val="20"/>
          <w:szCs w:val="20"/>
        </w:rPr>
        <w:t>- ĆWICZENIA</w:t>
      </w:r>
    </w:p>
    <w:p w14:paraId="4E428D28" w14:textId="0FF0F6CA" w:rsidR="004931A2" w:rsidRDefault="00696C03" w:rsidP="004931A2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>
        <w:rPr>
          <w:sz w:val="20"/>
          <w:szCs w:val="20"/>
        </w:rPr>
        <w:t>SEMINARIUM</w:t>
      </w:r>
      <w:r w:rsidR="004931A2">
        <w:rPr>
          <w:sz w:val="20"/>
          <w:szCs w:val="20"/>
        </w:rPr>
        <w:t xml:space="preserve"> </w:t>
      </w:r>
      <w:r w:rsidR="004931A2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SEM</w:t>
      </w:r>
      <w:r w:rsidR="004931A2">
        <w:rPr>
          <w:b/>
          <w:sz w:val="20"/>
          <w:szCs w:val="20"/>
        </w:rPr>
        <w:t>)-</w:t>
      </w:r>
      <w:r w:rsidR="004931A2">
        <w:rPr>
          <w:sz w:val="20"/>
          <w:szCs w:val="20"/>
        </w:rPr>
        <w:t>SEMINARIUM</w:t>
      </w:r>
    </w:p>
    <w:p w14:paraId="2A3850A4" w14:textId="56D0B351" w:rsidR="00696C03" w:rsidRDefault="00696C03" w:rsidP="004931A2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>
        <w:rPr>
          <w:sz w:val="20"/>
          <w:szCs w:val="20"/>
        </w:rPr>
        <w:t xml:space="preserve">AUTOPREZENTACJA I NEGOCJACJE </w:t>
      </w:r>
      <w:r w:rsidRPr="00696C03">
        <w:rPr>
          <w:b/>
          <w:bCs/>
          <w:sz w:val="20"/>
          <w:szCs w:val="20"/>
        </w:rPr>
        <w:t>(AIN)-</w:t>
      </w:r>
      <w:r>
        <w:rPr>
          <w:sz w:val="20"/>
          <w:szCs w:val="20"/>
        </w:rPr>
        <w:t xml:space="preserve"> ĆWICZENIA</w:t>
      </w:r>
    </w:p>
    <w:p w14:paraId="6A2E04C8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b/>
          <w:sz w:val="20"/>
          <w:szCs w:val="20"/>
          <w:u w:val="single"/>
        </w:rPr>
      </w:pPr>
    </w:p>
    <w:p w14:paraId="027A50EA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(SPECJALNOŚĆ 2C) ZARZADZANIE PROCESAMI LOGISTYCZNYMI (C1, L1/P1, L2/P2):</w:t>
      </w:r>
    </w:p>
    <w:p w14:paraId="297ED5D5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>
        <w:rPr>
          <w:sz w:val="20"/>
          <w:szCs w:val="20"/>
        </w:rPr>
        <w:t xml:space="preserve">AUDYT WEWNĘTRZNY </w:t>
      </w:r>
      <w:r>
        <w:rPr>
          <w:b/>
          <w:sz w:val="20"/>
          <w:szCs w:val="20"/>
        </w:rPr>
        <w:t xml:space="preserve">(AUDYT)- </w:t>
      </w:r>
      <w:r>
        <w:rPr>
          <w:sz w:val="20"/>
          <w:szCs w:val="20"/>
        </w:rPr>
        <w:t>WYKŁAD, ĆWICZENIA</w:t>
      </w:r>
    </w:p>
    <w:p w14:paraId="01DE2866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>
        <w:rPr>
          <w:sz w:val="20"/>
          <w:szCs w:val="20"/>
        </w:rPr>
        <w:t xml:space="preserve">GOSPODARKA ODPADAMI </w:t>
      </w:r>
      <w:r>
        <w:rPr>
          <w:b/>
          <w:sz w:val="20"/>
          <w:szCs w:val="20"/>
        </w:rPr>
        <w:t>(GO)-</w:t>
      </w:r>
      <w:r>
        <w:rPr>
          <w:sz w:val="20"/>
          <w:szCs w:val="20"/>
        </w:rPr>
        <w:t xml:space="preserve"> WYKŁAD, ĆWICZENIA, PROJEKT</w:t>
      </w:r>
    </w:p>
    <w:p w14:paraId="42C07745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>
        <w:rPr>
          <w:sz w:val="20"/>
          <w:szCs w:val="20"/>
        </w:rPr>
        <w:t>INFORMATYKA W PROCESACH LOGISTYCZNYCH</w:t>
      </w:r>
      <w:r>
        <w:rPr>
          <w:b/>
          <w:sz w:val="20"/>
          <w:szCs w:val="20"/>
        </w:rPr>
        <w:t xml:space="preserve"> (IPL)- </w:t>
      </w:r>
      <w:r>
        <w:rPr>
          <w:sz w:val="20"/>
          <w:szCs w:val="20"/>
        </w:rPr>
        <w:t>WYKŁAD, LABORATORIUM</w:t>
      </w:r>
    </w:p>
    <w:p w14:paraId="6CAC5DF8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>
        <w:rPr>
          <w:sz w:val="20"/>
          <w:szCs w:val="20"/>
        </w:rPr>
        <w:t xml:space="preserve">METODY I TECHNIKI ZARZĄDZANIA JAKOŚCIĄ </w:t>
      </w:r>
      <w:r>
        <w:rPr>
          <w:b/>
          <w:sz w:val="20"/>
          <w:szCs w:val="20"/>
        </w:rPr>
        <w:t>(MTZJ)-</w:t>
      </w:r>
      <w:r>
        <w:rPr>
          <w:sz w:val="20"/>
          <w:szCs w:val="20"/>
        </w:rPr>
        <w:t xml:space="preserve"> WYKŁAD, ĆWICZENIA</w:t>
      </w:r>
    </w:p>
    <w:p w14:paraId="2B9DE403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>
        <w:rPr>
          <w:sz w:val="20"/>
          <w:szCs w:val="20"/>
        </w:rPr>
        <w:t xml:space="preserve">STEROWANIE ZAPASAMI </w:t>
      </w:r>
      <w:r>
        <w:rPr>
          <w:b/>
          <w:sz w:val="20"/>
          <w:szCs w:val="20"/>
        </w:rPr>
        <w:t>(SZ)-</w:t>
      </w:r>
      <w:r>
        <w:rPr>
          <w:sz w:val="20"/>
          <w:szCs w:val="20"/>
        </w:rPr>
        <w:t xml:space="preserve"> WYKŁAD, ĆWICZENIA</w:t>
      </w:r>
    </w:p>
    <w:p w14:paraId="634116BD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</w:p>
    <w:p w14:paraId="53122DB8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(SPECJALNOŚĆ 3B) OBSŁUGA PORTÓW LOTNICZYCH (C2, L3/P3):</w:t>
      </w:r>
    </w:p>
    <w:p w14:paraId="7B70DC9C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>
        <w:rPr>
          <w:sz w:val="20"/>
          <w:szCs w:val="20"/>
        </w:rPr>
        <w:t xml:space="preserve">INFORMATYKA W ZARZĄDZANIU LOTNICTWEM  </w:t>
      </w:r>
      <w:r>
        <w:rPr>
          <w:b/>
          <w:sz w:val="20"/>
          <w:szCs w:val="20"/>
        </w:rPr>
        <w:t>(IZL)-</w:t>
      </w:r>
      <w:r>
        <w:rPr>
          <w:sz w:val="20"/>
          <w:szCs w:val="20"/>
        </w:rPr>
        <w:t xml:space="preserve"> LABORATORIUM</w:t>
      </w:r>
    </w:p>
    <w:p w14:paraId="33CC34AC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>
        <w:rPr>
          <w:sz w:val="20"/>
          <w:szCs w:val="20"/>
        </w:rPr>
        <w:t xml:space="preserve">MARKETING USŁUG LOTNICZYCH </w:t>
      </w:r>
      <w:r>
        <w:rPr>
          <w:b/>
          <w:sz w:val="20"/>
          <w:szCs w:val="20"/>
        </w:rPr>
        <w:t>(MUL)</w:t>
      </w:r>
      <w:r>
        <w:rPr>
          <w:sz w:val="20"/>
          <w:szCs w:val="20"/>
        </w:rPr>
        <w:t xml:space="preserve"> - WYKŁAD, ĆWICZENIA</w:t>
      </w:r>
    </w:p>
    <w:p w14:paraId="3C0D88D2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>
        <w:rPr>
          <w:sz w:val="20"/>
          <w:szCs w:val="20"/>
        </w:rPr>
        <w:t xml:space="preserve">OPTYMALIZACJA PROCESÓW TRANSPORTOWYCH W LOTNICTWIE </w:t>
      </w:r>
      <w:r>
        <w:rPr>
          <w:b/>
          <w:sz w:val="20"/>
          <w:szCs w:val="20"/>
        </w:rPr>
        <w:t>(OPTL)-</w:t>
      </w:r>
      <w:r>
        <w:rPr>
          <w:sz w:val="20"/>
          <w:szCs w:val="20"/>
        </w:rPr>
        <w:t xml:space="preserve"> WYKŁAD, ĆWICZENIA</w:t>
      </w:r>
    </w:p>
    <w:p w14:paraId="6E46AE10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>
        <w:rPr>
          <w:sz w:val="20"/>
          <w:szCs w:val="20"/>
        </w:rPr>
        <w:t>PROGNOZOWANIE I SYMULACJE W TRANSORCIE LOTNICZYM  (</w:t>
      </w:r>
      <w:r>
        <w:rPr>
          <w:b/>
          <w:sz w:val="20"/>
          <w:szCs w:val="20"/>
        </w:rPr>
        <w:t>PISTL</w:t>
      </w:r>
      <w:r>
        <w:rPr>
          <w:sz w:val="20"/>
          <w:szCs w:val="20"/>
        </w:rPr>
        <w:t>)- WYKŁAD, LABORATORIUM, PROJEKT</w:t>
      </w:r>
    </w:p>
    <w:p w14:paraId="28908A7C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  <w:r>
        <w:rPr>
          <w:sz w:val="20"/>
          <w:szCs w:val="20"/>
        </w:rPr>
        <w:t>TECHNICZNE ASPEKTY TRANSPORTU LOTNICZEGO  (</w:t>
      </w:r>
      <w:r>
        <w:rPr>
          <w:b/>
          <w:sz w:val="20"/>
          <w:szCs w:val="20"/>
        </w:rPr>
        <w:t>TATL</w:t>
      </w:r>
      <w:r>
        <w:rPr>
          <w:sz w:val="20"/>
          <w:szCs w:val="20"/>
        </w:rPr>
        <w:t>)- WYKŁAD, ĆWICZENIA</w:t>
      </w:r>
    </w:p>
    <w:p w14:paraId="4C1D7576" w14:textId="77777777" w:rsidR="004931A2" w:rsidRDefault="004931A2" w:rsidP="004931A2">
      <w:pPr>
        <w:tabs>
          <w:tab w:val="left" w:pos="700"/>
        </w:tabs>
        <w:spacing w:line="360" w:lineRule="auto"/>
        <w:ind w:firstLine="993"/>
        <w:rPr>
          <w:sz w:val="20"/>
          <w:szCs w:val="20"/>
        </w:rPr>
      </w:pPr>
    </w:p>
    <w:p w14:paraId="336B8EF9" w14:textId="4CD182DC" w:rsidR="009C458F" w:rsidRDefault="004931A2" w:rsidP="004931A2">
      <w:pPr>
        <w:tabs>
          <w:tab w:val="left" w:pos="700"/>
        </w:tabs>
        <w:spacing w:line="360" w:lineRule="auto"/>
        <w:ind w:firstLine="993"/>
        <w:rPr>
          <w:b/>
          <w:color w:val="FF0000"/>
        </w:rPr>
      </w:pPr>
      <w:r>
        <w:rPr>
          <w:b/>
          <w:highlight w:val="yellow"/>
        </w:rPr>
        <w:t>Wykłady (W)- zajęcia zdalne</w:t>
      </w:r>
      <w:r w:rsidR="00724931">
        <w:rPr>
          <w:b/>
          <w:highlight w:val="yellow"/>
        </w:rPr>
        <w:br/>
      </w:r>
      <w:r w:rsidR="00724931">
        <w:rPr>
          <w:b/>
        </w:rPr>
        <w:tab/>
      </w:r>
      <w:r w:rsidR="00724931">
        <w:rPr>
          <w:b/>
        </w:rPr>
        <w:tab/>
        <w:t xml:space="preserve">     </w:t>
      </w:r>
      <w:r w:rsidR="00724931" w:rsidRPr="00724931">
        <w:rPr>
          <w:b/>
          <w:color w:val="FF0000"/>
        </w:rPr>
        <w:t xml:space="preserve">Korekty w dniu 7.02.2024 dotyczą zmiany </w:t>
      </w:r>
      <w:proofErr w:type="spellStart"/>
      <w:r w:rsidR="00724931" w:rsidRPr="00724931">
        <w:rPr>
          <w:b/>
          <w:color w:val="FF0000"/>
        </w:rPr>
        <w:t>sal</w:t>
      </w:r>
      <w:proofErr w:type="spellEnd"/>
      <w:r w:rsidR="00724931" w:rsidRPr="00724931">
        <w:rPr>
          <w:b/>
          <w:color w:val="FF0000"/>
        </w:rPr>
        <w:t xml:space="preserve"> (kolor czerwony).</w:t>
      </w:r>
    </w:p>
    <w:p w14:paraId="21301579" w14:textId="411B3182" w:rsidR="004931A2" w:rsidRDefault="009C458F" w:rsidP="004931A2">
      <w:pPr>
        <w:tabs>
          <w:tab w:val="left" w:pos="700"/>
        </w:tabs>
        <w:spacing w:line="360" w:lineRule="auto"/>
        <w:ind w:firstLine="993"/>
        <w:rPr>
          <w:b/>
        </w:rPr>
      </w:pPr>
      <w:r w:rsidRPr="009C458F">
        <w:rPr>
          <w:b/>
          <w:color w:val="F79646" w:themeColor="accent6"/>
        </w:rPr>
        <w:t>Korekta w dniu 5.04.2024 dotyczy zajęć z SZ (C) – przeniesione z 26.05 na 15.06</w:t>
      </w:r>
      <w:r w:rsidR="00724931" w:rsidRPr="009C458F">
        <w:rPr>
          <w:b/>
          <w:color w:val="F79646" w:themeColor="accent6"/>
        </w:rPr>
        <w:tab/>
      </w:r>
      <w:r w:rsidR="00724931" w:rsidRPr="00724931">
        <w:rPr>
          <w:b/>
        </w:rPr>
        <w:tab/>
      </w:r>
    </w:p>
    <w:p w14:paraId="1746FBE4" w14:textId="77777777" w:rsidR="009706A7" w:rsidRDefault="009706A7" w:rsidP="00F7140A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C87E21" w:rsidRPr="00C57CF5" w14:paraId="773B5D3E" w14:textId="77777777" w:rsidTr="00F04755">
        <w:trPr>
          <w:trHeight w:hRule="exact" w:val="296"/>
        </w:trPr>
        <w:tc>
          <w:tcPr>
            <w:tcW w:w="5000" w:type="pct"/>
            <w:gridSpan w:val="9"/>
            <w:tcBorders>
              <w:bottom w:val="single" w:sz="12" w:space="0" w:color="auto"/>
              <w:right w:val="single" w:sz="4" w:space="0" w:color="auto"/>
            </w:tcBorders>
            <w:shd w:val="clear" w:color="auto" w:fill="D0CECE"/>
          </w:tcPr>
          <w:p w14:paraId="193A12B4" w14:textId="23C6117C" w:rsidR="00F973D8" w:rsidRDefault="00A16779" w:rsidP="00F973D8">
            <w:pPr>
              <w:tabs>
                <w:tab w:val="left" w:pos="700"/>
              </w:tabs>
              <w:spacing w:line="360" w:lineRule="auto"/>
              <w:ind w:firstLine="99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LOGISTYKA </w:t>
            </w:r>
            <w:r w:rsidR="00696C03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F973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ROK STUDIA NIESTA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CJONARNE I STOPNIA (semestr </w:t>
            </w:r>
            <w:r w:rsidR="00696C03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63EC31B2" w14:textId="77777777" w:rsidR="00C87E21" w:rsidRPr="001F770A" w:rsidRDefault="00C87E21" w:rsidP="00F973D8">
            <w:pPr>
              <w:ind w:right="11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43AC" w:rsidRPr="006A3CAD" w14:paraId="7CA9BFFB" w14:textId="77777777" w:rsidTr="001514F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3B74FCB9" w14:textId="77777777" w:rsidR="00C143AC" w:rsidRPr="00476618" w:rsidRDefault="00C143AC" w:rsidP="00C143AC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12101FF3" w14:textId="5DD43CE4" w:rsidR="00C143AC" w:rsidRPr="004B19A6" w:rsidRDefault="00C143AC" w:rsidP="00C14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24.02.2024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0FA65F7C" w14:textId="1518696D" w:rsidR="00C143AC" w:rsidRDefault="00C143AC" w:rsidP="00C14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25.02.2024</w:t>
            </w:r>
          </w:p>
        </w:tc>
      </w:tr>
      <w:tr w:rsidR="00F04755" w:rsidRPr="006A3CAD" w14:paraId="47EA107E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1736F945" w14:textId="77777777" w:rsidR="00C87E21" w:rsidRPr="00476618" w:rsidRDefault="00C87E21" w:rsidP="001602A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30593EC" w14:textId="77777777"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808A5FD" w14:textId="77777777" w:rsidR="00C87E21" w:rsidRPr="00F8261E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ED4D244" w14:textId="77777777"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93888B" w14:textId="77777777"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6A3CAD" w14:paraId="2EF4F3A7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79877D00" w14:textId="77777777" w:rsidR="00904735" w:rsidRPr="00476618" w:rsidRDefault="00904735" w:rsidP="00C87E21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D350ED" w14:textId="77777777"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ED46B8B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62E660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D0BD1D0" w14:textId="77777777" w:rsidR="00904735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97CDACE" w14:textId="77777777"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E2B3D5" w14:textId="77777777"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5199F3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2FCBFBE" w14:textId="77777777"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54A48E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3B39AED5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63925F2F" w14:textId="77777777" w:rsidTr="00F70AE2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06341215" w14:textId="77777777" w:rsidR="00904735" w:rsidRPr="00F7140A" w:rsidRDefault="00904735" w:rsidP="00C87E2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A65CE3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7463F38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F3F726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</w:tcPr>
          <w:p w14:paraId="265D424D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62C5411D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45FD7C4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2BE55910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18969301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</w:tr>
      <w:tr w:rsidR="00CE5449" w:rsidRPr="006A3CAD" w14:paraId="0E907F7D" w14:textId="77777777" w:rsidTr="00193E3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15A7568" w14:textId="77777777" w:rsidR="00CE5449" w:rsidRPr="00F7140A" w:rsidRDefault="00CE544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2802C756" w14:textId="339989D7" w:rsidR="00CE5449" w:rsidRPr="006A3CAD" w:rsidRDefault="00CE5449" w:rsidP="00F71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PRZEDSIĘBIORCZOŚĆ</w:t>
            </w:r>
            <w:r w:rsidR="00144584">
              <w:rPr>
                <w:lang w:val="en-US"/>
              </w:rPr>
              <w:t xml:space="preserve">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1686FA9" w14:textId="3F389761" w:rsidR="00CE5449" w:rsidRPr="006A3CAD" w:rsidRDefault="00144584" w:rsidP="00F71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PRZEDSIĘBIORCZOŚĆ (W)</w:t>
            </w:r>
          </w:p>
        </w:tc>
      </w:tr>
      <w:tr w:rsidR="00CE5449" w14:paraId="756BBDA3" w14:textId="77777777" w:rsidTr="00193E3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87790C3" w14:textId="77777777" w:rsidR="00CE5449" w:rsidRPr="00F7140A" w:rsidRDefault="00CE544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081DDF3B" w14:textId="77777777" w:rsidR="00CE5449" w:rsidRDefault="00CE5449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4C9B1B1B" w14:textId="77777777" w:rsidR="00CE5449" w:rsidRDefault="00CE5449" w:rsidP="00F7140A">
            <w:pPr>
              <w:jc w:val="center"/>
            </w:pPr>
          </w:p>
        </w:tc>
      </w:tr>
      <w:tr w:rsidR="00CE5449" w14:paraId="080BBC3E" w14:textId="77777777" w:rsidTr="00193E3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1570675" w14:textId="77777777" w:rsidR="00CE5449" w:rsidRPr="00F7140A" w:rsidRDefault="00CE544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101817F1" w14:textId="77777777" w:rsidR="00CE5449" w:rsidRDefault="00CE5449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86223FF" w14:textId="77777777" w:rsidR="00CE5449" w:rsidRDefault="00CE5449" w:rsidP="00F7140A">
            <w:pPr>
              <w:jc w:val="center"/>
            </w:pPr>
          </w:p>
        </w:tc>
      </w:tr>
      <w:tr w:rsidR="00CE5449" w14:paraId="7C572321" w14:textId="77777777" w:rsidTr="00193E3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5413864" w14:textId="77777777" w:rsidR="00CE5449" w:rsidRPr="00F7140A" w:rsidRDefault="00CE544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65167291" w14:textId="57769C94" w:rsidR="00CE5449" w:rsidRDefault="00144584" w:rsidP="00F7140A">
            <w:pPr>
              <w:jc w:val="center"/>
            </w:pPr>
            <w:r>
              <w:t>IPL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19C7C4BA" w14:textId="3EF63E1B" w:rsidR="00CE5449" w:rsidRDefault="00F702B3" w:rsidP="00F7140A">
            <w:pPr>
              <w:jc w:val="center"/>
            </w:pPr>
            <w:r>
              <w:t>OPTL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77DF7E5A" w14:textId="2E7005F9" w:rsidR="00CE5449" w:rsidRDefault="00F702B3" w:rsidP="00F7140A">
            <w:pPr>
              <w:jc w:val="center"/>
            </w:pPr>
            <w:r>
              <w:t>GO (W)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0FE1D4" w14:textId="3332029F" w:rsidR="00CE5449" w:rsidRDefault="0006525E" w:rsidP="00F7140A">
            <w:pPr>
              <w:jc w:val="center"/>
            </w:pPr>
            <w:r>
              <w:t>PISTL (W)</w:t>
            </w:r>
          </w:p>
        </w:tc>
      </w:tr>
      <w:tr w:rsidR="00CE5449" w14:paraId="628F3C37" w14:textId="77777777" w:rsidTr="00193E3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5EBB422" w14:textId="77777777" w:rsidR="00CE5449" w:rsidRPr="00F7140A" w:rsidRDefault="00CE544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3E8AFDB8" w14:textId="77777777" w:rsidR="00CE5449" w:rsidRDefault="00CE5449" w:rsidP="00F7140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70B44FAE" w14:textId="77777777" w:rsidR="00CE5449" w:rsidRDefault="00CE5449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4EB2C889" w14:textId="77777777" w:rsidR="00CE5449" w:rsidRDefault="00CE5449" w:rsidP="00F7140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80998A" w14:textId="77777777" w:rsidR="00CE5449" w:rsidRDefault="00CE5449" w:rsidP="00F7140A">
            <w:pPr>
              <w:jc w:val="center"/>
            </w:pPr>
          </w:p>
        </w:tc>
      </w:tr>
      <w:tr w:rsidR="00CE5449" w14:paraId="796E5DF4" w14:textId="77777777" w:rsidTr="00193E3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C05F834" w14:textId="77777777" w:rsidR="00CE5449" w:rsidRPr="00F7140A" w:rsidRDefault="00CE544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7E24F903" w14:textId="77777777" w:rsidR="00CE5449" w:rsidRDefault="00CE5449" w:rsidP="00F7140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0DF47F75" w14:textId="77777777" w:rsidR="00CE5449" w:rsidRDefault="00CE5449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2D3CABBB" w14:textId="77777777" w:rsidR="00CE5449" w:rsidRDefault="00CE5449" w:rsidP="00F7140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01CEFB" w14:textId="77777777" w:rsidR="00CE5449" w:rsidRDefault="00CE5449" w:rsidP="00F7140A">
            <w:pPr>
              <w:jc w:val="center"/>
            </w:pPr>
          </w:p>
        </w:tc>
      </w:tr>
      <w:tr w:rsidR="00CE5449" w14:paraId="03811CDF" w14:textId="77777777" w:rsidTr="00193E3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A1753B4" w14:textId="77777777" w:rsidR="00CE5449" w:rsidRPr="00F7140A" w:rsidRDefault="00CE544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7D1B844D" w14:textId="2D9AD06A" w:rsidR="00CE5449" w:rsidRDefault="00144584" w:rsidP="00F7140A">
            <w:pPr>
              <w:jc w:val="center"/>
            </w:pPr>
            <w:r>
              <w:t>GO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1D51E410" w14:textId="4EC52C00" w:rsidR="00CE5449" w:rsidRDefault="00F702B3" w:rsidP="00F7140A">
            <w:pPr>
              <w:jc w:val="center"/>
            </w:pPr>
            <w:r>
              <w:t>TATL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48596E79" w14:textId="78E24461" w:rsidR="00CE5449" w:rsidRDefault="00F702B3" w:rsidP="00F7140A">
            <w:pPr>
              <w:jc w:val="center"/>
            </w:pPr>
            <w:r>
              <w:t>IPL (W)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8F6E23" w14:textId="340776DE" w:rsidR="00CE5449" w:rsidRDefault="0006525E" w:rsidP="00F7140A">
            <w:pPr>
              <w:jc w:val="center"/>
            </w:pPr>
            <w:r>
              <w:t>OPTL (W)</w:t>
            </w:r>
          </w:p>
        </w:tc>
      </w:tr>
      <w:tr w:rsidR="00CE5449" w14:paraId="690357F6" w14:textId="77777777" w:rsidTr="00193E3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B3D36B6" w14:textId="77777777" w:rsidR="00CE5449" w:rsidRPr="00F7140A" w:rsidRDefault="00CE544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34981EE2" w14:textId="77777777" w:rsidR="00CE5449" w:rsidRDefault="00CE5449" w:rsidP="00F7140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66985055" w14:textId="77777777" w:rsidR="00CE5449" w:rsidRDefault="00CE5449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72DFB5AC" w14:textId="77777777" w:rsidR="00CE5449" w:rsidRDefault="00CE5449" w:rsidP="00F7140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1AFA5C" w14:textId="77777777" w:rsidR="00CE5449" w:rsidRDefault="00CE5449" w:rsidP="00F7140A">
            <w:pPr>
              <w:jc w:val="center"/>
            </w:pPr>
          </w:p>
        </w:tc>
      </w:tr>
      <w:tr w:rsidR="00CE5449" w14:paraId="5CB80AEA" w14:textId="77777777" w:rsidTr="00193E3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0526F94" w14:textId="77777777" w:rsidR="00CE5449" w:rsidRPr="00F7140A" w:rsidRDefault="00CE544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57855EA0" w14:textId="77777777" w:rsidR="00CE5449" w:rsidRDefault="00CE5449" w:rsidP="00F7140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4206879D" w14:textId="77777777" w:rsidR="00CE5449" w:rsidRDefault="00CE5449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3FF75BF8" w14:textId="77777777" w:rsidR="00CE5449" w:rsidRDefault="00CE5449" w:rsidP="00F7140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DA1082" w14:textId="77777777" w:rsidR="00CE5449" w:rsidRDefault="00CE5449" w:rsidP="00F7140A">
            <w:pPr>
              <w:jc w:val="center"/>
            </w:pPr>
          </w:p>
        </w:tc>
      </w:tr>
      <w:tr w:rsidR="00B6728A" w14:paraId="67714AAA" w14:textId="77777777" w:rsidTr="00B6728A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B879BFC" w14:textId="77777777" w:rsidR="00B6728A" w:rsidRPr="00F7140A" w:rsidRDefault="00B6728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C77D861" w14:textId="77777777" w:rsidR="00B6728A" w:rsidRDefault="00B6728A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CB4E62A" w14:textId="77777777" w:rsidR="00B6728A" w:rsidRDefault="00B6728A" w:rsidP="00F7140A">
            <w:pPr>
              <w:jc w:val="center"/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3E338B65" w14:textId="3430A07F" w:rsidR="00B6728A" w:rsidRDefault="00B6728A" w:rsidP="00F7140A">
            <w:pPr>
              <w:jc w:val="center"/>
            </w:pPr>
            <w:r>
              <w:t>PISTL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778100" w14:textId="77777777" w:rsidR="00B6728A" w:rsidRDefault="00B6728A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CB8A3" w14:textId="77777777" w:rsidR="00B6728A" w:rsidRDefault="00B6728A" w:rsidP="00F7140A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DFC410" w14:textId="3D3947BE" w:rsidR="00B6728A" w:rsidRDefault="00B6728A" w:rsidP="00F7140A">
            <w:pPr>
              <w:jc w:val="center"/>
            </w:pPr>
            <w:r>
              <w:t>TATL (W)</w:t>
            </w:r>
          </w:p>
        </w:tc>
      </w:tr>
      <w:tr w:rsidR="00B6728A" w14:paraId="0D306C91" w14:textId="77777777" w:rsidTr="00B6728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04A4616" w14:textId="77777777" w:rsidR="00B6728A" w:rsidRPr="00F7140A" w:rsidRDefault="00B6728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C6F63CD" w14:textId="77777777" w:rsidR="00B6728A" w:rsidRDefault="00B6728A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85496F4" w14:textId="77777777" w:rsidR="00B6728A" w:rsidRDefault="00B6728A" w:rsidP="00F7140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447B9BF5" w14:textId="77777777" w:rsidR="00B6728A" w:rsidRDefault="00B6728A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DA13" w14:textId="77777777" w:rsidR="00B6728A" w:rsidRDefault="00B6728A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CEB7D" w14:textId="77777777" w:rsidR="00B6728A" w:rsidRDefault="00B6728A" w:rsidP="00F7140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77A637" w14:textId="77777777" w:rsidR="00B6728A" w:rsidRDefault="00B6728A" w:rsidP="00F7140A">
            <w:pPr>
              <w:jc w:val="center"/>
            </w:pPr>
          </w:p>
        </w:tc>
      </w:tr>
      <w:tr w:rsidR="00B6728A" w14:paraId="10E0AE86" w14:textId="77777777" w:rsidTr="00B6728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5C1AF53" w14:textId="77777777" w:rsidR="00B6728A" w:rsidRPr="00F7140A" w:rsidRDefault="00B6728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26FC2EB" w14:textId="77777777" w:rsidR="00B6728A" w:rsidRDefault="00B6728A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4957AF3" w14:textId="77777777" w:rsidR="00B6728A" w:rsidRDefault="00B6728A" w:rsidP="00F7140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189FF600" w14:textId="77777777" w:rsidR="00B6728A" w:rsidRDefault="00B6728A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D27A7" w14:textId="77777777" w:rsidR="00B6728A" w:rsidRDefault="00B6728A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720B6" w14:textId="77777777" w:rsidR="00B6728A" w:rsidRDefault="00B6728A" w:rsidP="00F7140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009F00" w14:textId="77777777" w:rsidR="00B6728A" w:rsidRDefault="00B6728A" w:rsidP="00F7140A">
            <w:pPr>
              <w:jc w:val="center"/>
            </w:pPr>
          </w:p>
        </w:tc>
      </w:tr>
      <w:tr w:rsidR="00904735" w14:paraId="157D8DF3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16941756" w14:textId="77777777" w:rsidR="00904735" w:rsidRPr="00F7140A" w:rsidRDefault="00904735" w:rsidP="00F047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A4FEAC0" w14:textId="77777777" w:rsidR="00904735" w:rsidRDefault="00904735" w:rsidP="00F047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6ED9D8A" w14:textId="77777777" w:rsidR="00904735" w:rsidRDefault="00904735" w:rsidP="00F047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4C1B684" w14:textId="77777777" w:rsidR="00904735" w:rsidRDefault="00904735" w:rsidP="00F047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66839156" w14:textId="77777777" w:rsidR="00904735" w:rsidRDefault="00904735" w:rsidP="00F047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06B7099" w14:textId="77777777" w:rsidR="00904735" w:rsidRDefault="00904735" w:rsidP="00F047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14CB8E0D" w14:textId="77777777" w:rsidR="00904735" w:rsidRDefault="00904735" w:rsidP="00F047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601554D9" w14:textId="77777777" w:rsidR="00904735" w:rsidRDefault="00904735" w:rsidP="00F047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2D64F7A7" w14:textId="77777777" w:rsidR="00904735" w:rsidRDefault="00904735" w:rsidP="00F04755">
            <w:pPr>
              <w:jc w:val="center"/>
            </w:pPr>
          </w:p>
        </w:tc>
      </w:tr>
    </w:tbl>
    <w:p w14:paraId="0CBB534F" w14:textId="77777777"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D84088" w14:paraId="04E7164B" w14:textId="77777777" w:rsidTr="001514F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0977C1BD" w14:textId="77777777" w:rsidR="00D84088" w:rsidRPr="00476618" w:rsidRDefault="00D84088" w:rsidP="00D8408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52502070" w14:textId="538D14EE" w:rsidR="00D84088" w:rsidRPr="004B19A6" w:rsidRDefault="00D84088" w:rsidP="00D840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2.03.2024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66F94C0A" w14:textId="5CA545F9" w:rsidR="00D84088" w:rsidRDefault="00D84088" w:rsidP="00D840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3.03.2024</w:t>
            </w:r>
          </w:p>
        </w:tc>
      </w:tr>
      <w:tr w:rsidR="00904735" w14:paraId="57312BB7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304EFBFC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125C9FD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1C2C7C7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876E11B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3A68B0B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C2</w:t>
            </w:r>
          </w:p>
        </w:tc>
      </w:tr>
      <w:tr w:rsidR="00904735" w:rsidRPr="00F8261E" w14:paraId="13CB5606" w14:textId="77777777" w:rsidTr="00904735">
        <w:trPr>
          <w:trHeight w:hRule="exact" w:val="267"/>
        </w:trPr>
        <w:tc>
          <w:tcPr>
            <w:tcW w:w="744" w:type="pct"/>
            <w:shd w:val="clear" w:color="auto" w:fill="FFFF99"/>
          </w:tcPr>
          <w:p w14:paraId="1466FC1A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04735">
              <w:rPr>
                <w:b/>
                <w:sz w:val="20"/>
                <w:szCs w:val="20"/>
                <w:lang w:val="en-US"/>
              </w:rPr>
              <w:t>Grupa</w:t>
            </w:r>
            <w:proofErr w:type="spellEnd"/>
            <w:r w:rsidRPr="00904735">
              <w:rPr>
                <w:b/>
                <w:sz w:val="20"/>
                <w:szCs w:val="20"/>
                <w:lang w:val="en-US"/>
              </w:rPr>
              <w:t xml:space="preserve"> lab./</w:t>
            </w:r>
            <w:proofErr w:type="spellStart"/>
            <w:r w:rsidRPr="00904735">
              <w:rPr>
                <w:b/>
                <w:sz w:val="20"/>
                <w:szCs w:val="20"/>
                <w:lang w:val="en-US"/>
              </w:rPr>
              <w:t>proj</w:t>
            </w:r>
            <w:proofErr w:type="spellEnd"/>
            <w:r w:rsidRPr="00904735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E22525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L1/P1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7B7E304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L2/P2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48D03D7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0D944D2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L4/P4</w:t>
            </w:r>
          </w:p>
          <w:p w14:paraId="7A31ED79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703C35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4C2A3D5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A13EF68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9D43821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L4/P4</w:t>
            </w:r>
          </w:p>
          <w:p w14:paraId="3D7A318A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04735" w:rsidRPr="006A3CAD" w14:paraId="703490C9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7AAFE451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8D6E3D9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EFCF6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F38404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611C8E4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1F8A36A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4601CE9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4641C18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63A947CE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B1565E" w:rsidRPr="006A3CAD" w14:paraId="41BF8493" w14:textId="77777777" w:rsidTr="0006525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BA35EE4" w14:textId="77777777" w:rsidR="00B1565E" w:rsidRPr="00F7140A" w:rsidRDefault="00B1565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C0BA6" w14:textId="77777777" w:rsidR="00B1565E" w:rsidRPr="006A3CAD" w:rsidRDefault="00B1565E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2B882" w14:textId="77777777" w:rsidR="00B1565E" w:rsidRDefault="001C0F81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IPL(L)</w:t>
            </w:r>
          </w:p>
          <w:p w14:paraId="72D7A955" w14:textId="42769D96" w:rsidR="001C0F81" w:rsidRPr="006A3CAD" w:rsidRDefault="001C0F81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L27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457150B" w14:textId="77777777" w:rsidR="00B1565E" w:rsidRDefault="001C0F81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AIN </w:t>
            </w:r>
            <w:r w:rsidR="006102BA">
              <w:rPr>
                <w:lang w:val="en-US"/>
              </w:rPr>
              <w:t>(C)</w:t>
            </w:r>
          </w:p>
          <w:p w14:paraId="3C76F512" w14:textId="6F127E20" w:rsidR="006102BA" w:rsidRPr="006A3CAD" w:rsidRDefault="006102B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C3F95B" w14:textId="77777777" w:rsidR="00193E32" w:rsidRDefault="00193E32" w:rsidP="00193E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IPL(L)</w:t>
            </w:r>
          </w:p>
          <w:p w14:paraId="3AA48669" w14:textId="3D41DBA5" w:rsidR="00B1565E" w:rsidRPr="006A3CAD" w:rsidRDefault="00193E32" w:rsidP="00193E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L27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53FF0" w14:textId="77777777" w:rsidR="00B1565E" w:rsidRPr="006A3CAD" w:rsidRDefault="00B1565E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32B334" w14:textId="77777777" w:rsidR="00B1565E" w:rsidRPr="006A3CAD" w:rsidRDefault="00B1565E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6A11A3A3" w14:textId="77777777" w:rsidR="00B1565E" w:rsidRPr="006A3CAD" w:rsidRDefault="00B1565E" w:rsidP="00904735">
            <w:pPr>
              <w:jc w:val="center"/>
              <w:rPr>
                <w:lang w:val="en-US"/>
              </w:rPr>
            </w:pPr>
          </w:p>
        </w:tc>
      </w:tr>
      <w:tr w:rsidR="00B1565E" w14:paraId="4598881D" w14:textId="77777777" w:rsidTr="0006525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B4DC581" w14:textId="77777777" w:rsidR="00B1565E" w:rsidRPr="00F7140A" w:rsidRDefault="00B1565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9ED85B" w14:textId="77777777" w:rsidR="00B1565E" w:rsidRDefault="00B1565E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EE383" w14:textId="77777777" w:rsidR="00B1565E" w:rsidRDefault="00B1565E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27AACD4" w14:textId="77777777" w:rsidR="00B1565E" w:rsidRDefault="00B1565E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45050D" w14:textId="77777777" w:rsidR="00B1565E" w:rsidRDefault="00B1565E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F9ADE" w14:textId="77777777" w:rsidR="00B1565E" w:rsidRDefault="00B1565E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44F3A4" w14:textId="77777777" w:rsidR="00B1565E" w:rsidRDefault="00B1565E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E43AEDF" w14:textId="77777777" w:rsidR="00B1565E" w:rsidRDefault="00B1565E" w:rsidP="00904735">
            <w:pPr>
              <w:jc w:val="center"/>
            </w:pPr>
          </w:p>
        </w:tc>
      </w:tr>
      <w:tr w:rsidR="00B1565E" w14:paraId="08E30D83" w14:textId="77777777" w:rsidTr="0006525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7AA97FB" w14:textId="77777777" w:rsidR="00B1565E" w:rsidRPr="00F7140A" w:rsidRDefault="00B1565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952AB0" w14:textId="77777777" w:rsidR="00B1565E" w:rsidRDefault="00B1565E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365C0" w14:textId="77777777" w:rsidR="00B1565E" w:rsidRDefault="00B1565E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E9E0B44" w14:textId="77777777" w:rsidR="00B1565E" w:rsidRDefault="00B1565E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2302E1" w14:textId="77777777" w:rsidR="00B1565E" w:rsidRDefault="00B1565E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216AD" w14:textId="77777777" w:rsidR="00B1565E" w:rsidRDefault="00B1565E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9CD9BE" w14:textId="77777777" w:rsidR="00B1565E" w:rsidRDefault="00B1565E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25A2FA7" w14:textId="77777777" w:rsidR="00B1565E" w:rsidRDefault="00B1565E" w:rsidP="00904735">
            <w:pPr>
              <w:jc w:val="center"/>
            </w:pPr>
          </w:p>
        </w:tc>
      </w:tr>
      <w:tr w:rsidR="00B1565E" w14:paraId="513DD989" w14:textId="77777777" w:rsidTr="00B1565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98A072D" w14:textId="77777777" w:rsidR="00B1565E" w:rsidRPr="00F7140A" w:rsidRDefault="00B1565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9A45A3" w14:textId="77777777" w:rsidR="006102BA" w:rsidRDefault="006102BA" w:rsidP="00610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AIN (C)</w:t>
            </w:r>
          </w:p>
          <w:p w14:paraId="71FD1747" w14:textId="016E670B" w:rsidR="00B1565E" w:rsidRDefault="006102BA" w:rsidP="006102BA">
            <w:pPr>
              <w:jc w:val="center"/>
            </w:pPr>
            <w:r>
              <w:rPr>
                <w:lang w:val="en-US"/>
              </w:rPr>
              <w:t>P1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3229986" w14:textId="77777777" w:rsidR="00B1565E" w:rsidRDefault="006102BA" w:rsidP="00904735">
            <w:pPr>
              <w:jc w:val="center"/>
            </w:pPr>
            <w:r>
              <w:t>OPTL (C)</w:t>
            </w:r>
          </w:p>
          <w:p w14:paraId="76853BA0" w14:textId="5117C1E6" w:rsidR="006102BA" w:rsidRDefault="00193E32" w:rsidP="00904735">
            <w:pPr>
              <w:jc w:val="center"/>
            </w:pPr>
            <w:r>
              <w:t>P4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76BAE3" w14:textId="77777777" w:rsidR="00724BC9" w:rsidRDefault="00724BC9" w:rsidP="00724BC9">
            <w:pPr>
              <w:jc w:val="center"/>
            </w:pPr>
            <w:r>
              <w:t xml:space="preserve">JĘZYK OBCY </w:t>
            </w:r>
          </w:p>
          <w:p w14:paraId="77D2135D" w14:textId="6BEC715A" w:rsidR="00B1565E" w:rsidRDefault="00724BC9" w:rsidP="00724BC9">
            <w:pPr>
              <w:jc w:val="center"/>
            </w:pPr>
            <w:r>
              <w:t>J001, J002, J003, J004</w:t>
            </w:r>
          </w:p>
        </w:tc>
      </w:tr>
      <w:tr w:rsidR="00B1565E" w14:paraId="3BF83E4A" w14:textId="77777777" w:rsidTr="00B1565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CCF3542" w14:textId="77777777" w:rsidR="00B1565E" w:rsidRPr="00F7140A" w:rsidRDefault="00B1565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482754" w14:textId="77777777" w:rsidR="00B1565E" w:rsidRDefault="00B1565E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EA98369" w14:textId="77777777" w:rsidR="00B1565E" w:rsidRDefault="00B1565E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23942C" w14:textId="77777777" w:rsidR="00B1565E" w:rsidRDefault="00B1565E" w:rsidP="00904735">
            <w:pPr>
              <w:jc w:val="center"/>
            </w:pPr>
          </w:p>
        </w:tc>
      </w:tr>
      <w:tr w:rsidR="00B1565E" w14:paraId="287AF113" w14:textId="77777777" w:rsidTr="00B1565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D7A82B6" w14:textId="77777777" w:rsidR="00B1565E" w:rsidRPr="00F7140A" w:rsidRDefault="00B1565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AB87A3" w14:textId="77777777" w:rsidR="00B1565E" w:rsidRDefault="00B1565E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73A45C6" w14:textId="77777777" w:rsidR="00B1565E" w:rsidRDefault="00B1565E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9C266C" w14:textId="77777777" w:rsidR="00B1565E" w:rsidRDefault="00B1565E" w:rsidP="00904735">
            <w:pPr>
              <w:jc w:val="center"/>
            </w:pPr>
          </w:p>
        </w:tc>
      </w:tr>
      <w:tr w:rsidR="00B1565E" w14:paraId="7C0E2FC2" w14:textId="77777777" w:rsidTr="0006525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F7F38B4" w14:textId="77777777" w:rsidR="00B1565E" w:rsidRPr="00F7140A" w:rsidRDefault="00B1565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07A7B64" w14:textId="77777777" w:rsidR="00B1565E" w:rsidRDefault="001C0F81" w:rsidP="00904735">
            <w:pPr>
              <w:jc w:val="center"/>
            </w:pPr>
            <w:r>
              <w:t xml:space="preserve">JĘZYK OBCY </w:t>
            </w:r>
          </w:p>
          <w:p w14:paraId="318DB621" w14:textId="11F37942" w:rsidR="00724BC9" w:rsidRDefault="00724BC9" w:rsidP="00904735">
            <w:pPr>
              <w:jc w:val="center"/>
            </w:pPr>
            <w:r>
              <w:t>J001, J002, J003, J004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C31BD7" w14:textId="77777777" w:rsidR="00B1565E" w:rsidRPr="004C44E5" w:rsidRDefault="00CC2C53" w:rsidP="0090473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>GO (P)</w:t>
            </w:r>
          </w:p>
          <w:p w14:paraId="2490EEB3" w14:textId="40285FA0" w:rsidR="00CC2C53" w:rsidRDefault="004C44E5" w:rsidP="00904735">
            <w:pPr>
              <w:jc w:val="center"/>
            </w:pPr>
            <w:r w:rsidRPr="004C44E5">
              <w:rPr>
                <w:color w:val="FF0000"/>
              </w:rPr>
              <w:t>S12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689B6" w14:textId="13C7D6E0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67221347" w14:textId="7FCDC33C" w:rsidR="00CC2C53" w:rsidRDefault="004C44E5" w:rsidP="004C44E5">
            <w:pPr>
              <w:jc w:val="center"/>
            </w:pPr>
            <w:r w:rsidRPr="004C44E5">
              <w:rPr>
                <w:color w:val="FF0000"/>
              </w:rPr>
              <w:t>S5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AAC77F" w14:textId="77777777" w:rsidR="00B1565E" w:rsidRDefault="00FB76DE" w:rsidP="00904735">
            <w:pPr>
              <w:jc w:val="center"/>
            </w:pPr>
            <w:r>
              <w:t>PISTL (P)</w:t>
            </w:r>
          </w:p>
          <w:p w14:paraId="214A8B39" w14:textId="65A8DE27" w:rsidR="00FB76DE" w:rsidRDefault="00D85DF8" w:rsidP="00904735">
            <w:pPr>
              <w:jc w:val="center"/>
            </w:pPr>
            <w:r>
              <w:t>L253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0307542B" w14:textId="77777777" w:rsidR="00B1565E" w:rsidRDefault="00D85DF8" w:rsidP="00904735">
            <w:pPr>
              <w:jc w:val="center"/>
            </w:pPr>
            <w:r>
              <w:t>IZL (L)</w:t>
            </w:r>
          </w:p>
          <w:p w14:paraId="43CBC9EC" w14:textId="412078F8" w:rsidR="00D85DF8" w:rsidRDefault="000E2579" w:rsidP="00904735">
            <w:pPr>
              <w:jc w:val="center"/>
            </w:pPr>
            <w:r>
              <w:t>L10A</w:t>
            </w:r>
          </w:p>
        </w:tc>
      </w:tr>
      <w:tr w:rsidR="00B1565E" w14:paraId="7FB860C8" w14:textId="77777777" w:rsidTr="0006525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74B1B30" w14:textId="77777777" w:rsidR="00B1565E" w:rsidRPr="00F7140A" w:rsidRDefault="00B1565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0ED9C5F" w14:textId="77777777" w:rsidR="00B1565E" w:rsidRDefault="00B1565E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94BF6E" w14:textId="77777777" w:rsidR="00B1565E" w:rsidRDefault="00B1565E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0AD69" w14:textId="77777777" w:rsidR="00B1565E" w:rsidRDefault="00B1565E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8975CE" w14:textId="77777777" w:rsidR="00B1565E" w:rsidRDefault="00B1565E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56791F73" w14:textId="77777777" w:rsidR="00B1565E" w:rsidRDefault="00B1565E" w:rsidP="00904735">
            <w:pPr>
              <w:jc w:val="center"/>
            </w:pPr>
          </w:p>
        </w:tc>
      </w:tr>
      <w:tr w:rsidR="00B1565E" w14:paraId="1467691D" w14:textId="77777777" w:rsidTr="0006525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F65C8F9" w14:textId="77777777" w:rsidR="00B1565E" w:rsidRPr="00F7140A" w:rsidRDefault="00B1565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C54D449" w14:textId="77777777" w:rsidR="00B1565E" w:rsidRDefault="00B1565E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60B7E1" w14:textId="77777777" w:rsidR="00B1565E" w:rsidRDefault="00B1565E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B17E5" w14:textId="77777777" w:rsidR="00B1565E" w:rsidRDefault="00B1565E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5067E9" w14:textId="77777777" w:rsidR="00B1565E" w:rsidRDefault="00B1565E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02AF2692" w14:textId="77777777" w:rsidR="00B1565E" w:rsidRDefault="00B1565E" w:rsidP="00904735">
            <w:pPr>
              <w:jc w:val="center"/>
            </w:pPr>
          </w:p>
        </w:tc>
      </w:tr>
      <w:tr w:rsidR="00B1565E" w14:paraId="6901EB31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E38283F" w14:textId="77777777" w:rsidR="00B1565E" w:rsidRPr="00F7140A" w:rsidRDefault="00B1565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6562DE" w14:textId="77777777" w:rsidR="001C0F81" w:rsidRDefault="001C0F81" w:rsidP="001C0F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IPL(L)</w:t>
            </w:r>
          </w:p>
          <w:p w14:paraId="2B6CD7E6" w14:textId="378EC946" w:rsidR="00B1565E" w:rsidRDefault="001C0F81" w:rsidP="001C0F81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35253" w14:textId="77777777" w:rsidR="00B1565E" w:rsidRDefault="00B1565E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DD5E" w14:textId="77777777" w:rsidR="00B1565E" w:rsidRDefault="00B1565E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ECE4738" w14:textId="77777777" w:rsidR="00B1565E" w:rsidRDefault="00B1565E" w:rsidP="00904735">
            <w:pPr>
              <w:jc w:val="center"/>
            </w:pP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292112" w14:textId="5E161E12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4A8F3B02" w14:textId="7EE6699B" w:rsidR="00B1565E" w:rsidRDefault="004C44E5" w:rsidP="004C44E5">
            <w:pPr>
              <w:jc w:val="center"/>
            </w:pPr>
            <w:r w:rsidRPr="004C44E5">
              <w:rPr>
                <w:color w:val="FF0000"/>
              </w:rPr>
              <w:t>S5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0E0A0" w14:textId="77777777" w:rsidR="00887AF3" w:rsidRPr="004C44E5" w:rsidRDefault="00887AF3" w:rsidP="00887AF3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>GO (P)</w:t>
            </w:r>
          </w:p>
          <w:p w14:paraId="73D7ABBE" w14:textId="13D61CE4" w:rsidR="00B1565E" w:rsidRDefault="00887AF3" w:rsidP="00887AF3">
            <w:pPr>
              <w:jc w:val="center"/>
            </w:pPr>
            <w:r w:rsidRPr="004C44E5">
              <w:rPr>
                <w:color w:val="FF0000"/>
              </w:rPr>
              <w:t>S12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7822F4" w14:textId="77777777" w:rsidR="000E2579" w:rsidRDefault="000E2579" w:rsidP="000E2579">
            <w:pPr>
              <w:jc w:val="center"/>
            </w:pPr>
            <w:r>
              <w:t>IZL (L)</w:t>
            </w:r>
          </w:p>
          <w:p w14:paraId="33E48711" w14:textId="12E1D6C4" w:rsidR="00B1565E" w:rsidRDefault="000E2579" w:rsidP="000E2579">
            <w:pPr>
              <w:jc w:val="center"/>
            </w:pPr>
            <w:r>
              <w:t>L10A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1AAD157C" w14:textId="77777777" w:rsidR="00D85DF8" w:rsidRDefault="00D85DF8" w:rsidP="00D85DF8">
            <w:pPr>
              <w:jc w:val="center"/>
            </w:pPr>
            <w:r>
              <w:t>PISTL (P)</w:t>
            </w:r>
          </w:p>
          <w:p w14:paraId="611E7882" w14:textId="7D1DFECD" w:rsidR="00B1565E" w:rsidRDefault="00D85DF8" w:rsidP="00D85DF8">
            <w:pPr>
              <w:jc w:val="center"/>
            </w:pPr>
            <w:r>
              <w:t>L253</w:t>
            </w:r>
          </w:p>
        </w:tc>
      </w:tr>
      <w:tr w:rsidR="00B1565E" w14:paraId="578EB865" w14:textId="77777777" w:rsidTr="001514F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9A89A16" w14:textId="77777777" w:rsidR="00B1565E" w:rsidRPr="00F7140A" w:rsidRDefault="00B1565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BE4F5" w14:textId="77777777" w:rsidR="00B1565E" w:rsidRDefault="00B1565E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B4FDD" w14:textId="77777777" w:rsidR="00B1565E" w:rsidRDefault="00B1565E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A85A" w14:textId="77777777" w:rsidR="00B1565E" w:rsidRDefault="00B1565E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ECE6115" w14:textId="77777777" w:rsidR="00B1565E" w:rsidRDefault="00B1565E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6F3B0C" w14:textId="77777777" w:rsidR="00B1565E" w:rsidRDefault="00B1565E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8FBB8" w14:textId="77777777" w:rsidR="00B1565E" w:rsidRDefault="00B1565E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1DC32C" w14:textId="77777777" w:rsidR="00B1565E" w:rsidRDefault="00B1565E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5DD5363D" w14:textId="77777777" w:rsidR="00B1565E" w:rsidRDefault="00B1565E" w:rsidP="00904735">
            <w:pPr>
              <w:jc w:val="center"/>
            </w:pPr>
          </w:p>
        </w:tc>
      </w:tr>
      <w:tr w:rsidR="00B1565E" w14:paraId="5E0691FA" w14:textId="77777777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944ECA9" w14:textId="77777777" w:rsidR="00B1565E" w:rsidRPr="00F7140A" w:rsidRDefault="00B1565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7CD70" w14:textId="77777777" w:rsidR="00B1565E" w:rsidRDefault="00B1565E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10472" w14:textId="77777777" w:rsidR="00B1565E" w:rsidRDefault="00B1565E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4838C" w14:textId="77777777" w:rsidR="00B1565E" w:rsidRDefault="00B1565E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E576EB2" w14:textId="77777777" w:rsidR="00B1565E" w:rsidRDefault="00B1565E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E7E86" w14:textId="77777777" w:rsidR="00B1565E" w:rsidRDefault="00B1565E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8CF0C" w14:textId="77777777" w:rsidR="00B1565E" w:rsidRDefault="00B1565E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7BB635" w14:textId="77777777" w:rsidR="00B1565E" w:rsidRDefault="00B1565E" w:rsidP="00904735">
            <w:pPr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309E797" w14:textId="77777777" w:rsidR="00B1565E" w:rsidRDefault="00B1565E" w:rsidP="00904735">
            <w:pPr>
              <w:jc w:val="center"/>
            </w:pPr>
          </w:p>
        </w:tc>
      </w:tr>
      <w:tr w:rsidR="00904735" w14:paraId="55037451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3D1B030E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05104C1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4F3043B1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9A1C681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1E48F73E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041B7B9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243228DF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3356C5CF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22EF6507" w14:textId="77777777" w:rsidR="00904735" w:rsidRDefault="00904735" w:rsidP="00904735">
            <w:pPr>
              <w:jc w:val="center"/>
            </w:pPr>
          </w:p>
        </w:tc>
      </w:tr>
    </w:tbl>
    <w:p w14:paraId="009218CD" w14:textId="77777777"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28570F" w14:paraId="223F6E9A" w14:textId="77777777" w:rsidTr="001514F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7FCE2DFC" w14:textId="77777777" w:rsidR="0028570F" w:rsidRPr="00476618" w:rsidRDefault="0028570F" w:rsidP="0028570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23C7219F" w14:textId="7DB5BD89" w:rsidR="0028570F" w:rsidRPr="004B19A6" w:rsidRDefault="0028570F" w:rsidP="002857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9.03.2024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2961A68E" w14:textId="52A79D95" w:rsidR="0028570F" w:rsidRDefault="0028570F" w:rsidP="002857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10.03.2024</w:t>
            </w:r>
          </w:p>
        </w:tc>
      </w:tr>
      <w:tr w:rsidR="00904735" w14:paraId="0AE2D89A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7682DBB0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532F5A9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F071EA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F2FA05F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281CB9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6217AF57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3B9C34EF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A7760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D672BFB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A0EFC6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BF5A215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2957CEFB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AC345F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161FB6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6F65E8E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4965A02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5707D23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0CF46746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41AE7B04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5DB21D3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516F1B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43B83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3CFE314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EB545D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B4502CE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7189473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3A7DF38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0E2579" w:rsidRPr="006A3CAD" w14:paraId="02C15978" w14:textId="77777777" w:rsidTr="00F5631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72AAB1E" w14:textId="77777777" w:rsidR="000E2579" w:rsidRPr="00F7140A" w:rsidRDefault="000E25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475135D6" w14:textId="0A023F52" w:rsidR="000E2579" w:rsidRPr="006A3CAD" w:rsidRDefault="008C0151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SZ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2162B703" w14:textId="42C3743B" w:rsidR="000E2579" w:rsidRPr="006A3CAD" w:rsidRDefault="008C0151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PISTL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06A52143" w14:textId="13883DA0" w:rsidR="000E2579" w:rsidRPr="006A3CAD" w:rsidRDefault="008C0151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 (W)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CA7A7B" w14:textId="7F4EDA8A" w:rsidR="000E2579" w:rsidRDefault="000E2579" w:rsidP="000E2579">
            <w:pPr>
              <w:jc w:val="center"/>
            </w:pPr>
            <w:r>
              <w:t>PISTL (L)</w:t>
            </w:r>
          </w:p>
          <w:p w14:paraId="07F9AED5" w14:textId="3D48EFAD" w:rsidR="000E2579" w:rsidRPr="006A3CAD" w:rsidRDefault="000E2579" w:rsidP="000E2579">
            <w:pPr>
              <w:jc w:val="center"/>
              <w:rPr>
                <w:lang w:val="en-US"/>
              </w:rPr>
            </w:pPr>
            <w:r>
              <w:t>L19A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6EF9805C" w14:textId="77777777" w:rsidR="000E2579" w:rsidRDefault="000E2579" w:rsidP="000E2579">
            <w:pPr>
              <w:jc w:val="center"/>
            </w:pPr>
            <w:r>
              <w:t>IZL (L)</w:t>
            </w:r>
          </w:p>
          <w:p w14:paraId="10B4CA4B" w14:textId="16B401D1" w:rsidR="000E2579" w:rsidRPr="006A3CAD" w:rsidRDefault="000E2579" w:rsidP="000E2579">
            <w:pPr>
              <w:jc w:val="center"/>
              <w:rPr>
                <w:lang w:val="en-US"/>
              </w:rPr>
            </w:pPr>
            <w:r>
              <w:t>L355</w:t>
            </w:r>
          </w:p>
        </w:tc>
      </w:tr>
      <w:tr w:rsidR="000E2579" w14:paraId="28257DAA" w14:textId="77777777" w:rsidTr="00F5631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E92093D" w14:textId="77777777" w:rsidR="000E2579" w:rsidRPr="00F7140A" w:rsidRDefault="000E25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6FE3AA76" w14:textId="77777777" w:rsidR="000E2579" w:rsidRDefault="000E2579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4837E84A" w14:textId="77777777" w:rsidR="000E2579" w:rsidRDefault="000E2579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10381EF2" w14:textId="77777777" w:rsidR="000E2579" w:rsidRDefault="000E2579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07E8DA" w14:textId="77777777" w:rsidR="000E2579" w:rsidRDefault="000E2579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4E7CE336" w14:textId="77777777" w:rsidR="000E2579" w:rsidRDefault="000E2579" w:rsidP="00904735">
            <w:pPr>
              <w:jc w:val="center"/>
            </w:pPr>
          </w:p>
        </w:tc>
      </w:tr>
      <w:tr w:rsidR="000E2579" w14:paraId="545D9690" w14:textId="77777777" w:rsidTr="00F5631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1529D94" w14:textId="77777777" w:rsidR="000E2579" w:rsidRPr="00F7140A" w:rsidRDefault="000E25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124F5745" w14:textId="77777777" w:rsidR="000E2579" w:rsidRDefault="000E2579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3E458BD8" w14:textId="77777777" w:rsidR="000E2579" w:rsidRDefault="000E2579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2212033E" w14:textId="77777777" w:rsidR="000E2579" w:rsidRDefault="000E2579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1336CB" w14:textId="77777777" w:rsidR="000E2579" w:rsidRDefault="000E2579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0429D85A" w14:textId="77777777" w:rsidR="000E2579" w:rsidRDefault="000E2579" w:rsidP="00904735">
            <w:pPr>
              <w:jc w:val="center"/>
            </w:pPr>
          </w:p>
        </w:tc>
      </w:tr>
      <w:tr w:rsidR="000E2579" w14:paraId="1DF2BE55" w14:textId="77777777" w:rsidTr="00F5631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565F00D" w14:textId="77777777" w:rsidR="000E2579" w:rsidRPr="00F7140A" w:rsidRDefault="000E25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43998ABA" w14:textId="783C2A04" w:rsidR="000E2579" w:rsidRDefault="008C0151" w:rsidP="00904735">
            <w:pPr>
              <w:jc w:val="center"/>
            </w:pPr>
            <w:r>
              <w:rPr>
                <w:lang w:val="en-US"/>
              </w:rPr>
              <w:t>PRZEDSIĘBIORCZOŚĆ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6720D015" w14:textId="24F7E67E" w:rsidR="000E2579" w:rsidRDefault="008C0151" w:rsidP="00904735">
            <w:pPr>
              <w:jc w:val="center"/>
            </w:pPr>
            <w:r>
              <w:t>MTZJ (W)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C5C91C" w14:textId="77777777" w:rsidR="000E2579" w:rsidRDefault="000E2579" w:rsidP="000E2579">
            <w:pPr>
              <w:jc w:val="center"/>
            </w:pPr>
            <w:r>
              <w:t>IZL (L)</w:t>
            </w:r>
          </w:p>
          <w:p w14:paraId="70DBB5AE" w14:textId="2DC0FEBB" w:rsidR="000E2579" w:rsidRDefault="000E2579" w:rsidP="000E2579">
            <w:pPr>
              <w:jc w:val="center"/>
            </w:pPr>
            <w:r>
              <w:t>L355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58F7A228" w14:textId="77777777" w:rsidR="000E2579" w:rsidRDefault="000E2579" w:rsidP="000E2579">
            <w:pPr>
              <w:jc w:val="center"/>
            </w:pPr>
            <w:r>
              <w:t>PISTL (L)</w:t>
            </w:r>
          </w:p>
          <w:p w14:paraId="37D5BE4F" w14:textId="2F14C0C2" w:rsidR="000E2579" w:rsidRDefault="000E2579" w:rsidP="000E2579">
            <w:pPr>
              <w:jc w:val="center"/>
            </w:pPr>
            <w:r>
              <w:t>L19A</w:t>
            </w:r>
          </w:p>
        </w:tc>
      </w:tr>
      <w:tr w:rsidR="000E2579" w14:paraId="0A82FED2" w14:textId="77777777" w:rsidTr="00F5631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47C905C" w14:textId="77777777" w:rsidR="000E2579" w:rsidRPr="00F7140A" w:rsidRDefault="000E25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5A737908" w14:textId="77777777" w:rsidR="000E2579" w:rsidRDefault="000E2579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1291BC79" w14:textId="77777777" w:rsidR="000E2579" w:rsidRDefault="000E2579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F82FF7" w14:textId="77777777" w:rsidR="000E2579" w:rsidRDefault="000E2579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7B5517E7" w14:textId="77777777" w:rsidR="000E2579" w:rsidRDefault="000E2579" w:rsidP="00904735">
            <w:pPr>
              <w:jc w:val="center"/>
            </w:pPr>
          </w:p>
        </w:tc>
      </w:tr>
      <w:tr w:rsidR="000E2579" w14:paraId="460078B0" w14:textId="77777777" w:rsidTr="00F5631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E76622E" w14:textId="77777777" w:rsidR="000E2579" w:rsidRPr="00F7140A" w:rsidRDefault="000E25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7EA0EED4" w14:textId="77777777" w:rsidR="000E2579" w:rsidRDefault="000E2579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6F179489" w14:textId="77777777" w:rsidR="000E2579" w:rsidRDefault="000E2579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AA35CA" w14:textId="77777777" w:rsidR="000E2579" w:rsidRDefault="000E2579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7ADE877B" w14:textId="77777777" w:rsidR="000E2579" w:rsidRDefault="000E2579" w:rsidP="00904735">
            <w:pPr>
              <w:jc w:val="center"/>
            </w:pPr>
          </w:p>
        </w:tc>
      </w:tr>
      <w:tr w:rsidR="000E2579" w14:paraId="7A2D0CBF" w14:textId="77777777" w:rsidTr="00F5631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B22CD49" w14:textId="77777777" w:rsidR="000E2579" w:rsidRPr="00F7140A" w:rsidRDefault="000E25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67035BAE" w14:textId="0D9445B8" w:rsidR="000E2579" w:rsidRDefault="008C0151" w:rsidP="00904735">
            <w:pPr>
              <w:jc w:val="center"/>
            </w:pPr>
            <w:r>
              <w:t>IPL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00D62907" w14:textId="7FC03464" w:rsidR="000E2579" w:rsidRDefault="008C0151" w:rsidP="00904735">
            <w:pPr>
              <w:jc w:val="center"/>
            </w:pPr>
            <w:r>
              <w:t>OPTL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54312B69" w14:textId="2898990C" w:rsidR="000E2579" w:rsidRDefault="008C0151" w:rsidP="00904735">
            <w:pPr>
              <w:jc w:val="center"/>
            </w:pPr>
            <w:r>
              <w:t>MTZJ (W)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781663" w14:textId="4A42735A" w:rsidR="000E2579" w:rsidRDefault="000E2579" w:rsidP="000E2579">
            <w:pPr>
              <w:jc w:val="center"/>
            </w:pPr>
            <w:r>
              <w:t>PISTL (P)</w:t>
            </w:r>
          </w:p>
          <w:p w14:paraId="7D5B4FD8" w14:textId="3FFFAE1B" w:rsidR="000E2579" w:rsidRDefault="000E2579" w:rsidP="000E2579">
            <w:pPr>
              <w:jc w:val="center"/>
            </w:pPr>
            <w:r>
              <w:t>L19A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41026468" w14:textId="77777777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3312FAD2" w14:textId="13D2C80B" w:rsidR="000E2579" w:rsidRDefault="004C44E5" w:rsidP="004C44E5">
            <w:pPr>
              <w:jc w:val="center"/>
            </w:pPr>
            <w:r w:rsidRPr="004C44E5">
              <w:rPr>
                <w:color w:val="FF0000"/>
              </w:rPr>
              <w:t>S5</w:t>
            </w:r>
          </w:p>
        </w:tc>
      </w:tr>
      <w:tr w:rsidR="000E2579" w14:paraId="472FC10D" w14:textId="77777777" w:rsidTr="00F5631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D4F0003" w14:textId="77777777" w:rsidR="000E2579" w:rsidRPr="00F7140A" w:rsidRDefault="000E25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4B7FB8B9" w14:textId="77777777" w:rsidR="000E2579" w:rsidRDefault="000E2579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5913B926" w14:textId="77777777" w:rsidR="000E2579" w:rsidRDefault="000E2579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3CFC18EB" w14:textId="77777777" w:rsidR="000E2579" w:rsidRDefault="000E2579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54C491" w14:textId="77777777" w:rsidR="000E2579" w:rsidRDefault="000E2579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0505B650" w14:textId="77777777" w:rsidR="000E2579" w:rsidRDefault="000E2579" w:rsidP="00904735">
            <w:pPr>
              <w:jc w:val="center"/>
            </w:pPr>
          </w:p>
        </w:tc>
      </w:tr>
      <w:tr w:rsidR="000E2579" w14:paraId="7087AD50" w14:textId="77777777" w:rsidTr="00F5631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E0DED16" w14:textId="77777777" w:rsidR="000E2579" w:rsidRPr="00F7140A" w:rsidRDefault="000E25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758DAFCB" w14:textId="77777777" w:rsidR="000E2579" w:rsidRDefault="000E2579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643077AD" w14:textId="77777777" w:rsidR="000E2579" w:rsidRDefault="000E2579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77D98875" w14:textId="77777777" w:rsidR="000E2579" w:rsidRDefault="000E2579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54D5CE" w14:textId="77777777" w:rsidR="000E2579" w:rsidRDefault="000E2579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249B2FDB" w14:textId="77777777" w:rsidR="000E2579" w:rsidRDefault="000E2579" w:rsidP="00904735">
            <w:pPr>
              <w:jc w:val="center"/>
            </w:pPr>
          </w:p>
        </w:tc>
      </w:tr>
      <w:tr w:rsidR="000E2579" w14:paraId="1B99BADF" w14:textId="77777777" w:rsidTr="00F5631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010BE37" w14:textId="77777777" w:rsidR="000E2579" w:rsidRPr="00F7140A" w:rsidRDefault="000E2579" w:rsidP="000E257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5BB3F51A" w14:textId="341F8F45" w:rsidR="000E2579" w:rsidRDefault="00F56311" w:rsidP="000E2579">
            <w:pPr>
              <w:jc w:val="center"/>
            </w:pPr>
            <w:r>
              <w:t>MTZJ (W)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CDA0" w14:textId="77777777" w:rsidR="000E2579" w:rsidRDefault="000E2579" w:rsidP="000E2579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5B32B2D" w14:textId="77777777" w:rsidR="000E2579" w:rsidRDefault="000E2579" w:rsidP="000E2579">
            <w:pPr>
              <w:jc w:val="center"/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38AAC91E" w14:textId="34D3A660" w:rsidR="000E2579" w:rsidRDefault="008C0151" w:rsidP="000E2579">
            <w:pPr>
              <w:jc w:val="center"/>
            </w:pPr>
            <w:r>
              <w:t>SZ (W)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8C9F5A" w14:textId="77777777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0AF268FB" w14:textId="03CA1E8F" w:rsidR="000E2579" w:rsidRDefault="004C44E5" w:rsidP="004C44E5">
            <w:pPr>
              <w:jc w:val="center"/>
            </w:pPr>
            <w:r w:rsidRPr="004C44E5">
              <w:rPr>
                <w:color w:val="FF0000"/>
              </w:rPr>
              <w:t>S5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  <w:vAlign w:val="center"/>
          </w:tcPr>
          <w:p w14:paraId="7792E139" w14:textId="77777777" w:rsidR="000E2579" w:rsidRDefault="000E2579" w:rsidP="000E2579">
            <w:pPr>
              <w:jc w:val="center"/>
            </w:pPr>
            <w:r>
              <w:t>PISTL (P)</w:t>
            </w:r>
          </w:p>
          <w:p w14:paraId="10B219F0" w14:textId="58D74C1B" w:rsidR="000E2579" w:rsidRDefault="000E2579" w:rsidP="000E2579">
            <w:pPr>
              <w:jc w:val="center"/>
            </w:pPr>
            <w:r>
              <w:t>L19A</w:t>
            </w:r>
          </w:p>
        </w:tc>
      </w:tr>
      <w:tr w:rsidR="000E2579" w14:paraId="70CAB22A" w14:textId="77777777" w:rsidTr="00F56311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73A2B6B4" w14:textId="77777777" w:rsidR="000E2579" w:rsidRPr="00F7140A" w:rsidRDefault="000E2579" w:rsidP="000E257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1BF4BD05" w14:textId="77777777" w:rsidR="000E2579" w:rsidRDefault="000E2579" w:rsidP="000E2579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36BF" w14:textId="77777777" w:rsidR="000E2579" w:rsidRDefault="000E2579" w:rsidP="000E2579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7B4ED45" w14:textId="77777777" w:rsidR="000E2579" w:rsidRDefault="000E2579" w:rsidP="000E2579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6167F8A4" w14:textId="77777777" w:rsidR="000E2579" w:rsidRDefault="000E2579" w:rsidP="000E2579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BA8E2E" w14:textId="77777777" w:rsidR="000E2579" w:rsidRDefault="000E2579" w:rsidP="000E2579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4BED7C69" w14:textId="77777777" w:rsidR="000E2579" w:rsidRDefault="000E2579" w:rsidP="000E2579">
            <w:pPr>
              <w:jc w:val="center"/>
            </w:pPr>
          </w:p>
        </w:tc>
      </w:tr>
      <w:tr w:rsidR="000E2579" w14:paraId="55951706" w14:textId="77777777" w:rsidTr="00F56311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2B21F649" w14:textId="77777777" w:rsidR="000E2579" w:rsidRPr="00F7140A" w:rsidRDefault="000E2579" w:rsidP="000E257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3CCB10F" w14:textId="77777777" w:rsidR="000E2579" w:rsidRDefault="000E2579" w:rsidP="000E2579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17CEC" w14:textId="77777777" w:rsidR="000E2579" w:rsidRDefault="000E2579" w:rsidP="000E2579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A120F93" w14:textId="77777777" w:rsidR="000E2579" w:rsidRDefault="000E2579" w:rsidP="000E2579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0D9122C" w14:textId="77777777" w:rsidR="000E2579" w:rsidRDefault="000E2579" w:rsidP="000E2579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9AF8C1" w14:textId="77777777" w:rsidR="000E2579" w:rsidRDefault="000E2579" w:rsidP="000E2579">
            <w:pPr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E45C4A0" w14:textId="77777777" w:rsidR="000E2579" w:rsidRDefault="000E2579" w:rsidP="000E2579">
            <w:pPr>
              <w:jc w:val="center"/>
            </w:pPr>
          </w:p>
        </w:tc>
      </w:tr>
      <w:tr w:rsidR="000E2579" w14:paraId="004BE662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53A12668" w14:textId="77777777" w:rsidR="000E2579" w:rsidRPr="00F7140A" w:rsidRDefault="000E2579" w:rsidP="000E2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84B4CD4" w14:textId="77777777" w:rsidR="000E2579" w:rsidRDefault="000E2579" w:rsidP="000E2579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2BCF542F" w14:textId="77777777" w:rsidR="000E2579" w:rsidRDefault="000E2579" w:rsidP="000E2579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BDD4985" w14:textId="77777777" w:rsidR="000E2579" w:rsidRDefault="000E2579" w:rsidP="000E2579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035A40DF" w14:textId="77777777" w:rsidR="000E2579" w:rsidRDefault="000E2579" w:rsidP="000E2579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8775E6A" w14:textId="77777777" w:rsidR="000E2579" w:rsidRDefault="000E2579" w:rsidP="000E2579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566DD336" w14:textId="77777777" w:rsidR="000E2579" w:rsidRDefault="000E2579" w:rsidP="000E2579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4E4C9C21" w14:textId="77777777" w:rsidR="000E2579" w:rsidRDefault="000E2579" w:rsidP="000E2579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6C0E6BD6" w14:textId="77777777" w:rsidR="000E2579" w:rsidRDefault="000E2579" w:rsidP="000E2579">
            <w:pPr>
              <w:jc w:val="center"/>
            </w:pPr>
          </w:p>
        </w:tc>
      </w:tr>
    </w:tbl>
    <w:p w14:paraId="7AD1F7F8" w14:textId="77777777"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6A2FFA" w14:paraId="00D5FCFC" w14:textId="77777777" w:rsidTr="001514F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6422D20A" w14:textId="77777777" w:rsidR="006A2FFA" w:rsidRPr="00476618" w:rsidRDefault="006A2FFA" w:rsidP="006A2FFA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26E0B5E8" w14:textId="05101CCF" w:rsidR="006A2FFA" w:rsidRPr="004B19A6" w:rsidRDefault="006A2FFA" w:rsidP="006A2F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16.03.2024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15AF4AD1" w14:textId="39BBE8BD" w:rsidR="006A2FFA" w:rsidRDefault="006A2FFA" w:rsidP="006A2F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17.03.2024</w:t>
            </w:r>
          </w:p>
        </w:tc>
      </w:tr>
      <w:tr w:rsidR="00904735" w14:paraId="0AD904DA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2C5706D8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1AE6842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AE27E83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E1C313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9896A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267CCA68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429BD3CC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19003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D2A264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0B6C0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23B1FA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13A39D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C99D5D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EA6AB5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B08D99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D8F64C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711AA6C5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567748D2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1C6DAE8E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6CE4EF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3B7F0E3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A0ECCF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52A9B1D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531778FD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689687D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207A507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0F6CA80A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F4771A" w:rsidRPr="006A3CAD" w14:paraId="5655DB02" w14:textId="77777777" w:rsidTr="00F4771A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9317B2E" w14:textId="77777777" w:rsidR="00F4771A" w:rsidRPr="00F7140A" w:rsidRDefault="00F4771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9DEAE3" w14:textId="77777777" w:rsidR="00F4771A" w:rsidRDefault="00F4771A" w:rsidP="006412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 (C)</w:t>
            </w:r>
          </w:p>
          <w:p w14:paraId="10509842" w14:textId="236ABDB0" w:rsidR="00F4771A" w:rsidRPr="006A3CAD" w:rsidRDefault="00F4771A" w:rsidP="006412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AB9CABE" w14:textId="77777777" w:rsidR="006D184A" w:rsidRDefault="006D184A" w:rsidP="006D18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TATL (C)</w:t>
            </w:r>
          </w:p>
          <w:p w14:paraId="034811CF" w14:textId="74A3C545" w:rsidR="00F4771A" w:rsidRPr="006A3CAD" w:rsidRDefault="006D184A" w:rsidP="006D18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P4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DFEA51" w14:textId="77777777" w:rsidR="00F4771A" w:rsidRPr="006A3CAD" w:rsidRDefault="00F4771A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5AA75" w14:textId="77777777" w:rsidR="00F4771A" w:rsidRDefault="00F4771A" w:rsidP="00F477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IPL(L)</w:t>
            </w:r>
          </w:p>
          <w:p w14:paraId="6F2D2780" w14:textId="23591E5A" w:rsidR="00F4771A" w:rsidRPr="006A3CAD" w:rsidRDefault="00F4771A" w:rsidP="00F477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L27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0AFE" w14:textId="77777777" w:rsidR="00F4771A" w:rsidRDefault="006D184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 (C)</w:t>
            </w:r>
          </w:p>
          <w:p w14:paraId="7583A4CA" w14:textId="5EDD4EBE" w:rsidR="006D184A" w:rsidRPr="006A3CAD" w:rsidRDefault="006D184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P4</w:t>
            </w:r>
          </w:p>
        </w:tc>
      </w:tr>
      <w:tr w:rsidR="00F4771A" w14:paraId="5A0EDF95" w14:textId="77777777" w:rsidTr="00F4771A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6BFBEDC" w14:textId="77777777" w:rsidR="00F4771A" w:rsidRPr="00F7140A" w:rsidRDefault="00F4771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B0732B" w14:textId="77777777" w:rsidR="00F4771A" w:rsidRDefault="00F4771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D7012B4" w14:textId="77777777" w:rsidR="00F4771A" w:rsidRDefault="00F4771A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8A5A89" w14:textId="77777777" w:rsidR="00F4771A" w:rsidRDefault="00F4771A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FF6C3" w14:textId="77777777" w:rsidR="00F4771A" w:rsidRDefault="00F4771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DE73" w14:textId="77777777" w:rsidR="00F4771A" w:rsidRDefault="00F4771A" w:rsidP="00904735">
            <w:pPr>
              <w:jc w:val="center"/>
            </w:pPr>
          </w:p>
        </w:tc>
      </w:tr>
      <w:tr w:rsidR="00F4771A" w14:paraId="24286BCB" w14:textId="77777777" w:rsidTr="00F4771A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7A42FFF" w14:textId="77777777" w:rsidR="00F4771A" w:rsidRPr="00F7140A" w:rsidRDefault="00F4771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5AB703" w14:textId="77777777" w:rsidR="00F4771A" w:rsidRDefault="00F4771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1E9215E" w14:textId="77777777" w:rsidR="00F4771A" w:rsidRDefault="00F4771A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B204D1" w14:textId="77777777" w:rsidR="00F4771A" w:rsidRDefault="00F4771A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F8E89" w14:textId="77777777" w:rsidR="00F4771A" w:rsidRDefault="00F4771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8EEA" w14:textId="77777777" w:rsidR="00F4771A" w:rsidRDefault="00F4771A" w:rsidP="00904735">
            <w:pPr>
              <w:jc w:val="center"/>
            </w:pPr>
          </w:p>
        </w:tc>
      </w:tr>
      <w:tr w:rsidR="00F4771A" w14:paraId="7F846F2C" w14:textId="77777777" w:rsidTr="00F4771A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DBC1AD8" w14:textId="77777777" w:rsidR="00F4771A" w:rsidRPr="00F7140A" w:rsidRDefault="00F4771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887F92" w14:textId="77777777" w:rsidR="00F4771A" w:rsidRDefault="00F4771A" w:rsidP="00904735">
            <w:pPr>
              <w:jc w:val="center"/>
            </w:pPr>
            <w:r>
              <w:t>AIN (C)</w:t>
            </w:r>
          </w:p>
          <w:p w14:paraId="6FB83EDC" w14:textId="4AB582B5" w:rsidR="00F4771A" w:rsidRDefault="00F4771A" w:rsidP="00904735">
            <w:pPr>
              <w:jc w:val="center"/>
            </w:pPr>
            <w:r>
              <w:t>P1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355659D" w14:textId="77777777" w:rsidR="00F4771A" w:rsidRDefault="00F4771A" w:rsidP="00904735">
            <w:pPr>
              <w:jc w:val="center"/>
            </w:pPr>
            <w:r>
              <w:t>OPTL (C)</w:t>
            </w:r>
          </w:p>
          <w:p w14:paraId="49BC0922" w14:textId="5C1E36CA" w:rsidR="00F4771A" w:rsidRDefault="00F4771A" w:rsidP="00904735">
            <w:pPr>
              <w:jc w:val="center"/>
            </w:pPr>
            <w:r>
              <w:t>P4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5A9DA7" w14:textId="77777777" w:rsidR="00724BC9" w:rsidRDefault="00724BC9" w:rsidP="00724BC9">
            <w:pPr>
              <w:jc w:val="center"/>
            </w:pPr>
            <w:r>
              <w:t xml:space="preserve">JĘZYK OBCY </w:t>
            </w:r>
          </w:p>
          <w:p w14:paraId="523CBF51" w14:textId="695EB5CE" w:rsidR="00F4771A" w:rsidRDefault="00724BC9" w:rsidP="00724BC9">
            <w:pPr>
              <w:jc w:val="center"/>
            </w:pPr>
            <w:r>
              <w:t>J001, J002, J003, J004</w:t>
            </w:r>
          </w:p>
        </w:tc>
      </w:tr>
      <w:tr w:rsidR="00F4771A" w14:paraId="26F668E6" w14:textId="77777777" w:rsidTr="00F4771A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6A9E8A4" w14:textId="77777777" w:rsidR="00F4771A" w:rsidRPr="00F7140A" w:rsidRDefault="00F4771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597526" w14:textId="77777777" w:rsidR="00F4771A" w:rsidRDefault="00F4771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E9D568B" w14:textId="77777777" w:rsidR="00F4771A" w:rsidRDefault="00F4771A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C15569" w14:textId="77777777" w:rsidR="00F4771A" w:rsidRDefault="00F4771A" w:rsidP="00904735">
            <w:pPr>
              <w:jc w:val="center"/>
            </w:pPr>
          </w:p>
        </w:tc>
      </w:tr>
      <w:tr w:rsidR="00F4771A" w14:paraId="4A95EF0A" w14:textId="77777777" w:rsidTr="00F4771A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6230B88" w14:textId="77777777" w:rsidR="00F4771A" w:rsidRPr="00F7140A" w:rsidRDefault="00F4771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9B8868" w14:textId="77777777" w:rsidR="00F4771A" w:rsidRDefault="00F4771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F1809E5" w14:textId="77777777" w:rsidR="00F4771A" w:rsidRDefault="00F4771A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85E459" w14:textId="77777777" w:rsidR="00F4771A" w:rsidRDefault="00F4771A" w:rsidP="00904735">
            <w:pPr>
              <w:jc w:val="center"/>
            </w:pPr>
          </w:p>
        </w:tc>
      </w:tr>
      <w:tr w:rsidR="005B4DB1" w14:paraId="66783249" w14:textId="77777777" w:rsidTr="00F4771A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5004220" w14:textId="77777777" w:rsidR="005B4DB1" w:rsidRPr="00F7140A" w:rsidRDefault="005B4DB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5AA41" w14:textId="59B7F154" w:rsidR="005B4DB1" w:rsidRDefault="005B4DB1" w:rsidP="00F4771A">
            <w:pPr>
              <w:jc w:val="center"/>
            </w:pP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2B047" w14:textId="77777777" w:rsidR="005B4DB1" w:rsidRDefault="005B4DB1" w:rsidP="005B4D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IPL(L)</w:t>
            </w:r>
          </w:p>
          <w:p w14:paraId="5C91575A" w14:textId="5C917AF8" w:rsidR="005B4DB1" w:rsidRDefault="005B4DB1" w:rsidP="005B4DB1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38F5443" w14:textId="77777777" w:rsidR="005B4DB1" w:rsidRDefault="005B4DB1" w:rsidP="00F4771A">
            <w:pPr>
              <w:jc w:val="center"/>
            </w:pPr>
            <w:r>
              <w:t>AIN (C)</w:t>
            </w:r>
          </w:p>
          <w:p w14:paraId="44D6D803" w14:textId="4CA0590B" w:rsidR="005B4DB1" w:rsidRDefault="005B4DB1" w:rsidP="00F4771A">
            <w:pPr>
              <w:jc w:val="center"/>
            </w:pPr>
            <w:r>
              <w:t>P1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51A445" w14:textId="77777777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0129D531" w14:textId="6117B791" w:rsidR="005B4DB1" w:rsidRDefault="004C44E5" w:rsidP="004C44E5">
            <w:pPr>
              <w:jc w:val="center"/>
            </w:pPr>
            <w:r w:rsidRPr="004C44E5">
              <w:rPr>
                <w:color w:val="FF0000"/>
              </w:rPr>
              <w:t>S5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47412" w14:textId="77777777" w:rsidR="005B4DB1" w:rsidRDefault="005B4DB1" w:rsidP="00904735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E831" w14:textId="77777777" w:rsidR="005B4DB1" w:rsidRDefault="005B4DB1" w:rsidP="006D18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TATL (C)</w:t>
            </w:r>
          </w:p>
          <w:p w14:paraId="41B20BB7" w14:textId="2B53AB53" w:rsidR="005B4DB1" w:rsidRDefault="005B4DB1" w:rsidP="006D184A">
            <w:pPr>
              <w:jc w:val="center"/>
            </w:pPr>
            <w:r>
              <w:t>S12</w:t>
            </w:r>
          </w:p>
        </w:tc>
      </w:tr>
      <w:tr w:rsidR="005B4DB1" w14:paraId="1640184F" w14:textId="77777777" w:rsidTr="00F4771A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C2E0D50" w14:textId="77777777" w:rsidR="005B4DB1" w:rsidRPr="00F7140A" w:rsidRDefault="005B4DB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17406" w14:textId="77777777" w:rsidR="005B4DB1" w:rsidRDefault="005B4DB1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D12B4" w14:textId="77777777" w:rsidR="005B4DB1" w:rsidRDefault="005B4DB1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7E7B76D" w14:textId="77777777" w:rsidR="005B4DB1" w:rsidRDefault="005B4DB1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74A54D" w14:textId="77777777" w:rsidR="005B4DB1" w:rsidRDefault="005B4DB1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67538" w14:textId="77777777" w:rsidR="005B4DB1" w:rsidRDefault="005B4DB1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09D6" w14:textId="77777777" w:rsidR="005B4DB1" w:rsidRDefault="005B4DB1" w:rsidP="00904735">
            <w:pPr>
              <w:jc w:val="center"/>
            </w:pPr>
          </w:p>
        </w:tc>
      </w:tr>
      <w:tr w:rsidR="005B4DB1" w14:paraId="299000F6" w14:textId="77777777" w:rsidTr="00F4771A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3F13FB4" w14:textId="77777777" w:rsidR="005B4DB1" w:rsidRPr="00F7140A" w:rsidRDefault="005B4DB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25AE49" w14:textId="77777777" w:rsidR="005B4DB1" w:rsidRDefault="005B4DB1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C14D0" w14:textId="77777777" w:rsidR="005B4DB1" w:rsidRDefault="005B4DB1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34FAD42" w14:textId="77777777" w:rsidR="005B4DB1" w:rsidRDefault="005B4DB1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B6A4C1" w14:textId="77777777" w:rsidR="005B4DB1" w:rsidRDefault="005B4DB1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B498C" w14:textId="77777777" w:rsidR="005B4DB1" w:rsidRDefault="005B4DB1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BB65" w14:textId="77777777" w:rsidR="005B4DB1" w:rsidRDefault="005B4DB1" w:rsidP="00904735">
            <w:pPr>
              <w:jc w:val="center"/>
            </w:pPr>
          </w:p>
        </w:tc>
      </w:tr>
      <w:tr w:rsidR="00F4771A" w14:paraId="053639DB" w14:textId="77777777" w:rsidTr="00F5631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481AD2B" w14:textId="77777777" w:rsidR="00F4771A" w:rsidRPr="00F7140A" w:rsidRDefault="00F4771A" w:rsidP="00F5631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96E1A95" w14:textId="77777777" w:rsidR="00724BC9" w:rsidRDefault="00724BC9" w:rsidP="00724BC9">
            <w:pPr>
              <w:jc w:val="center"/>
            </w:pPr>
            <w:r>
              <w:t xml:space="preserve">JĘZYK OBCY </w:t>
            </w:r>
          </w:p>
          <w:p w14:paraId="0FE07886" w14:textId="0FFEBFF7" w:rsidR="00F4771A" w:rsidRDefault="00724BC9" w:rsidP="00724BC9">
            <w:pPr>
              <w:jc w:val="center"/>
            </w:pPr>
            <w:r>
              <w:t>J001, J002, J003, J004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0B8FC" w14:textId="77777777" w:rsidR="00F4771A" w:rsidRDefault="00F4771A" w:rsidP="00F477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IPL(L)</w:t>
            </w:r>
          </w:p>
          <w:p w14:paraId="317C779C" w14:textId="2CA5711E" w:rsidR="00F4771A" w:rsidRDefault="00F4771A" w:rsidP="00F4771A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FA86D" w14:textId="77777777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0F0567BA" w14:textId="1B8D1A71" w:rsidR="00F4771A" w:rsidRDefault="004C44E5" w:rsidP="004C44E5">
            <w:pPr>
              <w:jc w:val="center"/>
            </w:pPr>
            <w:r w:rsidRPr="004C44E5">
              <w:rPr>
                <w:color w:val="FF0000"/>
              </w:rPr>
              <w:t>S5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690C0E" w14:textId="77777777" w:rsidR="00F4771A" w:rsidRDefault="00F4771A" w:rsidP="00F56311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22006BD9" w14:textId="77777777" w:rsidR="00F4771A" w:rsidRDefault="00F4771A" w:rsidP="00F56311">
            <w:pPr>
              <w:jc w:val="center"/>
            </w:pPr>
          </w:p>
        </w:tc>
      </w:tr>
      <w:tr w:rsidR="00F4771A" w14:paraId="3F521F12" w14:textId="77777777" w:rsidTr="001514F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C5627C1" w14:textId="77777777" w:rsidR="00F4771A" w:rsidRPr="00F7140A" w:rsidRDefault="00F4771A" w:rsidP="00F5631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0660903" w14:textId="77777777" w:rsidR="00F4771A" w:rsidRDefault="00F4771A" w:rsidP="00F56311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74862A" w14:textId="77777777" w:rsidR="00F4771A" w:rsidRDefault="00F4771A" w:rsidP="00F56311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BDD6F" w14:textId="77777777" w:rsidR="00F4771A" w:rsidRDefault="00F4771A" w:rsidP="00F56311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AE5E8" w14:textId="77777777" w:rsidR="00F4771A" w:rsidRDefault="00F4771A" w:rsidP="00F56311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CD2D569" w14:textId="77777777" w:rsidR="00F4771A" w:rsidRDefault="00F4771A" w:rsidP="00F56311">
            <w:pPr>
              <w:jc w:val="center"/>
            </w:pPr>
          </w:p>
        </w:tc>
      </w:tr>
      <w:tr w:rsidR="00F4771A" w14:paraId="2059676F" w14:textId="77777777" w:rsidTr="00F56311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C7ECE2E" w14:textId="77777777" w:rsidR="00F4771A" w:rsidRPr="00F7140A" w:rsidRDefault="00F4771A" w:rsidP="00F5631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3DE2DFC" w14:textId="77777777" w:rsidR="00F4771A" w:rsidRDefault="00F4771A" w:rsidP="00F56311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6FF4D" w14:textId="77777777" w:rsidR="00F4771A" w:rsidRDefault="00F4771A" w:rsidP="00F56311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CD1640" w14:textId="77777777" w:rsidR="00F4771A" w:rsidRDefault="00F4771A" w:rsidP="00F56311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DB5098" w14:textId="77777777" w:rsidR="00F4771A" w:rsidRDefault="00F4771A" w:rsidP="00F56311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5AAFABA9" w14:textId="77777777" w:rsidR="00F4771A" w:rsidRDefault="00F4771A" w:rsidP="00F56311">
            <w:pPr>
              <w:jc w:val="center"/>
            </w:pPr>
          </w:p>
        </w:tc>
      </w:tr>
      <w:tr w:rsidR="00F56311" w14:paraId="220FB8C1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20E1DC87" w14:textId="77777777" w:rsidR="00F56311" w:rsidRPr="00F7140A" w:rsidRDefault="00F56311" w:rsidP="00F563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3D5DA4C" w14:textId="77777777" w:rsidR="00F56311" w:rsidRDefault="00F56311" w:rsidP="00F56311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0E245261" w14:textId="77777777" w:rsidR="00F56311" w:rsidRDefault="00F56311" w:rsidP="00F56311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27912A1" w14:textId="77777777" w:rsidR="00F56311" w:rsidRDefault="00F56311" w:rsidP="00F56311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19CC7798" w14:textId="77777777" w:rsidR="00F56311" w:rsidRDefault="00F56311" w:rsidP="00F56311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414B22C" w14:textId="77777777" w:rsidR="00F56311" w:rsidRDefault="00F56311" w:rsidP="00F56311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3904256A" w14:textId="77777777" w:rsidR="00F56311" w:rsidRDefault="00F56311" w:rsidP="00F56311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6F1C2EC5" w14:textId="77777777" w:rsidR="00F56311" w:rsidRDefault="00F56311" w:rsidP="00F56311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273B1E8C" w14:textId="77777777" w:rsidR="00F56311" w:rsidRDefault="00F56311" w:rsidP="00F56311">
            <w:pPr>
              <w:jc w:val="center"/>
            </w:pPr>
          </w:p>
        </w:tc>
      </w:tr>
    </w:tbl>
    <w:p w14:paraId="502F7A10" w14:textId="77777777"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C273C4" w14:paraId="714E7526" w14:textId="77777777" w:rsidTr="001514F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486A8942" w14:textId="77777777" w:rsidR="00C273C4" w:rsidRPr="00476618" w:rsidRDefault="00C273C4" w:rsidP="00C273C4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3A2093D3" w14:textId="02BFB391" w:rsidR="00C273C4" w:rsidRPr="004B19A6" w:rsidRDefault="00C273C4" w:rsidP="00C27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23.03.2024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0ED3E03E" w14:textId="4DE84E0C" w:rsidR="00C273C4" w:rsidRDefault="00C273C4" w:rsidP="00C27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24.03.2024</w:t>
            </w:r>
          </w:p>
        </w:tc>
      </w:tr>
      <w:tr w:rsidR="00904735" w14:paraId="5586FD57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69F12FB5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4C02B29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B44C020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78B6B9B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AAC0D4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06B3F60B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36B1DF8D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DA021B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68FB68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2592D88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2349CD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77297D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37C68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0C733EE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5200EFA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EB344F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F4289FA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56AD50B7" w14:textId="77777777" w:rsidTr="0094159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40F2BCA4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B3BC5B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1C7A54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8DF6F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14:paraId="1B47D40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9D947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1548E9E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73EFF586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57AB036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38630A" w:rsidRPr="006A3CAD" w14:paraId="14370919" w14:textId="77777777" w:rsidTr="002675E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1FE6A53" w14:textId="77777777" w:rsidR="0038630A" w:rsidRPr="00F7140A" w:rsidRDefault="0038630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72B4652A" w14:textId="62554835" w:rsidR="0038630A" w:rsidRPr="006A3CAD" w:rsidRDefault="0038630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PRZEDSIĘBIORCZOŚĆ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64C3BBC1" w14:textId="5743B9BE" w:rsidR="0038630A" w:rsidRPr="006A3CAD" w:rsidRDefault="0022726B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IPL (W)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3942" w14:textId="77777777" w:rsidR="0038630A" w:rsidRDefault="0022726B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AIN (C)</w:t>
            </w:r>
          </w:p>
          <w:p w14:paraId="50E59FFA" w14:textId="6699CED5" w:rsidR="0022726B" w:rsidRPr="006A3CAD" w:rsidRDefault="0022726B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</w:t>
            </w:r>
          </w:p>
        </w:tc>
      </w:tr>
      <w:tr w:rsidR="0038630A" w14:paraId="413A2A54" w14:textId="77777777" w:rsidTr="002675E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E64BE4E" w14:textId="77777777" w:rsidR="0038630A" w:rsidRPr="00F7140A" w:rsidRDefault="0038630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6C546AA7" w14:textId="77777777" w:rsidR="0038630A" w:rsidRDefault="0038630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0F63B31D" w14:textId="77777777" w:rsidR="0038630A" w:rsidRDefault="0038630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8709" w14:textId="77777777" w:rsidR="0038630A" w:rsidRDefault="0038630A" w:rsidP="00904735">
            <w:pPr>
              <w:jc w:val="center"/>
            </w:pPr>
          </w:p>
        </w:tc>
      </w:tr>
      <w:tr w:rsidR="0038630A" w14:paraId="2FD812FE" w14:textId="77777777" w:rsidTr="002675E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F76ABFC" w14:textId="77777777" w:rsidR="0038630A" w:rsidRPr="00F7140A" w:rsidRDefault="0038630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1DBD6F85" w14:textId="77777777" w:rsidR="0038630A" w:rsidRDefault="0038630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555B4D3E" w14:textId="77777777" w:rsidR="0038630A" w:rsidRDefault="0038630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7B33" w14:textId="77777777" w:rsidR="0038630A" w:rsidRDefault="0038630A" w:rsidP="00904735">
            <w:pPr>
              <w:jc w:val="center"/>
            </w:pPr>
          </w:p>
        </w:tc>
      </w:tr>
      <w:tr w:rsidR="0038630A" w14:paraId="32FA0123" w14:textId="77777777" w:rsidTr="002675E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F5D6E59" w14:textId="77777777" w:rsidR="0038630A" w:rsidRPr="00F7140A" w:rsidRDefault="0038630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6C63470F" w14:textId="231B0717" w:rsidR="0038630A" w:rsidRDefault="0022726B" w:rsidP="00904735">
            <w:pPr>
              <w:jc w:val="center"/>
            </w:pPr>
            <w:r>
              <w:t>AUDYT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1116FE0A" w14:textId="3643AB58" w:rsidR="0038630A" w:rsidRDefault="0022726B" w:rsidP="00904735">
            <w:pPr>
              <w:jc w:val="center"/>
            </w:pPr>
            <w:r>
              <w:t>MUL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72648D13" w14:textId="20A01073" w:rsidR="0038630A" w:rsidRDefault="0022726B" w:rsidP="00904735">
            <w:pPr>
              <w:jc w:val="center"/>
            </w:pPr>
            <w:r>
              <w:t>SZ (W)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91B0" w14:textId="77777777" w:rsidR="0022726B" w:rsidRDefault="0022726B" w:rsidP="00227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 (C)</w:t>
            </w:r>
          </w:p>
          <w:p w14:paraId="058DFB9A" w14:textId="00F5F0CC" w:rsidR="0038630A" w:rsidRDefault="0022726B" w:rsidP="0022726B">
            <w:pPr>
              <w:jc w:val="center"/>
            </w:pPr>
            <w:r>
              <w:rPr>
                <w:lang w:val="en-US"/>
              </w:rPr>
              <w:t>P1</w:t>
            </w:r>
          </w:p>
        </w:tc>
      </w:tr>
      <w:tr w:rsidR="0038630A" w14:paraId="7241A95E" w14:textId="77777777" w:rsidTr="002675E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C0A6C6A" w14:textId="77777777" w:rsidR="0038630A" w:rsidRPr="00F7140A" w:rsidRDefault="0038630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203838B5" w14:textId="77777777" w:rsidR="0038630A" w:rsidRDefault="0038630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7A46A67A" w14:textId="77777777" w:rsidR="0038630A" w:rsidRDefault="0038630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1E8AA08D" w14:textId="77777777" w:rsidR="0038630A" w:rsidRDefault="0038630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AC31" w14:textId="77777777" w:rsidR="0038630A" w:rsidRDefault="0038630A" w:rsidP="00904735">
            <w:pPr>
              <w:jc w:val="center"/>
            </w:pPr>
          </w:p>
        </w:tc>
      </w:tr>
      <w:tr w:rsidR="0038630A" w14:paraId="13B326F1" w14:textId="77777777" w:rsidTr="002675E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C0B659F" w14:textId="77777777" w:rsidR="0038630A" w:rsidRPr="00F7140A" w:rsidRDefault="0038630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734EC41D" w14:textId="77777777" w:rsidR="0038630A" w:rsidRDefault="0038630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6DAD9071" w14:textId="77777777" w:rsidR="0038630A" w:rsidRDefault="0038630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14183431" w14:textId="77777777" w:rsidR="0038630A" w:rsidRDefault="0038630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4EBA" w14:textId="77777777" w:rsidR="0038630A" w:rsidRDefault="0038630A" w:rsidP="00904735">
            <w:pPr>
              <w:jc w:val="center"/>
            </w:pPr>
          </w:p>
        </w:tc>
      </w:tr>
      <w:tr w:rsidR="0038630A" w14:paraId="330873D5" w14:textId="77777777" w:rsidTr="002675E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AE99835" w14:textId="77777777" w:rsidR="0038630A" w:rsidRPr="00F7140A" w:rsidRDefault="0038630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47DBF052" w14:textId="38B1DE73" w:rsidR="0038630A" w:rsidRDefault="0022726B" w:rsidP="00904735">
            <w:pPr>
              <w:jc w:val="center"/>
            </w:pPr>
            <w:r>
              <w:t>SZ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093E65D6" w14:textId="72DCFB5D" w:rsidR="0038630A" w:rsidRDefault="0022726B" w:rsidP="00904735">
            <w:pPr>
              <w:jc w:val="center"/>
            </w:pPr>
            <w:r>
              <w:t>OPTL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501BF1DF" w14:textId="52431417" w:rsidR="0038630A" w:rsidRDefault="0022726B" w:rsidP="00904735">
            <w:pPr>
              <w:jc w:val="center"/>
            </w:pPr>
            <w:r>
              <w:t>GO (W)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6F9146" w14:textId="6D2A2CE5" w:rsidR="002675EB" w:rsidRDefault="002675EB" w:rsidP="002675EB">
            <w:pPr>
              <w:jc w:val="center"/>
            </w:pPr>
            <w:r>
              <w:t>PISTL (L)</w:t>
            </w:r>
          </w:p>
          <w:p w14:paraId="5B1AE9FA" w14:textId="4F24F98E" w:rsidR="0038630A" w:rsidRDefault="002675EB" w:rsidP="002675EB">
            <w:pPr>
              <w:jc w:val="center"/>
            </w:pPr>
            <w:r>
              <w:t>L19A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10C70D56" w14:textId="77777777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328F003A" w14:textId="3F5762E6" w:rsidR="0038630A" w:rsidRDefault="004C44E5" w:rsidP="004C44E5">
            <w:pPr>
              <w:jc w:val="center"/>
            </w:pPr>
            <w:r w:rsidRPr="004C44E5">
              <w:rPr>
                <w:color w:val="FF0000"/>
              </w:rPr>
              <w:t>S5</w:t>
            </w:r>
          </w:p>
        </w:tc>
      </w:tr>
      <w:tr w:rsidR="0038630A" w14:paraId="0EF69C7F" w14:textId="77777777" w:rsidTr="002675E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6508626" w14:textId="77777777" w:rsidR="0038630A" w:rsidRPr="00F7140A" w:rsidRDefault="0038630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74187BB2" w14:textId="77777777" w:rsidR="0038630A" w:rsidRDefault="0038630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5A9D2B9A" w14:textId="77777777" w:rsidR="0038630A" w:rsidRDefault="0038630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116BD719" w14:textId="77777777" w:rsidR="0038630A" w:rsidRDefault="0038630A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278F6E" w14:textId="77777777" w:rsidR="0038630A" w:rsidRDefault="0038630A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15B65564" w14:textId="77777777" w:rsidR="0038630A" w:rsidRDefault="0038630A" w:rsidP="00904735">
            <w:pPr>
              <w:jc w:val="center"/>
            </w:pPr>
          </w:p>
        </w:tc>
      </w:tr>
      <w:tr w:rsidR="0038630A" w14:paraId="2AD2764A" w14:textId="77777777" w:rsidTr="002675E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5DE6C56" w14:textId="77777777" w:rsidR="0038630A" w:rsidRPr="00F7140A" w:rsidRDefault="0038630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4669DF41" w14:textId="77777777" w:rsidR="0038630A" w:rsidRDefault="0038630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224C111F" w14:textId="77777777" w:rsidR="0038630A" w:rsidRDefault="0038630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14:paraId="4D67004F" w14:textId="77777777" w:rsidR="0038630A" w:rsidRDefault="0038630A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83AE72" w14:textId="77777777" w:rsidR="0038630A" w:rsidRDefault="0038630A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6DC7F36C" w14:textId="77777777" w:rsidR="0038630A" w:rsidRDefault="0038630A" w:rsidP="00904735">
            <w:pPr>
              <w:jc w:val="center"/>
            </w:pPr>
          </w:p>
        </w:tc>
      </w:tr>
      <w:tr w:rsidR="0038630A" w14:paraId="599DB320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710B8B1" w14:textId="77777777" w:rsidR="0038630A" w:rsidRPr="00F7140A" w:rsidRDefault="0038630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A46E8" w14:textId="77777777" w:rsidR="0038630A" w:rsidRDefault="0038630A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ED545" w14:textId="77777777" w:rsidR="0038630A" w:rsidRDefault="0038630A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B19A" w14:textId="77777777" w:rsidR="0038630A" w:rsidRDefault="0038630A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7222C3F" w14:textId="77777777" w:rsidR="0038630A" w:rsidRDefault="0038630A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085BC7" w14:textId="77777777" w:rsidR="0038630A" w:rsidRDefault="0038630A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5DAE6" w14:textId="77777777" w:rsidR="0038630A" w:rsidRDefault="0038630A" w:rsidP="00904735">
            <w:pPr>
              <w:jc w:val="center"/>
            </w:pP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86CA62" w14:textId="77777777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479BA244" w14:textId="6D0ECA65" w:rsidR="0038630A" w:rsidRDefault="004C44E5" w:rsidP="004C44E5">
            <w:pPr>
              <w:jc w:val="center"/>
            </w:pPr>
            <w:r w:rsidRPr="004C44E5">
              <w:rPr>
                <w:color w:val="FF0000"/>
              </w:rPr>
              <w:t>S5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5A6F3C26" w14:textId="77777777" w:rsidR="002675EB" w:rsidRDefault="002675EB" w:rsidP="002675EB">
            <w:pPr>
              <w:jc w:val="center"/>
            </w:pPr>
            <w:r>
              <w:t>PISTL (L)</w:t>
            </w:r>
          </w:p>
          <w:p w14:paraId="38ACD615" w14:textId="78636427" w:rsidR="0038630A" w:rsidRDefault="002675EB" w:rsidP="002675EB">
            <w:pPr>
              <w:jc w:val="center"/>
            </w:pPr>
            <w:r>
              <w:t>L19A</w:t>
            </w:r>
          </w:p>
        </w:tc>
      </w:tr>
      <w:tr w:rsidR="0038630A" w14:paraId="7EC0EE34" w14:textId="77777777" w:rsidTr="001514F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1EDC81E" w14:textId="77777777" w:rsidR="0038630A" w:rsidRPr="00F7140A" w:rsidRDefault="0038630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D32E" w14:textId="77777777" w:rsidR="0038630A" w:rsidRDefault="0038630A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C72F6" w14:textId="77777777" w:rsidR="0038630A" w:rsidRDefault="0038630A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2CBE" w14:textId="77777777" w:rsidR="0038630A" w:rsidRDefault="0038630A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3F86C02" w14:textId="77777777" w:rsidR="0038630A" w:rsidRDefault="0038630A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73A6" w14:textId="77777777" w:rsidR="0038630A" w:rsidRDefault="0038630A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588DC" w14:textId="77777777" w:rsidR="0038630A" w:rsidRDefault="0038630A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C04CCB" w14:textId="77777777" w:rsidR="0038630A" w:rsidRDefault="0038630A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3A4EDEAA" w14:textId="77777777" w:rsidR="0038630A" w:rsidRDefault="0038630A" w:rsidP="00904735">
            <w:pPr>
              <w:jc w:val="center"/>
            </w:pPr>
          </w:p>
        </w:tc>
      </w:tr>
      <w:tr w:rsidR="0038630A" w14:paraId="2A350605" w14:textId="77777777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A7F47E9" w14:textId="77777777" w:rsidR="0038630A" w:rsidRPr="00F7140A" w:rsidRDefault="0038630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69BC6" w14:textId="77777777" w:rsidR="0038630A" w:rsidRDefault="0038630A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2C483" w14:textId="77777777" w:rsidR="0038630A" w:rsidRDefault="0038630A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9974E" w14:textId="77777777" w:rsidR="0038630A" w:rsidRDefault="0038630A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62E4A46" w14:textId="77777777" w:rsidR="0038630A" w:rsidRDefault="0038630A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46670" w14:textId="77777777" w:rsidR="0038630A" w:rsidRDefault="0038630A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AD3E5" w14:textId="77777777" w:rsidR="0038630A" w:rsidRDefault="0038630A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DFBFAC" w14:textId="77777777" w:rsidR="0038630A" w:rsidRDefault="0038630A" w:rsidP="00904735">
            <w:pPr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C90E43" w14:textId="77777777" w:rsidR="0038630A" w:rsidRDefault="0038630A" w:rsidP="00904735">
            <w:pPr>
              <w:jc w:val="center"/>
            </w:pPr>
          </w:p>
        </w:tc>
      </w:tr>
      <w:tr w:rsidR="00904735" w14:paraId="4B852D79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4F34B3F3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3E84BB8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1AD8E88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A41FC8E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4082A4E2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EFC4F03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607008EB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45130FB0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074DB77F" w14:textId="77777777" w:rsidR="00904735" w:rsidRDefault="00904735" w:rsidP="00904735">
            <w:pPr>
              <w:jc w:val="center"/>
            </w:pPr>
          </w:p>
        </w:tc>
      </w:tr>
    </w:tbl>
    <w:p w14:paraId="4F2E467C" w14:textId="77777777" w:rsidR="00F04755" w:rsidRDefault="00F04755" w:rsidP="001602AF"/>
    <w:p w14:paraId="3D52E07C" w14:textId="77777777" w:rsid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B1B35" w14:paraId="1BE25ABD" w14:textId="77777777" w:rsidTr="001514F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2F7ABBEE" w14:textId="77777777" w:rsidR="009B1B35" w:rsidRPr="00476618" w:rsidRDefault="009B1B35" w:rsidP="009B1B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12886CDC" w14:textId="4D938F5D" w:rsidR="009B1B35" w:rsidRPr="004B19A6" w:rsidRDefault="009B1B35" w:rsidP="009B1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6.04.2024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16C4EDC5" w14:textId="779CFDDF" w:rsidR="009B1B35" w:rsidRDefault="009B1B35" w:rsidP="009B1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7.04.2024</w:t>
            </w:r>
          </w:p>
        </w:tc>
      </w:tr>
      <w:tr w:rsidR="00904735" w14:paraId="70B40D3C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55BFB2AA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63611D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356C55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2DD4D7B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EF24E5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1741D658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466CA863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84C5E4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DA8933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723B70F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032A8D2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2283493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9BD2E4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1F6327E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CFBF86C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76096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053507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686CE51B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53C8B8E6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566A29F9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1D9206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1BC0AC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65F6FA9D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4EF9565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E712FE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67468508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176A69E3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2DF7925B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49E2D21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36092E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AFA69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59AC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2CBDF8EC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033C9F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94CCC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43E7F4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6F265E2B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</w:tr>
      <w:tr w:rsidR="00904735" w14:paraId="5741B149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DB674EB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B0164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2FFB4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5D6E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B9511E9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DD0663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AEFC9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DDA78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5130F60" w14:textId="77777777" w:rsidR="00904735" w:rsidRDefault="00904735" w:rsidP="00904735">
            <w:pPr>
              <w:jc w:val="center"/>
            </w:pPr>
          </w:p>
        </w:tc>
      </w:tr>
      <w:tr w:rsidR="00904735" w14:paraId="5D3D5F19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E3B2E71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714E4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43670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0ED9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7FB8275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C8A45C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63FCE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DA8844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4FAA8F04" w14:textId="77777777" w:rsidR="00904735" w:rsidRDefault="00904735" w:rsidP="00904735">
            <w:pPr>
              <w:jc w:val="center"/>
            </w:pPr>
          </w:p>
        </w:tc>
      </w:tr>
      <w:tr w:rsidR="00904735" w14:paraId="73037265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6762956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1C8742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DBF9A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3B81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1F3A56C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1DE6E4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F9DAE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C108EF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E8081E2" w14:textId="77777777" w:rsidR="00904735" w:rsidRDefault="00904735" w:rsidP="00904735">
            <w:pPr>
              <w:jc w:val="center"/>
            </w:pPr>
          </w:p>
        </w:tc>
      </w:tr>
      <w:tr w:rsidR="00904735" w14:paraId="6EE01105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6488ED7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CBB9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4DEB3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733D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0901A888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AB13D1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40B6D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D7078C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A49737A" w14:textId="77777777" w:rsidR="00904735" w:rsidRDefault="00904735" w:rsidP="00904735">
            <w:pPr>
              <w:jc w:val="center"/>
            </w:pPr>
          </w:p>
        </w:tc>
      </w:tr>
      <w:tr w:rsidR="00904735" w14:paraId="53146111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4F9D6D8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3D0D9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FC709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7293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32F1DC2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9589B2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052EB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09F8BC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0980569" w14:textId="77777777" w:rsidR="00904735" w:rsidRDefault="00904735" w:rsidP="00904735">
            <w:pPr>
              <w:jc w:val="center"/>
            </w:pPr>
          </w:p>
        </w:tc>
      </w:tr>
      <w:tr w:rsidR="00904735" w14:paraId="7F207AA8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FDCA470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9D3FAB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05AF0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7E89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97BFCF9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A4C6EF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707692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819E46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48A1B819" w14:textId="77777777" w:rsidR="00904735" w:rsidRDefault="00904735" w:rsidP="00904735">
            <w:pPr>
              <w:jc w:val="center"/>
            </w:pPr>
          </w:p>
        </w:tc>
      </w:tr>
      <w:tr w:rsidR="00904735" w14:paraId="32E495A6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C0E8E99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137F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C8A91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D17E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1AD8924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31707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71F11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7F9982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6830CAE5" w14:textId="77777777" w:rsidR="00904735" w:rsidRDefault="00904735" w:rsidP="00904735">
            <w:pPr>
              <w:jc w:val="center"/>
            </w:pPr>
          </w:p>
        </w:tc>
      </w:tr>
      <w:tr w:rsidR="00904735" w14:paraId="7B27A8E8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64DCEB6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FC19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24412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69BE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BE75399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7EE98E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2AAC8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EE64FE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2BA52FCD" w14:textId="77777777" w:rsidR="00904735" w:rsidRDefault="00904735" w:rsidP="00904735">
            <w:pPr>
              <w:jc w:val="center"/>
            </w:pPr>
          </w:p>
        </w:tc>
      </w:tr>
      <w:tr w:rsidR="00904735" w14:paraId="63AB848A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B87B987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54396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EBFA3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AA82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49BEBFB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B8E336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15F17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D9D258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10673D68" w14:textId="77777777" w:rsidR="00904735" w:rsidRDefault="00904735" w:rsidP="00904735">
            <w:pPr>
              <w:jc w:val="center"/>
            </w:pPr>
          </w:p>
        </w:tc>
      </w:tr>
      <w:tr w:rsidR="00904735" w14:paraId="4F1D5D80" w14:textId="77777777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6088018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EA0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C785E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6A9D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750F946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F660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3BC22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5368D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CCA7CAB" w14:textId="77777777" w:rsidR="00904735" w:rsidRDefault="00904735" w:rsidP="00904735">
            <w:pPr>
              <w:jc w:val="center"/>
            </w:pPr>
          </w:p>
        </w:tc>
      </w:tr>
      <w:tr w:rsidR="00904735" w14:paraId="520E4253" w14:textId="77777777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3498C5E0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BFC10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1DBE9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E5B46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5908059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889BB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8BBFF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812983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3A225471" w14:textId="77777777" w:rsidR="00904735" w:rsidRDefault="00904735" w:rsidP="00904735">
            <w:pPr>
              <w:jc w:val="center"/>
            </w:pPr>
          </w:p>
        </w:tc>
      </w:tr>
      <w:tr w:rsidR="00904735" w14:paraId="23953A7D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08134ABD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726ED4E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5B6AAF76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6DA31D0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1BB5BA47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5B7F4BC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1D3499F4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0602EE53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397DA0F9" w14:textId="77777777" w:rsidR="00904735" w:rsidRDefault="00904735" w:rsidP="00904735">
            <w:pPr>
              <w:jc w:val="center"/>
            </w:pPr>
          </w:p>
        </w:tc>
      </w:tr>
    </w:tbl>
    <w:p w14:paraId="2EF19292" w14:textId="77777777" w:rsidR="00F04755" w:rsidRPr="001602AF" w:rsidRDefault="00F04755" w:rsidP="001602AF"/>
    <w:p w14:paraId="0490B79F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A60343" w14:paraId="2926A914" w14:textId="77777777" w:rsidTr="001514F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3EE0F44D" w14:textId="77777777" w:rsidR="00A60343" w:rsidRPr="00476618" w:rsidRDefault="00A60343" w:rsidP="00A60343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570907E3" w14:textId="0BC9734F" w:rsidR="00A60343" w:rsidRPr="004B19A6" w:rsidRDefault="00A60343" w:rsidP="00A603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13.04.2024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1080681C" w14:textId="5FAB9B98" w:rsidR="00A60343" w:rsidRDefault="00A60343" w:rsidP="00A603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14.04.2024</w:t>
            </w:r>
          </w:p>
        </w:tc>
      </w:tr>
      <w:tr w:rsidR="00904735" w14:paraId="4902D3C7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4B3132DD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97936E1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3B337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C328BB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26AE8A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042F8176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0C834580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0DE890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79FA47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275665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CE4BE4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E65529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1E0A53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B7EF71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0D9ADCE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ED9545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3A846550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590A670E" w14:textId="77777777" w:rsidTr="009B1B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2D8645B7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2D39A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90969A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927D98F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</w:tcPr>
          <w:p w14:paraId="58D1EFE8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08ED7086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80284F9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33B3F21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195B2796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A76089" w:rsidRPr="006A3CAD" w14:paraId="6AF2DB09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F205B73" w14:textId="77777777" w:rsidR="00A76089" w:rsidRPr="00F7140A" w:rsidRDefault="00A7608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357C409" w14:textId="77777777" w:rsidR="00AE03D5" w:rsidRDefault="00AE03D5" w:rsidP="00AE0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IPL(L)</w:t>
            </w:r>
          </w:p>
          <w:p w14:paraId="1761430A" w14:textId="09089379" w:rsidR="00A76089" w:rsidRPr="006A3CAD" w:rsidRDefault="00AE03D5" w:rsidP="00AE0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L27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7D28D92" w14:textId="77777777" w:rsidR="00A76089" w:rsidRDefault="002C2467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 (P)</w:t>
            </w:r>
          </w:p>
          <w:p w14:paraId="09559EA4" w14:textId="1AA52A97" w:rsidR="002C2467" w:rsidRPr="006A3CAD" w:rsidRDefault="002C2467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L20A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873B0BF" w14:textId="2A2A69A5" w:rsidR="002C2467" w:rsidRDefault="002C2467" w:rsidP="002C2467">
            <w:pPr>
              <w:jc w:val="center"/>
            </w:pPr>
            <w:r>
              <w:t>PISTL (P)</w:t>
            </w:r>
          </w:p>
          <w:p w14:paraId="34B3C269" w14:textId="1D82C474" w:rsidR="00A76089" w:rsidRPr="006A3CAD" w:rsidRDefault="002C2467" w:rsidP="002C2467">
            <w:pPr>
              <w:jc w:val="center"/>
              <w:rPr>
                <w:lang w:val="en-US"/>
              </w:rPr>
            </w:pPr>
            <w:r>
              <w:t>L253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38569D95" w14:textId="77777777" w:rsidR="00A76089" w:rsidRDefault="002C2467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IZL (</w:t>
            </w:r>
            <w:r w:rsidR="00144431">
              <w:rPr>
                <w:lang w:val="en-US"/>
              </w:rPr>
              <w:t>L)</w:t>
            </w:r>
          </w:p>
          <w:p w14:paraId="6F35FEE6" w14:textId="17D50BA6" w:rsidR="00144431" w:rsidRPr="006A3CAD" w:rsidRDefault="00144431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L19A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5CDE28" w14:textId="77777777" w:rsidR="008A026A" w:rsidRDefault="008A026A" w:rsidP="008A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IPL(L)</w:t>
            </w:r>
          </w:p>
          <w:p w14:paraId="0580A5B5" w14:textId="24C37BC0" w:rsidR="00A76089" w:rsidRPr="006A3CAD" w:rsidRDefault="008A026A" w:rsidP="008A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L27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344FC" w14:textId="77777777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3361D6D0" w14:textId="3A4A60F9" w:rsidR="00A76089" w:rsidRPr="006A3CAD" w:rsidRDefault="004C44E5" w:rsidP="004C44E5">
            <w:pPr>
              <w:jc w:val="center"/>
              <w:rPr>
                <w:lang w:val="en-US"/>
              </w:rPr>
            </w:pPr>
            <w:r w:rsidRPr="004C44E5">
              <w:rPr>
                <w:color w:val="FF0000"/>
              </w:rPr>
              <w:t>S5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59BC" w14:textId="77777777" w:rsidR="00A76089" w:rsidRDefault="00E52C7E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OPTL (C)</w:t>
            </w:r>
          </w:p>
          <w:p w14:paraId="3EB2C315" w14:textId="46982A48" w:rsidR="00E52C7E" w:rsidRPr="006A3CAD" w:rsidRDefault="00E52C7E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P11</w:t>
            </w:r>
          </w:p>
        </w:tc>
      </w:tr>
      <w:tr w:rsidR="00A76089" w14:paraId="6B2D8C03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1C9E361" w14:textId="77777777" w:rsidR="00A76089" w:rsidRPr="00F7140A" w:rsidRDefault="00A7608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924C480" w14:textId="77777777" w:rsidR="00A76089" w:rsidRDefault="00A7608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293282F" w14:textId="77777777" w:rsidR="00A76089" w:rsidRDefault="00A7608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2798111" w14:textId="77777777" w:rsidR="00A76089" w:rsidRDefault="00A7608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3A595BE4" w14:textId="77777777" w:rsidR="00A76089" w:rsidRDefault="00A7608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71744" w14:textId="77777777" w:rsidR="00A76089" w:rsidRDefault="00A7608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45296" w14:textId="77777777" w:rsidR="00A76089" w:rsidRDefault="00A76089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3FAD" w14:textId="77777777" w:rsidR="00A76089" w:rsidRDefault="00A76089" w:rsidP="00904735">
            <w:pPr>
              <w:jc w:val="center"/>
            </w:pPr>
          </w:p>
        </w:tc>
      </w:tr>
      <w:tr w:rsidR="00A76089" w14:paraId="483C1130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D6149D2" w14:textId="77777777" w:rsidR="00A76089" w:rsidRPr="00F7140A" w:rsidRDefault="00A7608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859EB83" w14:textId="77777777" w:rsidR="00A76089" w:rsidRDefault="00A7608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CACBB7C" w14:textId="77777777" w:rsidR="00A76089" w:rsidRDefault="00A7608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9A1550C" w14:textId="77777777" w:rsidR="00A76089" w:rsidRDefault="00A7608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2D486E66" w14:textId="77777777" w:rsidR="00A76089" w:rsidRDefault="00A7608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C00C01" w14:textId="77777777" w:rsidR="00A76089" w:rsidRDefault="00A7608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9711C" w14:textId="77777777" w:rsidR="00A76089" w:rsidRDefault="00A76089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BD32" w14:textId="77777777" w:rsidR="00A76089" w:rsidRDefault="00A76089" w:rsidP="00904735">
            <w:pPr>
              <w:jc w:val="center"/>
            </w:pPr>
          </w:p>
        </w:tc>
      </w:tr>
      <w:tr w:rsidR="00144431" w14:paraId="6740F6F0" w14:textId="77777777" w:rsidTr="001514F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36C392D" w14:textId="77777777" w:rsidR="00144431" w:rsidRPr="00F7140A" w:rsidRDefault="00144431" w:rsidP="001444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5EEAFDA" w14:textId="77777777" w:rsidR="00144431" w:rsidRDefault="00144431" w:rsidP="00144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 (P)</w:t>
            </w:r>
          </w:p>
          <w:p w14:paraId="29DA4BEA" w14:textId="70DD26F1" w:rsidR="00144431" w:rsidRDefault="00144431" w:rsidP="00144431">
            <w:pPr>
              <w:jc w:val="center"/>
            </w:pPr>
            <w:r>
              <w:rPr>
                <w:lang w:val="en-US"/>
              </w:rPr>
              <w:t>L20A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514B43D" w14:textId="77777777" w:rsidR="00144431" w:rsidRDefault="00144431" w:rsidP="00144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IPL(L)</w:t>
            </w:r>
          </w:p>
          <w:p w14:paraId="369F1E4F" w14:textId="46535A6E" w:rsidR="00144431" w:rsidRDefault="00144431" w:rsidP="00144431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04CC3E11" w14:textId="77777777" w:rsidR="00144431" w:rsidRDefault="00144431" w:rsidP="00144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IZL (L)</w:t>
            </w:r>
          </w:p>
          <w:p w14:paraId="115A8F6C" w14:textId="2A75D131" w:rsidR="00144431" w:rsidRDefault="00144431" w:rsidP="00144431">
            <w:pPr>
              <w:jc w:val="center"/>
            </w:pPr>
            <w:r>
              <w:rPr>
                <w:lang w:val="en-US"/>
              </w:rPr>
              <w:t>L19A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0BC94773" w14:textId="77777777" w:rsidR="00144431" w:rsidRDefault="00144431" w:rsidP="00144431">
            <w:pPr>
              <w:jc w:val="center"/>
            </w:pPr>
            <w:r>
              <w:t>PISTL (P)</w:t>
            </w:r>
          </w:p>
          <w:p w14:paraId="5A3CEA17" w14:textId="43C6C618" w:rsidR="00144431" w:rsidRDefault="00144431" w:rsidP="00144431">
            <w:pPr>
              <w:jc w:val="center"/>
            </w:pPr>
            <w:r>
              <w:t>L253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9AE27A" w14:textId="77777777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6DED559C" w14:textId="35EF3591" w:rsidR="00144431" w:rsidRDefault="004C44E5" w:rsidP="004C44E5">
            <w:pPr>
              <w:jc w:val="center"/>
            </w:pPr>
            <w:r w:rsidRPr="004C44E5">
              <w:rPr>
                <w:color w:val="FF0000"/>
              </w:rPr>
              <w:t>S5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6F482" w14:textId="77777777" w:rsidR="008A026A" w:rsidRDefault="008A026A" w:rsidP="008A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IPL(L)</w:t>
            </w:r>
          </w:p>
          <w:p w14:paraId="44FA3908" w14:textId="472F0115" w:rsidR="00144431" w:rsidRDefault="008A026A" w:rsidP="008A026A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7F25" w14:textId="77777777" w:rsidR="00144431" w:rsidRDefault="00E52C7E" w:rsidP="00144431">
            <w:pPr>
              <w:jc w:val="center"/>
            </w:pPr>
            <w:r>
              <w:t>MUL (C)</w:t>
            </w:r>
          </w:p>
          <w:p w14:paraId="72A2B685" w14:textId="5AB10CC7" w:rsidR="00E52C7E" w:rsidRDefault="00E52C7E" w:rsidP="00144431">
            <w:pPr>
              <w:jc w:val="center"/>
            </w:pPr>
            <w:r>
              <w:t>P10</w:t>
            </w:r>
          </w:p>
        </w:tc>
      </w:tr>
      <w:tr w:rsidR="00144431" w14:paraId="07E70E56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24E414F" w14:textId="77777777" w:rsidR="00144431" w:rsidRPr="00F7140A" w:rsidRDefault="00144431" w:rsidP="001444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F2C51A9" w14:textId="77777777" w:rsidR="00144431" w:rsidRDefault="00144431" w:rsidP="00144431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24591B0" w14:textId="77777777" w:rsidR="00144431" w:rsidRDefault="00144431" w:rsidP="00144431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1F31036" w14:textId="77777777" w:rsidR="00144431" w:rsidRDefault="00144431" w:rsidP="00144431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14C1CA73" w14:textId="77777777" w:rsidR="00144431" w:rsidRDefault="00144431" w:rsidP="00144431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067BB" w14:textId="77777777" w:rsidR="00144431" w:rsidRDefault="00144431" w:rsidP="00144431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8557C" w14:textId="77777777" w:rsidR="00144431" w:rsidRDefault="00144431" w:rsidP="00144431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96C7" w14:textId="77777777" w:rsidR="00144431" w:rsidRDefault="00144431" w:rsidP="00144431">
            <w:pPr>
              <w:jc w:val="center"/>
            </w:pPr>
          </w:p>
        </w:tc>
      </w:tr>
      <w:tr w:rsidR="00144431" w14:paraId="7E88C296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61DBC01" w14:textId="77777777" w:rsidR="00144431" w:rsidRPr="00F7140A" w:rsidRDefault="00144431" w:rsidP="001444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DC24621" w14:textId="77777777" w:rsidR="00144431" w:rsidRDefault="00144431" w:rsidP="00144431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109630A" w14:textId="77777777" w:rsidR="00144431" w:rsidRDefault="00144431" w:rsidP="00144431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02944A3" w14:textId="77777777" w:rsidR="00144431" w:rsidRDefault="00144431" w:rsidP="00144431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4A3AD810" w14:textId="77777777" w:rsidR="00144431" w:rsidRDefault="00144431" w:rsidP="00144431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7FB627" w14:textId="77777777" w:rsidR="00144431" w:rsidRDefault="00144431" w:rsidP="00144431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BE451" w14:textId="77777777" w:rsidR="00144431" w:rsidRDefault="00144431" w:rsidP="00144431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70D0" w14:textId="77777777" w:rsidR="00144431" w:rsidRDefault="00144431" w:rsidP="00144431">
            <w:pPr>
              <w:jc w:val="center"/>
            </w:pPr>
          </w:p>
        </w:tc>
      </w:tr>
      <w:tr w:rsidR="00144431" w14:paraId="011573C3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F9DEB54" w14:textId="77777777" w:rsidR="00144431" w:rsidRPr="00F7140A" w:rsidRDefault="00144431" w:rsidP="001444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BF38C64" w14:textId="77777777" w:rsidR="00724BC9" w:rsidRDefault="00724BC9" w:rsidP="00724BC9">
            <w:pPr>
              <w:jc w:val="center"/>
            </w:pPr>
            <w:r>
              <w:t xml:space="preserve">JĘZYK OBCY </w:t>
            </w:r>
          </w:p>
          <w:p w14:paraId="270C294D" w14:textId="395DA7AE" w:rsidR="00144431" w:rsidRDefault="00724BC9" w:rsidP="00724BC9">
            <w:pPr>
              <w:jc w:val="center"/>
            </w:pPr>
            <w:r>
              <w:t>J001, J002, J003, J004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8246F2" w14:textId="77777777" w:rsidR="00724BC9" w:rsidRDefault="00724BC9" w:rsidP="00724BC9">
            <w:pPr>
              <w:jc w:val="center"/>
            </w:pPr>
            <w:r>
              <w:t xml:space="preserve">JĘZYK OBCY </w:t>
            </w:r>
          </w:p>
          <w:p w14:paraId="277CFD7D" w14:textId="37E8720E" w:rsidR="00144431" w:rsidRDefault="00724BC9" w:rsidP="00724BC9">
            <w:pPr>
              <w:jc w:val="center"/>
            </w:pPr>
            <w:r>
              <w:t>J001, J002, J003, J004</w:t>
            </w:r>
          </w:p>
        </w:tc>
      </w:tr>
      <w:tr w:rsidR="00144431" w14:paraId="614F7760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F06C107" w14:textId="77777777" w:rsidR="00144431" w:rsidRPr="00F7140A" w:rsidRDefault="00144431" w:rsidP="001444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DC4BD9C" w14:textId="77777777" w:rsidR="00144431" w:rsidRDefault="00144431" w:rsidP="00144431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0CAC4" w14:textId="77777777" w:rsidR="00144431" w:rsidRDefault="00144431" w:rsidP="00144431">
            <w:pPr>
              <w:jc w:val="center"/>
            </w:pPr>
          </w:p>
        </w:tc>
      </w:tr>
      <w:tr w:rsidR="00144431" w14:paraId="61D024A0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0A3843A" w14:textId="77777777" w:rsidR="00144431" w:rsidRPr="00F7140A" w:rsidRDefault="00144431" w:rsidP="001444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8402AB8" w14:textId="77777777" w:rsidR="00144431" w:rsidRDefault="00144431" w:rsidP="00144431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5AC8A5" w14:textId="77777777" w:rsidR="00144431" w:rsidRDefault="00144431" w:rsidP="00144431">
            <w:pPr>
              <w:jc w:val="center"/>
            </w:pPr>
          </w:p>
        </w:tc>
      </w:tr>
      <w:tr w:rsidR="001514F5" w14:paraId="4995F8B6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91A014B" w14:textId="77777777" w:rsidR="001514F5" w:rsidRPr="00F7140A" w:rsidRDefault="001514F5" w:rsidP="001444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50DD27F" w14:textId="77777777" w:rsidR="001514F5" w:rsidRDefault="001514F5" w:rsidP="00144431">
            <w:pPr>
              <w:jc w:val="center"/>
            </w:pPr>
            <w:r>
              <w:t>SZ (C)</w:t>
            </w:r>
          </w:p>
          <w:p w14:paraId="18ADD7DB" w14:textId="6E327D59" w:rsidR="001514F5" w:rsidRDefault="001514F5" w:rsidP="00144431">
            <w:pPr>
              <w:jc w:val="center"/>
            </w:pPr>
            <w:r>
              <w:t>P14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3D0C826" w14:textId="77777777" w:rsidR="001514F5" w:rsidRDefault="001514F5" w:rsidP="00144431">
            <w:pPr>
              <w:jc w:val="center"/>
            </w:pPr>
            <w:r>
              <w:t>TATL (C)</w:t>
            </w:r>
          </w:p>
          <w:p w14:paraId="5D8B6B12" w14:textId="54B810F3" w:rsidR="001514F5" w:rsidRDefault="001514F5" w:rsidP="00144431">
            <w:pPr>
              <w:jc w:val="center"/>
            </w:pPr>
            <w:r>
              <w:t>S12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E98D222" w14:textId="77777777" w:rsidR="001514F5" w:rsidRDefault="001514F5" w:rsidP="008A026A">
            <w:pPr>
              <w:jc w:val="center"/>
            </w:pPr>
            <w:r>
              <w:t>SZ (C)</w:t>
            </w:r>
          </w:p>
          <w:p w14:paraId="748C1392" w14:textId="08B2732F" w:rsidR="001514F5" w:rsidRDefault="001514F5" w:rsidP="008A026A">
            <w:pPr>
              <w:jc w:val="center"/>
            </w:pPr>
            <w:r>
              <w:t>S9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2EE2B4" w14:textId="77777777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3CD7BDAD" w14:textId="65BBC331" w:rsidR="001514F5" w:rsidRDefault="004C44E5" w:rsidP="004C44E5">
            <w:pPr>
              <w:jc w:val="center"/>
            </w:pPr>
            <w:r w:rsidRPr="004C44E5">
              <w:rPr>
                <w:color w:val="FF0000"/>
              </w:rPr>
              <w:t>S5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B947695" w14:textId="77777777" w:rsidR="001514F5" w:rsidRDefault="001514F5" w:rsidP="00144431">
            <w:pPr>
              <w:jc w:val="center"/>
            </w:pPr>
          </w:p>
        </w:tc>
      </w:tr>
      <w:tr w:rsidR="001514F5" w14:paraId="7C530121" w14:textId="77777777" w:rsidTr="001514F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9733C01" w14:textId="77777777" w:rsidR="001514F5" w:rsidRPr="00F7140A" w:rsidRDefault="001514F5" w:rsidP="001444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D40B356" w14:textId="77777777" w:rsidR="001514F5" w:rsidRDefault="001514F5" w:rsidP="00144431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9F8DE84" w14:textId="77777777" w:rsidR="001514F5" w:rsidRDefault="001514F5" w:rsidP="00144431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D8067B8" w14:textId="77777777" w:rsidR="001514F5" w:rsidRDefault="001514F5" w:rsidP="00144431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17B0B9" w14:textId="77777777" w:rsidR="001514F5" w:rsidRDefault="001514F5" w:rsidP="00144431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1E3697F" w14:textId="77777777" w:rsidR="001514F5" w:rsidRDefault="001514F5" w:rsidP="00144431">
            <w:pPr>
              <w:jc w:val="center"/>
            </w:pPr>
          </w:p>
        </w:tc>
      </w:tr>
      <w:tr w:rsidR="001514F5" w14:paraId="131B56E6" w14:textId="77777777" w:rsidTr="00A7608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75F4095" w14:textId="77777777" w:rsidR="001514F5" w:rsidRPr="00F7140A" w:rsidRDefault="001514F5" w:rsidP="001444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80D3EAC" w14:textId="77777777" w:rsidR="001514F5" w:rsidRDefault="001514F5" w:rsidP="00144431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81C9FC0" w14:textId="77777777" w:rsidR="001514F5" w:rsidRDefault="001514F5" w:rsidP="00144431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2035E9" w14:textId="77777777" w:rsidR="001514F5" w:rsidRDefault="001514F5" w:rsidP="00144431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C1136B" w14:textId="77777777" w:rsidR="001514F5" w:rsidRDefault="001514F5" w:rsidP="00144431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7412DFA9" w14:textId="77777777" w:rsidR="001514F5" w:rsidRDefault="001514F5" w:rsidP="00144431">
            <w:pPr>
              <w:jc w:val="center"/>
            </w:pPr>
          </w:p>
        </w:tc>
      </w:tr>
      <w:tr w:rsidR="00144431" w14:paraId="3726DB7F" w14:textId="77777777" w:rsidTr="009B1B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1AE17CD0" w14:textId="77777777" w:rsidR="00144431" w:rsidRPr="00F7140A" w:rsidRDefault="00144431" w:rsidP="001444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577E076F" w14:textId="77777777" w:rsidR="00144431" w:rsidRDefault="00144431" w:rsidP="00144431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18F01F4B" w14:textId="77777777" w:rsidR="00144431" w:rsidRDefault="00144431" w:rsidP="00144431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4EED3E49" w14:textId="77777777" w:rsidR="00144431" w:rsidRDefault="00144431" w:rsidP="00144431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  <w:tl2br w:val="nil"/>
              <w:tr2bl w:val="nil"/>
            </w:tcBorders>
            <w:shd w:val="clear" w:color="auto" w:fill="A6A6A6" w:themeFill="background1" w:themeFillShade="A6"/>
          </w:tcPr>
          <w:p w14:paraId="7E7B5FA4" w14:textId="77777777" w:rsidR="00144431" w:rsidRDefault="00144431" w:rsidP="00144431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E1110B6" w14:textId="77777777" w:rsidR="00144431" w:rsidRDefault="00144431" w:rsidP="00144431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4FBAF2F4" w14:textId="77777777" w:rsidR="00144431" w:rsidRDefault="00144431" w:rsidP="00144431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52075680" w14:textId="77777777" w:rsidR="00144431" w:rsidRDefault="00144431" w:rsidP="00144431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7E8E60DC" w14:textId="77777777" w:rsidR="00144431" w:rsidRDefault="00144431" w:rsidP="00144431">
            <w:pPr>
              <w:jc w:val="center"/>
            </w:pPr>
          </w:p>
        </w:tc>
      </w:tr>
    </w:tbl>
    <w:p w14:paraId="68BF6F7A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D90D90" w14:paraId="32C34D6C" w14:textId="77777777" w:rsidTr="001514F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13247B15" w14:textId="77777777" w:rsidR="00D90D90" w:rsidRPr="00476618" w:rsidRDefault="00D90D90" w:rsidP="00D90D90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79928D59" w14:textId="1D53D51F" w:rsidR="00D90D90" w:rsidRPr="004B19A6" w:rsidRDefault="00D90D90" w:rsidP="00D90D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20.04.2024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06457C6E" w14:textId="5D95CB6B" w:rsidR="00D90D90" w:rsidRDefault="00D90D90" w:rsidP="00D90D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21.04.2024</w:t>
            </w:r>
          </w:p>
        </w:tc>
      </w:tr>
      <w:tr w:rsidR="00904735" w14:paraId="45D2FB67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097DEA53" w14:textId="77777777" w:rsidR="00904735" w:rsidRPr="006003CD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E932D92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F481574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B6BCDB1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BEF53C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C2</w:t>
            </w:r>
          </w:p>
        </w:tc>
      </w:tr>
      <w:tr w:rsidR="00904735" w:rsidRPr="00F8261E" w14:paraId="6B0A4AA7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4A037AF4" w14:textId="77777777" w:rsidR="00904735" w:rsidRPr="006003CD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6003CD">
              <w:rPr>
                <w:b/>
                <w:sz w:val="26"/>
                <w:szCs w:val="26"/>
              </w:rPr>
              <w:t>Grupa lab./proj.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90C8FF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L1/P1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77B96C3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L2/P2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B536C31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A6A6ADC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L4/P4</w:t>
            </w:r>
          </w:p>
          <w:p w14:paraId="1F924710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BCF765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16BBB93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D07E718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33964C0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L4/P4</w:t>
            </w:r>
          </w:p>
          <w:p w14:paraId="0BDAFC36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</w:tr>
      <w:tr w:rsidR="00904735" w:rsidRPr="006A3CAD" w14:paraId="7DAA94F7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04DEDADD" w14:textId="77777777" w:rsidR="00904735" w:rsidRPr="006003CD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03CD">
              <w:rPr>
                <w:b/>
                <w:bCs/>
                <w:color w:val="000000"/>
                <w:sz w:val="20"/>
                <w:szCs w:val="20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747EFCDD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6B7AD69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846A31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65EA937E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32943BA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118398C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696476D0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4E2F0A4A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</w:tr>
      <w:tr w:rsidR="00A76089" w:rsidRPr="006A3CAD" w14:paraId="3BE50236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421D101" w14:textId="77777777" w:rsidR="00A76089" w:rsidRPr="00F7140A" w:rsidRDefault="00A7608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03CD">
              <w:rPr>
                <w:b/>
                <w:sz w:val="20"/>
                <w:szCs w:val="20"/>
              </w:rPr>
              <w:t>8.30-9.1</w:t>
            </w:r>
            <w:r w:rsidRPr="00F7140A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D78DE3" w14:textId="77777777" w:rsidR="00A76089" w:rsidRDefault="00613340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AUDYT (C)</w:t>
            </w:r>
          </w:p>
          <w:p w14:paraId="0A8F074D" w14:textId="41F4B05A" w:rsidR="00613340" w:rsidRPr="006A3CAD" w:rsidRDefault="00613340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P4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C2F0" w14:textId="77777777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2C17C3F4" w14:textId="1F9229FC" w:rsidR="00A76089" w:rsidRPr="006A3CAD" w:rsidRDefault="004C44E5" w:rsidP="004C44E5">
            <w:pPr>
              <w:jc w:val="center"/>
              <w:rPr>
                <w:lang w:val="en-US"/>
              </w:rPr>
            </w:pPr>
            <w:r w:rsidRPr="004C44E5">
              <w:rPr>
                <w:color w:val="FF0000"/>
              </w:rPr>
              <w:t>S5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6E31B14B" w14:textId="77777777" w:rsidR="00FF0DBF" w:rsidRDefault="00FF0DBF" w:rsidP="00FF0D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IZL (L)</w:t>
            </w:r>
          </w:p>
          <w:p w14:paraId="26C53D36" w14:textId="5639F652" w:rsidR="00A76089" w:rsidRPr="006A3CAD" w:rsidRDefault="00FF0DBF" w:rsidP="00FF0D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L20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E91BA6" w14:textId="77777777" w:rsidR="00FF0DBF" w:rsidRDefault="00FF0DBF" w:rsidP="00FF0D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IPL(L)</w:t>
            </w:r>
          </w:p>
          <w:p w14:paraId="77CA04B9" w14:textId="14D65658" w:rsidR="00A76089" w:rsidRPr="006A3CAD" w:rsidRDefault="00FF0DBF" w:rsidP="00FF0D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L27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EC799" w14:textId="77777777" w:rsidR="00FF0DBF" w:rsidRDefault="00FF0DBF" w:rsidP="00FF0D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 (P)</w:t>
            </w:r>
          </w:p>
          <w:p w14:paraId="1C2431AF" w14:textId="61A01468" w:rsidR="00A76089" w:rsidRPr="006A3CAD" w:rsidRDefault="00FF0DBF" w:rsidP="00FF0D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L10A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91B2" w14:textId="77777777" w:rsidR="00A76089" w:rsidRDefault="00FF0DBF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TATL (C)</w:t>
            </w:r>
          </w:p>
          <w:p w14:paraId="1FC74D16" w14:textId="22B8CB99" w:rsidR="0094159D" w:rsidRPr="006A3CAD" w:rsidRDefault="0094159D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P4</w:t>
            </w:r>
          </w:p>
        </w:tc>
      </w:tr>
      <w:tr w:rsidR="00A76089" w14:paraId="45265180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B929474" w14:textId="77777777" w:rsidR="00A76089" w:rsidRPr="00F7140A" w:rsidRDefault="00A7608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6C904D" w14:textId="77777777" w:rsidR="00A76089" w:rsidRDefault="00A7608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CEA4" w14:textId="77777777" w:rsidR="00A76089" w:rsidRDefault="00A7608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144C1603" w14:textId="77777777" w:rsidR="00A76089" w:rsidRDefault="00A7608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F53FEA" w14:textId="77777777" w:rsidR="00A76089" w:rsidRDefault="00A7608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1D124" w14:textId="77777777" w:rsidR="00A76089" w:rsidRDefault="00A76089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9497" w14:textId="77777777" w:rsidR="00A76089" w:rsidRDefault="00A76089" w:rsidP="00904735">
            <w:pPr>
              <w:jc w:val="center"/>
            </w:pPr>
          </w:p>
        </w:tc>
      </w:tr>
      <w:tr w:rsidR="00A76089" w14:paraId="6DDE3C75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A1183DF" w14:textId="77777777" w:rsidR="00A76089" w:rsidRPr="00F7140A" w:rsidRDefault="00A7608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7027F8" w14:textId="77777777" w:rsidR="00A76089" w:rsidRDefault="00A7608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45A3" w14:textId="77777777" w:rsidR="00A76089" w:rsidRDefault="00A7608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430E514F" w14:textId="77777777" w:rsidR="00A76089" w:rsidRDefault="00A7608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522E66" w14:textId="77777777" w:rsidR="00A76089" w:rsidRDefault="00A7608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ACBB5" w14:textId="77777777" w:rsidR="00A76089" w:rsidRDefault="00A76089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1CEB" w14:textId="77777777" w:rsidR="00A76089" w:rsidRDefault="00A76089" w:rsidP="00904735">
            <w:pPr>
              <w:jc w:val="center"/>
            </w:pPr>
          </w:p>
        </w:tc>
      </w:tr>
      <w:tr w:rsidR="00A76089" w14:paraId="64D59D57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1C25396" w14:textId="77777777" w:rsidR="00A76089" w:rsidRPr="00F7140A" w:rsidRDefault="00A7608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6FA572" w14:textId="77777777" w:rsidR="00A76089" w:rsidRDefault="00613340" w:rsidP="00904735">
            <w:pPr>
              <w:jc w:val="center"/>
            </w:pPr>
            <w:r>
              <w:t>AIN (C)</w:t>
            </w:r>
          </w:p>
          <w:p w14:paraId="75DD7BA0" w14:textId="056D4FCA" w:rsidR="00613340" w:rsidRDefault="00613340" w:rsidP="00904735">
            <w:pPr>
              <w:jc w:val="center"/>
            </w:pPr>
            <w:r>
              <w:t>P4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729F" w14:textId="77777777" w:rsidR="00FF0DBF" w:rsidRDefault="00FF0DBF" w:rsidP="00FF0D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IZL (L)</w:t>
            </w:r>
          </w:p>
          <w:p w14:paraId="4CDCAF19" w14:textId="27DB0E89" w:rsidR="00A76089" w:rsidRDefault="00FF0DBF" w:rsidP="00FF0DBF">
            <w:pPr>
              <w:jc w:val="center"/>
            </w:pPr>
            <w:r>
              <w:rPr>
                <w:lang w:val="en-US"/>
              </w:rPr>
              <w:t>L20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64405EAF" w14:textId="77777777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4936233B" w14:textId="147D4CBF" w:rsidR="00A76089" w:rsidRDefault="004C44E5" w:rsidP="004C44E5">
            <w:pPr>
              <w:jc w:val="center"/>
            </w:pPr>
            <w:r w:rsidRPr="004C44E5">
              <w:rPr>
                <w:color w:val="FF0000"/>
              </w:rPr>
              <w:t>S5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EF4466" w14:textId="77777777" w:rsidR="00FF0DBF" w:rsidRDefault="00FF0DBF" w:rsidP="00FF0D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 (P)</w:t>
            </w:r>
          </w:p>
          <w:p w14:paraId="3CF25D69" w14:textId="7E1FCDD3" w:rsidR="00A76089" w:rsidRDefault="00FF0DBF" w:rsidP="00FF0DBF">
            <w:pPr>
              <w:jc w:val="center"/>
            </w:pPr>
            <w:r>
              <w:rPr>
                <w:lang w:val="en-US"/>
              </w:rPr>
              <w:t>L10A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567EC" w14:textId="77777777" w:rsidR="00FF0DBF" w:rsidRDefault="00FF0DBF" w:rsidP="00FF0D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IPL(L)</w:t>
            </w:r>
          </w:p>
          <w:p w14:paraId="38F649DB" w14:textId="15D0A499" w:rsidR="00A76089" w:rsidRDefault="00FF0DBF" w:rsidP="00FF0DBF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2B54" w14:textId="77777777" w:rsidR="00A76089" w:rsidRDefault="0094159D" w:rsidP="00904735">
            <w:pPr>
              <w:jc w:val="center"/>
            </w:pPr>
            <w:r>
              <w:t>MUL (C)</w:t>
            </w:r>
          </w:p>
          <w:p w14:paraId="43D88791" w14:textId="4B2B75DE" w:rsidR="0094159D" w:rsidRDefault="0094159D" w:rsidP="00904735">
            <w:pPr>
              <w:jc w:val="center"/>
            </w:pPr>
            <w:r>
              <w:t>P4</w:t>
            </w:r>
          </w:p>
        </w:tc>
      </w:tr>
      <w:tr w:rsidR="00A76089" w14:paraId="3107749D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202005F" w14:textId="77777777" w:rsidR="00A76089" w:rsidRPr="00F7140A" w:rsidRDefault="00A7608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1F634B" w14:textId="77777777" w:rsidR="00A76089" w:rsidRDefault="00A7608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3FC3" w14:textId="77777777" w:rsidR="00A76089" w:rsidRDefault="00A7608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5467FE12" w14:textId="77777777" w:rsidR="00A76089" w:rsidRDefault="00A7608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8AD766" w14:textId="77777777" w:rsidR="00A76089" w:rsidRDefault="00A7608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63C3F" w14:textId="77777777" w:rsidR="00A76089" w:rsidRDefault="00A76089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1D15" w14:textId="77777777" w:rsidR="00A76089" w:rsidRDefault="00A76089" w:rsidP="00904735">
            <w:pPr>
              <w:jc w:val="center"/>
            </w:pPr>
          </w:p>
        </w:tc>
      </w:tr>
      <w:tr w:rsidR="00A76089" w14:paraId="5A62C92B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611778A" w14:textId="77777777" w:rsidR="00A76089" w:rsidRPr="00F7140A" w:rsidRDefault="00A7608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D9A036" w14:textId="77777777" w:rsidR="00A76089" w:rsidRDefault="00A7608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0FE2" w14:textId="77777777" w:rsidR="00A76089" w:rsidRDefault="00A7608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114229E5" w14:textId="77777777" w:rsidR="00A76089" w:rsidRDefault="00A7608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4DF309" w14:textId="77777777" w:rsidR="00A76089" w:rsidRDefault="00A7608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166A0" w14:textId="77777777" w:rsidR="00A76089" w:rsidRDefault="00A76089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8D6F" w14:textId="77777777" w:rsidR="00A76089" w:rsidRDefault="00A76089" w:rsidP="00904735">
            <w:pPr>
              <w:jc w:val="center"/>
            </w:pPr>
          </w:p>
        </w:tc>
      </w:tr>
      <w:tr w:rsidR="00A76089" w14:paraId="2B60D184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ACC5B67" w14:textId="77777777" w:rsidR="00A76089" w:rsidRPr="00F7140A" w:rsidRDefault="00A7608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02E170" w14:textId="77777777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2CDB3DA9" w14:textId="328F6200" w:rsidR="00A76089" w:rsidRDefault="004C44E5" w:rsidP="004C44E5">
            <w:pPr>
              <w:jc w:val="center"/>
            </w:pPr>
            <w:r w:rsidRPr="004C44E5">
              <w:rPr>
                <w:color w:val="FF0000"/>
              </w:rPr>
              <w:t>S5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85F39" w14:textId="77777777" w:rsidR="00613340" w:rsidRDefault="00613340" w:rsidP="006133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 (P)</w:t>
            </w:r>
          </w:p>
          <w:p w14:paraId="71D93B8E" w14:textId="5DC58D13" w:rsidR="00A76089" w:rsidRDefault="00613340" w:rsidP="00613340">
            <w:pPr>
              <w:jc w:val="center"/>
            </w:pPr>
            <w:r>
              <w:rPr>
                <w:lang w:val="en-US"/>
              </w:rPr>
              <w:t>L20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20AA793" w14:textId="77777777" w:rsidR="00A76089" w:rsidRDefault="00FF0DBF" w:rsidP="00904735">
            <w:pPr>
              <w:jc w:val="center"/>
            </w:pPr>
            <w:r>
              <w:t>TATL (C)</w:t>
            </w:r>
          </w:p>
          <w:p w14:paraId="56FC4D0E" w14:textId="4EB36BD5" w:rsidR="00FF0DBF" w:rsidRDefault="00FF0DBF" w:rsidP="00904735">
            <w:pPr>
              <w:jc w:val="center"/>
            </w:pPr>
            <w:r>
              <w:t>S12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2B6944" w14:textId="77777777" w:rsidR="00724BC9" w:rsidRDefault="00724BC9" w:rsidP="00724BC9">
            <w:pPr>
              <w:jc w:val="center"/>
            </w:pPr>
            <w:r>
              <w:t xml:space="preserve">JĘZYK OBCY </w:t>
            </w:r>
          </w:p>
          <w:p w14:paraId="61AFABDB" w14:textId="54720522" w:rsidR="00A76089" w:rsidRDefault="00724BC9" w:rsidP="00724BC9">
            <w:pPr>
              <w:jc w:val="center"/>
            </w:pPr>
            <w:r>
              <w:t>J001, J002, J003, J004</w:t>
            </w:r>
          </w:p>
        </w:tc>
      </w:tr>
      <w:tr w:rsidR="00A76089" w14:paraId="25FB677C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C529071" w14:textId="77777777" w:rsidR="00A76089" w:rsidRPr="00F7140A" w:rsidRDefault="00A7608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C1093" w14:textId="77777777" w:rsidR="00A76089" w:rsidRDefault="00A7608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4A2DB" w14:textId="77777777" w:rsidR="00A76089" w:rsidRDefault="00A76089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FE1118B" w14:textId="77777777" w:rsidR="00A76089" w:rsidRDefault="00A7608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5C4CCF" w14:textId="77777777" w:rsidR="00A76089" w:rsidRDefault="00A76089" w:rsidP="00904735">
            <w:pPr>
              <w:jc w:val="center"/>
            </w:pPr>
          </w:p>
        </w:tc>
      </w:tr>
      <w:tr w:rsidR="00A76089" w14:paraId="63298155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8BDC20F" w14:textId="77777777" w:rsidR="00A76089" w:rsidRPr="00F7140A" w:rsidRDefault="00A7608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A9443" w14:textId="77777777" w:rsidR="00A76089" w:rsidRDefault="00A7608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6ADE0" w14:textId="77777777" w:rsidR="00A76089" w:rsidRDefault="00A76089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011FEAF" w14:textId="77777777" w:rsidR="00A76089" w:rsidRDefault="00A7608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CDE07A" w14:textId="77777777" w:rsidR="00A76089" w:rsidRDefault="00A76089" w:rsidP="00904735">
            <w:pPr>
              <w:jc w:val="center"/>
            </w:pPr>
          </w:p>
        </w:tc>
      </w:tr>
      <w:tr w:rsidR="00A76089" w14:paraId="2D485224" w14:textId="77777777" w:rsidTr="00A7608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A5391FD" w14:textId="77777777" w:rsidR="00A76089" w:rsidRPr="00F7140A" w:rsidRDefault="00A7608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4E1074" w14:textId="77777777" w:rsidR="00613340" w:rsidRDefault="00613340" w:rsidP="006133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 (P)</w:t>
            </w:r>
          </w:p>
          <w:p w14:paraId="03147746" w14:textId="25D9F37B" w:rsidR="00A76089" w:rsidRDefault="00613340" w:rsidP="00613340">
            <w:pPr>
              <w:jc w:val="center"/>
            </w:pPr>
            <w:r>
              <w:rPr>
                <w:lang w:val="en-US"/>
              </w:rPr>
              <w:t>L20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C6017" w14:textId="77777777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43305C2C" w14:textId="002F3FE8" w:rsidR="00A76089" w:rsidRDefault="004C44E5" w:rsidP="004C44E5">
            <w:pPr>
              <w:jc w:val="center"/>
            </w:pPr>
            <w:r w:rsidRPr="004C44E5">
              <w:rPr>
                <w:color w:val="FF0000"/>
              </w:rPr>
              <w:t>S5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D01D" w14:textId="77777777" w:rsidR="00A76089" w:rsidRDefault="00A76089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AD8C7FE" w14:textId="77777777" w:rsidR="00A76089" w:rsidRDefault="00A76089" w:rsidP="00904735">
            <w:pPr>
              <w:jc w:val="center"/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67D40F7" w14:textId="77777777" w:rsidR="00A76089" w:rsidRDefault="00FF0DBF" w:rsidP="00904735">
            <w:pPr>
              <w:jc w:val="center"/>
            </w:pPr>
            <w:r>
              <w:t>MTZJ (C)</w:t>
            </w:r>
          </w:p>
          <w:p w14:paraId="75C7101F" w14:textId="27D28BAE" w:rsidR="00FF0DBF" w:rsidRDefault="00FF0DBF" w:rsidP="00904735">
            <w:pPr>
              <w:jc w:val="center"/>
            </w:pPr>
            <w:r>
              <w:t>P4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C2668D" w14:textId="77777777" w:rsidR="00A76089" w:rsidRDefault="00A76089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6CE521A3" w14:textId="77777777" w:rsidR="00A76089" w:rsidRDefault="00A76089" w:rsidP="00904735">
            <w:pPr>
              <w:jc w:val="center"/>
            </w:pPr>
          </w:p>
        </w:tc>
      </w:tr>
      <w:tr w:rsidR="00A76089" w14:paraId="4E081219" w14:textId="77777777" w:rsidTr="00A7608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A840685" w14:textId="77777777" w:rsidR="00A76089" w:rsidRPr="00F7140A" w:rsidRDefault="00A7608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FAF52E" w14:textId="77777777" w:rsidR="00A76089" w:rsidRDefault="00A7608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CCFE2" w14:textId="77777777" w:rsidR="00A76089" w:rsidRDefault="00A76089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F9B3" w14:textId="77777777" w:rsidR="00A76089" w:rsidRDefault="00A76089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C7B37BE" w14:textId="77777777" w:rsidR="00A76089" w:rsidRDefault="00A76089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D75D241" w14:textId="77777777" w:rsidR="00A76089" w:rsidRDefault="00A76089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FD037" w14:textId="77777777" w:rsidR="00A76089" w:rsidRDefault="00A76089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5B3CE8F" w14:textId="77777777" w:rsidR="00A76089" w:rsidRDefault="00A76089" w:rsidP="00904735">
            <w:pPr>
              <w:jc w:val="center"/>
            </w:pPr>
          </w:p>
        </w:tc>
      </w:tr>
      <w:tr w:rsidR="00A76089" w14:paraId="483053EF" w14:textId="77777777" w:rsidTr="00A7608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26AB343B" w14:textId="77777777" w:rsidR="00A76089" w:rsidRPr="00F7140A" w:rsidRDefault="00A7608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F8B89" w14:textId="77777777" w:rsidR="00A76089" w:rsidRDefault="00A7608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8C0EA" w14:textId="77777777" w:rsidR="00A76089" w:rsidRDefault="00A76089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DA90D" w14:textId="77777777" w:rsidR="00A76089" w:rsidRDefault="00A76089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BBB1B9B" w14:textId="77777777" w:rsidR="00A76089" w:rsidRDefault="00A76089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3E950C" w14:textId="77777777" w:rsidR="00A76089" w:rsidRDefault="00A76089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E8C7DF" w14:textId="77777777" w:rsidR="00A76089" w:rsidRDefault="00A76089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4748A009" w14:textId="77777777" w:rsidR="00A76089" w:rsidRDefault="00A76089" w:rsidP="00904735">
            <w:pPr>
              <w:jc w:val="center"/>
            </w:pPr>
          </w:p>
        </w:tc>
      </w:tr>
      <w:tr w:rsidR="00904735" w14:paraId="31246350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0110C96D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C0C06A7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4682D60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BA1B93B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664BE1ED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827249B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60B40A2D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75F73F34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2940AC72" w14:textId="77777777" w:rsidR="00904735" w:rsidRDefault="00904735" w:rsidP="00904735">
            <w:pPr>
              <w:jc w:val="center"/>
            </w:pPr>
          </w:p>
        </w:tc>
      </w:tr>
    </w:tbl>
    <w:p w14:paraId="5C02BBFE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831B70" w14:paraId="07B307D8" w14:textId="77777777" w:rsidTr="001514F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6FF2E77F" w14:textId="77777777" w:rsidR="00831B70" w:rsidRPr="00476618" w:rsidRDefault="00831B70" w:rsidP="00831B70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54A7E660" w14:textId="15B7F83A" w:rsidR="00831B70" w:rsidRPr="004B19A6" w:rsidRDefault="00831B70" w:rsidP="00831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27.04.2024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83DD8CD" w14:textId="06099B61" w:rsidR="00831B70" w:rsidRDefault="00831B70" w:rsidP="00831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28.04.2024</w:t>
            </w:r>
          </w:p>
        </w:tc>
      </w:tr>
      <w:tr w:rsidR="00904735" w14:paraId="229344F7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7A409500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AA10F4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FD49879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9EA26D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E0A12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18CAAAB0" w14:textId="77777777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06C96B82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2E216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CC4820D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BDFC8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88D655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7374969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C1E13E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AEADEF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F78829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D36EB6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4EF1440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1F69FEDF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3202F0FD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5E3E59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2EB96DE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07814A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71F7C80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49C1A4B6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24D8B0D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2803D51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14:paraId="361359D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2B154C91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0637738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180C0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524AF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2CBC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2E19F600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4FF1F57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620F11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EE8DD6F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2683D87F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</w:tr>
      <w:tr w:rsidR="00904735" w14:paraId="33E5DB2D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B2714A4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FB9BC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53956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827D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D2BE521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801F63C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E502E11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5042CF4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5C3D39F9" w14:textId="77777777" w:rsidR="00904735" w:rsidRDefault="00904735" w:rsidP="00904735">
            <w:pPr>
              <w:jc w:val="center"/>
            </w:pPr>
          </w:p>
        </w:tc>
      </w:tr>
      <w:tr w:rsidR="00904735" w14:paraId="55F8E5AB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4161F66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3B90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CBCEE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EA73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CD71E83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3BA4E2D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55CBDF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F7AF458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4AFC8EA3" w14:textId="77777777" w:rsidR="00904735" w:rsidRDefault="00904735" w:rsidP="00904735">
            <w:pPr>
              <w:jc w:val="center"/>
            </w:pPr>
          </w:p>
        </w:tc>
      </w:tr>
      <w:tr w:rsidR="00904735" w14:paraId="37EB3B5C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88FC4E3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81044B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E8431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288F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0A8AF136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F545061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9C4FB6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7AAD4FA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6FB96F2E" w14:textId="77777777" w:rsidR="00904735" w:rsidRDefault="00904735" w:rsidP="00904735">
            <w:pPr>
              <w:jc w:val="center"/>
            </w:pPr>
          </w:p>
        </w:tc>
      </w:tr>
      <w:tr w:rsidR="00904735" w14:paraId="2B85A291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65117CE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0B1C72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4EF663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1DEB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33B7B57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F79093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3721FC8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C3A2754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3E039C08" w14:textId="77777777" w:rsidR="00904735" w:rsidRDefault="00904735" w:rsidP="00904735">
            <w:pPr>
              <w:jc w:val="center"/>
            </w:pPr>
          </w:p>
        </w:tc>
      </w:tr>
      <w:tr w:rsidR="00904735" w14:paraId="0BE2745D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0BA6F57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4E2E3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4F5351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F669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668E586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13A152D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C4B54D5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1026863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646B8537" w14:textId="77777777" w:rsidR="00904735" w:rsidRDefault="00904735" w:rsidP="00904735">
            <w:pPr>
              <w:jc w:val="center"/>
            </w:pPr>
          </w:p>
        </w:tc>
      </w:tr>
      <w:tr w:rsidR="00904735" w14:paraId="0BBF8A19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996BE0C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0596EA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B96EE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EF1F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13736C1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E3C5051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AE23B32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405CC1A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6D73BA50" w14:textId="77777777" w:rsidR="00904735" w:rsidRDefault="00904735" w:rsidP="00904735">
            <w:pPr>
              <w:jc w:val="center"/>
            </w:pPr>
          </w:p>
        </w:tc>
      </w:tr>
      <w:tr w:rsidR="00904735" w14:paraId="308F0FD6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E219E73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C8728C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F5DB7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353B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8D60D1A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6C14AE0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0626891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A523972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3F72C226" w14:textId="77777777" w:rsidR="00904735" w:rsidRDefault="00904735" w:rsidP="00904735">
            <w:pPr>
              <w:jc w:val="center"/>
            </w:pPr>
          </w:p>
        </w:tc>
      </w:tr>
      <w:tr w:rsidR="00904735" w14:paraId="69D63A91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B5F4B06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E0D8F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ADB7A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9775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9A94FEC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F6C0A91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DE4401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FE3A06C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6A8E22B4" w14:textId="77777777" w:rsidR="00904735" w:rsidRDefault="00904735" w:rsidP="00904735">
            <w:pPr>
              <w:jc w:val="center"/>
            </w:pPr>
          </w:p>
        </w:tc>
      </w:tr>
      <w:tr w:rsidR="00904735" w14:paraId="5C26BC21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A91AB16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5D3FBD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2F9D9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B88D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20FADF9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91FE81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1DD548E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301C68C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762A9F1B" w14:textId="77777777" w:rsidR="00904735" w:rsidRDefault="00904735" w:rsidP="00904735">
            <w:pPr>
              <w:jc w:val="center"/>
            </w:pPr>
          </w:p>
        </w:tc>
      </w:tr>
      <w:tr w:rsidR="00904735" w14:paraId="77E0A48B" w14:textId="77777777" w:rsidTr="006003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550C2F5B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891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4A7FF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B26A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29238A4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93C4E4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5F54C73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E82A7A6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75667D45" w14:textId="77777777" w:rsidR="00904735" w:rsidRDefault="00904735" w:rsidP="00904735">
            <w:pPr>
              <w:jc w:val="center"/>
            </w:pPr>
          </w:p>
        </w:tc>
      </w:tr>
      <w:tr w:rsidR="00904735" w14:paraId="2D7F4CC2" w14:textId="77777777" w:rsidTr="006003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01558AB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74873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343B0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88B3B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1B23D8A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2DEF8836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949587C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  <w:tl2br w:val="nil"/>
              <w:tr2bl w:val="nil"/>
            </w:tcBorders>
            <w:shd w:val="clear" w:color="auto" w:fill="FFFFFF"/>
            <w:vAlign w:val="center"/>
          </w:tcPr>
          <w:p w14:paraId="6DD467DC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  <w:tl2br w:val="nil"/>
              <w:tr2bl w:val="nil"/>
            </w:tcBorders>
          </w:tcPr>
          <w:p w14:paraId="08A14276" w14:textId="77777777" w:rsidR="00904735" w:rsidRDefault="00904735" w:rsidP="00904735">
            <w:pPr>
              <w:jc w:val="center"/>
            </w:pPr>
          </w:p>
        </w:tc>
      </w:tr>
      <w:tr w:rsidR="00904735" w14:paraId="4D0F61CD" w14:textId="77777777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07B0888B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A72FCB6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48559F25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7C71DCB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4CCEB5EF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top w:val="nil"/>
              <w:left w:val="single" w:sz="12" w:space="0" w:color="000000"/>
              <w:bottom w:val="nil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31266CB7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2A25689F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top w:val="nil"/>
              <w:left w:val="single" w:sz="12" w:space="0" w:color="auto"/>
              <w:bottom w:val="nil"/>
              <w:tl2br w:val="nil"/>
              <w:tr2bl w:val="nil"/>
            </w:tcBorders>
            <w:shd w:val="clear" w:color="auto" w:fill="BFBFBF"/>
            <w:vAlign w:val="center"/>
          </w:tcPr>
          <w:p w14:paraId="782B61D1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14:paraId="335488C3" w14:textId="77777777" w:rsidR="00904735" w:rsidRDefault="00904735" w:rsidP="00904735">
            <w:pPr>
              <w:jc w:val="center"/>
            </w:pPr>
          </w:p>
        </w:tc>
      </w:tr>
    </w:tbl>
    <w:p w14:paraId="6227E1D1" w14:textId="77777777"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663AE5" w14:paraId="3E6D8B3A" w14:textId="77777777" w:rsidTr="001514F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2F0F01CB" w14:textId="77777777" w:rsidR="00663AE5" w:rsidRPr="00476618" w:rsidRDefault="00663AE5" w:rsidP="00663AE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6DC48DAD" w14:textId="5F51CAC1" w:rsidR="00663AE5" w:rsidRPr="004B19A6" w:rsidRDefault="00663AE5" w:rsidP="00663A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4.05.2024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287C2A3F" w14:textId="1D76BBFC" w:rsidR="00663AE5" w:rsidRDefault="00663AE5" w:rsidP="00663A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5.05.2024</w:t>
            </w:r>
          </w:p>
        </w:tc>
      </w:tr>
      <w:tr w:rsidR="00904735" w14:paraId="7DDFE351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0B830FD5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E03171A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79A072E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B12352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8E9B12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1608014F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11209C34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15417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97C81FC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939D0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1FAFDE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4EAD51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FDB53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31DD201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A0E2DBA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CFD2FB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681C056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5E47EEDC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4C26F2B7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D3A271B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AFAFB5F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8A26B4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23FBB443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0A3F4543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850C36D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0D660D4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1F175C98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2BBD85AB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8A35E3E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32EB6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3F32E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F750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5E09C77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DF6A5B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FF8D5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F9B9B5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655FC52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</w:tr>
      <w:tr w:rsidR="00904735" w14:paraId="41D1B657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0BDCD96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4AC8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B0031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5981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09AD6D87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4F8857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E6991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94B219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D813B6D" w14:textId="77777777" w:rsidR="00904735" w:rsidRDefault="00904735" w:rsidP="00904735">
            <w:pPr>
              <w:jc w:val="center"/>
            </w:pPr>
          </w:p>
        </w:tc>
      </w:tr>
      <w:tr w:rsidR="00904735" w14:paraId="571E571A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54CF71B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095F0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4C478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16D7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45341DA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1F287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216F0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86AC43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C8B4D3A" w14:textId="77777777" w:rsidR="00904735" w:rsidRDefault="00904735" w:rsidP="00904735">
            <w:pPr>
              <w:jc w:val="center"/>
            </w:pPr>
          </w:p>
        </w:tc>
      </w:tr>
      <w:tr w:rsidR="00904735" w14:paraId="5EC3A6BB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20060A7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8C933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B7DE5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A843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FF8E5AA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8F5DA3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7F681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8886DC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DAA7127" w14:textId="77777777" w:rsidR="00904735" w:rsidRDefault="00904735" w:rsidP="00904735">
            <w:pPr>
              <w:jc w:val="center"/>
            </w:pPr>
          </w:p>
        </w:tc>
      </w:tr>
      <w:tr w:rsidR="00904735" w14:paraId="1275FCF2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2E02B4E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E9FADF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A04F1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79C6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0CC8943F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EBFD59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2E53F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017847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D702631" w14:textId="77777777" w:rsidR="00904735" w:rsidRDefault="00904735" w:rsidP="00904735">
            <w:pPr>
              <w:jc w:val="center"/>
            </w:pPr>
          </w:p>
        </w:tc>
      </w:tr>
      <w:tr w:rsidR="00904735" w14:paraId="72D94CE1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3758CE8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B7493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41281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B64D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36CA733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5739B4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D70A0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E699D7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1A8C6A3" w14:textId="77777777" w:rsidR="00904735" w:rsidRDefault="00904735" w:rsidP="00904735">
            <w:pPr>
              <w:jc w:val="center"/>
            </w:pPr>
          </w:p>
        </w:tc>
      </w:tr>
      <w:tr w:rsidR="00904735" w14:paraId="22A9488C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56742B6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6F40B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D1F1E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828F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9E09EC9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86228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A69E8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5DA6CB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ED4BED1" w14:textId="77777777" w:rsidR="00904735" w:rsidRDefault="00904735" w:rsidP="00904735">
            <w:pPr>
              <w:jc w:val="center"/>
            </w:pPr>
          </w:p>
        </w:tc>
      </w:tr>
      <w:tr w:rsidR="00904735" w14:paraId="639F723E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350D68F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41286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79212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8BE3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5326B04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405358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A171B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E5533A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FB6D1E7" w14:textId="77777777" w:rsidR="00904735" w:rsidRDefault="00904735" w:rsidP="00904735">
            <w:pPr>
              <w:jc w:val="center"/>
            </w:pPr>
          </w:p>
        </w:tc>
      </w:tr>
      <w:tr w:rsidR="00904735" w14:paraId="6202066F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6EEA0DE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E578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027F6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ED5E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9F429A8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EEEB32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1BCD8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76A8F4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403C3D22" w14:textId="77777777" w:rsidR="00904735" w:rsidRDefault="00904735" w:rsidP="00904735">
            <w:pPr>
              <w:jc w:val="center"/>
            </w:pPr>
          </w:p>
        </w:tc>
      </w:tr>
      <w:tr w:rsidR="00904735" w14:paraId="582B3A17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2BDC7C4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A54BD9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B8CA9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3584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481E830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B54E1A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24564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ACD03D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64BD95DD" w14:textId="77777777" w:rsidR="00904735" w:rsidRDefault="00904735" w:rsidP="00904735">
            <w:pPr>
              <w:jc w:val="center"/>
            </w:pPr>
          </w:p>
        </w:tc>
      </w:tr>
      <w:tr w:rsidR="00904735" w14:paraId="1A6AF3AB" w14:textId="77777777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D607966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E6E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F9272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DC2F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738B677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C054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B5333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38898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03C0A7C" w14:textId="77777777" w:rsidR="00904735" w:rsidRDefault="00904735" w:rsidP="00904735">
            <w:pPr>
              <w:jc w:val="center"/>
            </w:pPr>
          </w:p>
        </w:tc>
      </w:tr>
      <w:tr w:rsidR="00904735" w14:paraId="057D6853" w14:textId="77777777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4129894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4231D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3E829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E23AB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CCB287F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D4DA7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8DE61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77F97F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1FAB30D7" w14:textId="77777777" w:rsidR="00904735" w:rsidRDefault="00904735" w:rsidP="00904735">
            <w:pPr>
              <w:jc w:val="center"/>
            </w:pPr>
          </w:p>
        </w:tc>
      </w:tr>
      <w:tr w:rsidR="00904735" w14:paraId="069044DE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3717DED1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9CBC747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09A8AFFC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7740B13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29D9980B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BAAA40E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C64808D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36A4AEC3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66D14D53" w14:textId="77777777" w:rsidR="00904735" w:rsidRDefault="00904735" w:rsidP="00904735">
            <w:pPr>
              <w:jc w:val="center"/>
            </w:pPr>
          </w:p>
        </w:tc>
      </w:tr>
    </w:tbl>
    <w:p w14:paraId="67AEB8B6" w14:textId="77777777" w:rsidR="00F04755" w:rsidRDefault="00F04755" w:rsidP="00F04755"/>
    <w:p w14:paraId="34F10392" w14:textId="77777777" w:rsidR="00F04755" w:rsidRDefault="00F04755" w:rsidP="00F04755"/>
    <w:p w14:paraId="1D22CFA2" w14:textId="77777777"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29"/>
        <w:gridCol w:w="11"/>
        <w:gridCol w:w="1577"/>
        <w:gridCol w:w="1467"/>
      </w:tblGrid>
      <w:tr w:rsidR="00A52282" w14:paraId="69F9F178" w14:textId="77777777" w:rsidTr="001514F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5B843A4A" w14:textId="77777777" w:rsidR="00A52282" w:rsidRPr="00476618" w:rsidRDefault="00A52282" w:rsidP="00A52282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7ABD0AD0" w14:textId="2A7C1659" w:rsidR="00A52282" w:rsidRPr="004B19A6" w:rsidRDefault="00A52282" w:rsidP="00A522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11.05.2024</w:t>
            </w:r>
          </w:p>
        </w:tc>
        <w:tc>
          <w:tcPr>
            <w:tcW w:w="2126" w:type="pct"/>
            <w:gridSpan w:val="5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154B6E9" w14:textId="337FB7EA" w:rsidR="00A52282" w:rsidRDefault="00A52282" w:rsidP="00A522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12.05.2024</w:t>
            </w:r>
          </w:p>
        </w:tc>
      </w:tr>
      <w:tr w:rsidR="00904735" w14:paraId="2FE1053F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34B166DB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4C3A65E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0D23094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3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A9E5BB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831F71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5AF1C0DE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66931E45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FD3BD9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1EDB43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26BD2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432623F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BEFDAC4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A8367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F3D717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3365845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E4FC79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29B68AA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29C326C7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0780F831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79BE26B8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EE0668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C9B19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41AECD5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6A075FA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7ECC76F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11ABB14A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02BD0DB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62ADB769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EB37437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E3D3F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05681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6AAE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5206A8D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A49F27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A85CC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6B8281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B7A6CD3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</w:tr>
      <w:tr w:rsidR="00904735" w14:paraId="6C398C1C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D623267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46B89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E69F9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2B08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BF3A6DF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55B877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28605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2C5105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B2D1989" w14:textId="77777777" w:rsidR="00904735" w:rsidRDefault="00904735" w:rsidP="00904735">
            <w:pPr>
              <w:jc w:val="center"/>
            </w:pPr>
          </w:p>
        </w:tc>
      </w:tr>
      <w:tr w:rsidR="00904735" w14:paraId="1268604F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6C10B39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8900D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B36CA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A4B9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7E90FAC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0AF161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B0369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1E9F93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67DC885E" w14:textId="77777777" w:rsidR="00904735" w:rsidRDefault="00904735" w:rsidP="00904735">
            <w:pPr>
              <w:jc w:val="center"/>
            </w:pPr>
          </w:p>
        </w:tc>
      </w:tr>
      <w:tr w:rsidR="00B976C9" w14:paraId="7BB68A2D" w14:textId="77777777" w:rsidTr="00B976C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943683A" w14:textId="77777777" w:rsidR="00B976C9" w:rsidRPr="00F7140A" w:rsidRDefault="00B976C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25562" w14:textId="77777777" w:rsidR="00B976C9" w:rsidRDefault="00B976C9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2620D" w14:textId="77777777" w:rsidR="00B976C9" w:rsidRDefault="00B976C9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5135" w14:textId="77777777" w:rsidR="00B976C9" w:rsidRDefault="00B976C9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7E038D7" w14:textId="77777777" w:rsidR="00B976C9" w:rsidRDefault="00B976C9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F18118" w14:textId="77777777" w:rsidR="00B976C9" w:rsidRDefault="00B976C9" w:rsidP="00904735">
            <w:pPr>
              <w:jc w:val="center"/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CD10" w14:textId="5142A1A4" w:rsidR="00B976C9" w:rsidRDefault="00B976C9" w:rsidP="00B976C9"/>
        </w:tc>
        <w:tc>
          <w:tcPr>
            <w:tcW w:w="108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3F0BDA" w14:textId="43925FAE" w:rsidR="00B976C9" w:rsidRDefault="00B976C9" w:rsidP="00904735">
            <w:pPr>
              <w:jc w:val="center"/>
            </w:pPr>
            <w:r>
              <w:t>MUL (W)</w:t>
            </w:r>
          </w:p>
        </w:tc>
      </w:tr>
      <w:tr w:rsidR="00B976C9" w14:paraId="3C9E8008" w14:textId="77777777" w:rsidTr="00B976C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4DFD457" w14:textId="77777777" w:rsidR="00B976C9" w:rsidRPr="00F7140A" w:rsidRDefault="00B976C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1C7FA" w14:textId="77777777" w:rsidR="00B976C9" w:rsidRDefault="00B976C9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18868" w14:textId="77777777" w:rsidR="00B976C9" w:rsidRDefault="00B976C9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B54E" w14:textId="77777777" w:rsidR="00B976C9" w:rsidRDefault="00B976C9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262A3BAB" w14:textId="77777777" w:rsidR="00B976C9" w:rsidRDefault="00B976C9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FC9CA" w14:textId="77777777" w:rsidR="00B976C9" w:rsidRDefault="00B976C9" w:rsidP="00904735">
            <w:pPr>
              <w:jc w:val="center"/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ED4A" w14:textId="77777777" w:rsidR="00B976C9" w:rsidRDefault="00B976C9" w:rsidP="00904735">
            <w:pPr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2CA40E" w14:textId="0C506E02" w:rsidR="00B976C9" w:rsidRDefault="00B976C9" w:rsidP="00904735">
            <w:pPr>
              <w:jc w:val="center"/>
            </w:pPr>
          </w:p>
        </w:tc>
      </w:tr>
      <w:tr w:rsidR="00B976C9" w14:paraId="6016E7B8" w14:textId="77777777" w:rsidTr="00B976C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7A28FAB" w14:textId="77777777" w:rsidR="00B976C9" w:rsidRPr="00F7140A" w:rsidRDefault="00B976C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E6804" w14:textId="77777777" w:rsidR="00B976C9" w:rsidRDefault="00B976C9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93394" w14:textId="77777777" w:rsidR="00B976C9" w:rsidRDefault="00B976C9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6B3E" w14:textId="77777777" w:rsidR="00B976C9" w:rsidRDefault="00B976C9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48ADF06" w14:textId="77777777" w:rsidR="00B976C9" w:rsidRDefault="00B976C9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9AC2AF" w14:textId="77777777" w:rsidR="00B976C9" w:rsidRDefault="00B976C9" w:rsidP="00904735">
            <w:pPr>
              <w:jc w:val="center"/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4978" w14:textId="77777777" w:rsidR="00B976C9" w:rsidRDefault="00B976C9" w:rsidP="00904735">
            <w:pPr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F9BEBB" w14:textId="15CC0C01" w:rsidR="00B976C9" w:rsidRDefault="00B976C9" w:rsidP="00904735">
            <w:pPr>
              <w:jc w:val="center"/>
            </w:pPr>
          </w:p>
        </w:tc>
      </w:tr>
      <w:tr w:rsidR="00B976C9" w14:paraId="7835D568" w14:textId="77777777" w:rsidTr="00B976C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9C46B3D" w14:textId="77777777" w:rsidR="00B976C9" w:rsidRPr="00F7140A" w:rsidRDefault="00B976C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2E47E" w14:textId="77777777" w:rsidR="00B976C9" w:rsidRDefault="00B976C9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48DBE" w14:textId="77777777" w:rsidR="00B976C9" w:rsidRDefault="00B976C9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6EF1" w14:textId="77777777" w:rsidR="00B976C9" w:rsidRDefault="00B976C9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042E0E0" w14:textId="77777777" w:rsidR="00B976C9" w:rsidRDefault="00B976C9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B9DC99" w14:textId="77777777" w:rsidR="00B976C9" w:rsidRDefault="00B976C9" w:rsidP="00904735">
            <w:pPr>
              <w:jc w:val="center"/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2146" w14:textId="5C385269" w:rsidR="00B976C9" w:rsidRDefault="00B976C9" w:rsidP="00904735">
            <w:pPr>
              <w:jc w:val="center"/>
            </w:pPr>
          </w:p>
        </w:tc>
        <w:tc>
          <w:tcPr>
            <w:tcW w:w="108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55449C" w14:textId="0A55CF51" w:rsidR="00B976C9" w:rsidRDefault="00B976C9" w:rsidP="00904735">
            <w:pPr>
              <w:jc w:val="center"/>
            </w:pPr>
            <w:r>
              <w:t>TATL (W)</w:t>
            </w:r>
          </w:p>
        </w:tc>
      </w:tr>
      <w:tr w:rsidR="00B976C9" w14:paraId="47A8B83D" w14:textId="77777777" w:rsidTr="00B976C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448F496" w14:textId="77777777" w:rsidR="00B976C9" w:rsidRPr="00F7140A" w:rsidRDefault="00B976C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DBF76F" w14:textId="77777777" w:rsidR="00B976C9" w:rsidRDefault="00B976C9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0281A" w14:textId="77777777" w:rsidR="00B976C9" w:rsidRDefault="00B976C9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51ED" w14:textId="77777777" w:rsidR="00B976C9" w:rsidRDefault="00B976C9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7F6BAD3" w14:textId="77777777" w:rsidR="00B976C9" w:rsidRDefault="00B976C9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6A26A9" w14:textId="77777777" w:rsidR="00B976C9" w:rsidRDefault="00B976C9" w:rsidP="00904735">
            <w:pPr>
              <w:jc w:val="center"/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3A86" w14:textId="77777777" w:rsidR="00B976C9" w:rsidRDefault="00B976C9" w:rsidP="00904735">
            <w:pPr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676C0C" w14:textId="56FCE655" w:rsidR="00B976C9" w:rsidRDefault="00B976C9" w:rsidP="00904735">
            <w:pPr>
              <w:jc w:val="center"/>
            </w:pPr>
          </w:p>
        </w:tc>
      </w:tr>
      <w:tr w:rsidR="00B976C9" w14:paraId="1296A730" w14:textId="77777777" w:rsidTr="00B976C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EB0D8A0" w14:textId="77777777" w:rsidR="00B976C9" w:rsidRPr="00F7140A" w:rsidRDefault="00B976C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2B25" w14:textId="77777777" w:rsidR="00B976C9" w:rsidRDefault="00B976C9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B0D0C" w14:textId="77777777" w:rsidR="00B976C9" w:rsidRDefault="00B976C9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60B3" w14:textId="77777777" w:rsidR="00B976C9" w:rsidRDefault="00B976C9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0CCA769E" w14:textId="77777777" w:rsidR="00B976C9" w:rsidRDefault="00B976C9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3538BB" w14:textId="77777777" w:rsidR="00B976C9" w:rsidRDefault="00B976C9" w:rsidP="00904735">
            <w:pPr>
              <w:jc w:val="center"/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1BB8" w14:textId="77777777" w:rsidR="00B976C9" w:rsidRDefault="00B976C9" w:rsidP="00904735">
            <w:pPr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84C56D" w14:textId="072D91AC" w:rsidR="00B976C9" w:rsidRDefault="00B976C9" w:rsidP="00904735">
            <w:pPr>
              <w:jc w:val="center"/>
            </w:pPr>
          </w:p>
        </w:tc>
      </w:tr>
      <w:tr w:rsidR="00B976C9" w14:paraId="5672D28A" w14:textId="77777777" w:rsidTr="00B976C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898A5F1" w14:textId="77777777" w:rsidR="00B976C9" w:rsidRPr="00F7140A" w:rsidRDefault="00B976C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22EFA8" w14:textId="77777777" w:rsidR="00B976C9" w:rsidRDefault="00B976C9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0E974" w14:textId="77777777" w:rsidR="00B976C9" w:rsidRDefault="00B976C9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F6CA" w14:textId="77777777" w:rsidR="00B976C9" w:rsidRDefault="00B976C9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5C0495F" w14:textId="77777777" w:rsidR="00B976C9" w:rsidRDefault="00B976C9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B9EE0" w14:textId="77777777" w:rsidR="00B976C9" w:rsidRDefault="00B976C9" w:rsidP="00904735">
            <w:pPr>
              <w:jc w:val="center"/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2C43" w14:textId="77BE7509" w:rsidR="00B976C9" w:rsidRDefault="00B976C9" w:rsidP="00904735">
            <w:pPr>
              <w:jc w:val="center"/>
            </w:pPr>
          </w:p>
        </w:tc>
        <w:tc>
          <w:tcPr>
            <w:tcW w:w="108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CB972A" w14:textId="45E779CC" w:rsidR="00B976C9" w:rsidRDefault="00B976C9" w:rsidP="00904735">
            <w:pPr>
              <w:jc w:val="center"/>
            </w:pPr>
            <w:r>
              <w:t>OPTL (W)</w:t>
            </w:r>
          </w:p>
        </w:tc>
      </w:tr>
      <w:tr w:rsidR="00B976C9" w14:paraId="4ECAAC5B" w14:textId="77777777" w:rsidTr="00B976C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E03DF63" w14:textId="77777777" w:rsidR="00B976C9" w:rsidRPr="00F7140A" w:rsidRDefault="00B976C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97FB" w14:textId="77777777" w:rsidR="00B976C9" w:rsidRDefault="00B976C9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C48CE" w14:textId="77777777" w:rsidR="00B976C9" w:rsidRDefault="00B976C9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F1C3" w14:textId="77777777" w:rsidR="00B976C9" w:rsidRDefault="00B976C9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1048108" w14:textId="77777777" w:rsidR="00B976C9" w:rsidRDefault="00B976C9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FCC7" w14:textId="77777777" w:rsidR="00B976C9" w:rsidRDefault="00B976C9" w:rsidP="00904735">
            <w:pPr>
              <w:jc w:val="center"/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76F2" w14:textId="77777777" w:rsidR="00B976C9" w:rsidRDefault="00B976C9" w:rsidP="00904735">
            <w:pPr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2197D6" w14:textId="08694108" w:rsidR="00B976C9" w:rsidRDefault="00B976C9" w:rsidP="00904735">
            <w:pPr>
              <w:jc w:val="center"/>
            </w:pPr>
          </w:p>
        </w:tc>
      </w:tr>
      <w:tr w:rsidR="00B976C9" w14:paraId="43F8BFB5" w14:textId="77777777" w:rsidTr="00B976C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50430110" w14:textId="77777777" w:rsidR="00B976C9" w:rsidRPr="00F7140A" w:rsidRDefault="00B976C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CB322" w14:textId="77777777" w:rsidR="00B976C9" w:rsidRDefault="00B976C9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0DD8A" w14:textId="77777777" w:rsidR="00B976C9" w:rsidRDefault="00B976C9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FEE32" w14:textId="77777777" w:rsidR="00B976C9" w:rsidRDefault="00B976C9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B61BFC5" w14:textId="77777777" w:rsidR="00B976C9" w:rsidRDefault="00B976C9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6A69B" w14:textId="77777777" w:rsidR="00B976C9" w:rsidRDefault="00B976C9" w:rsidP="00904735">
            <w:pPr>
              <w:jc w:val="center"/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9597" w14:textId="77777777" w:rsidR="00B976C9" w:rsidRDefault="00B976C9" w:rsidP="00904735">
            <w:pPr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500C68" w14:textId="4C8FD6E9" w:rsidR="00B976C9" w:rsidRDefault="00B976C9" w:rsidP="00904735">
            <w:pPr>
              <w:jc w:val="center"/>
            </w:pPr>
          </w:p>
        </w:tc>
      </w:tr>
      <w:tr w:rsidR="00904735" w14:paraId="751C0802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38DF58FF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B660B19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44C49D77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5D9C0E9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4DCA8CF3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E8E2C1A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5F3EDBE0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09861917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787D2C5E" w14:textId="77777777" w:rsidR="00904735" w:rsidRDefault="00904735" w:rsidP="00904735">
            <w:pPr>
              <w:jc w:val="center"/>
            </w:pPr>
          </w:p>
        </w:tc>
      </w:tr>
    </w:tbl>
    <w:p w14:paraId="4F6C2A4A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958E3" w14:paraId="3BCC20CF" w14:textId="77777777" w:rsidTr="001514F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039F3293" w14:textId="77777777" w:rsidR="009958E3" w:rsidRPr="00476618" w:rsidRDefault="009958E3" w:rsidP="009958E3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0D63F524" w14:textId="357FFC46" w:rsidR="009958E3" w:rsidRPr="004B19A6" w:rsidRDefault="009958E3" w:rsidP="009958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18.05.2024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EC02159" w14:textId="6BBFA2D7" w:rsidR="009958E3" w:rsidRDefault="009958E3" w:rsidP="009958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19.05.2024</w:t>
            </w:r>
          </w:p>
        </w:tc>
      </w:tr>
      <w:tr w:rsidR="00904735" w14:paraId="1E65D05B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211377FF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2EF407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F88CC0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E0713B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08D0E2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37C18F18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42F6FE23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805EB5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FBDFF0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6EC742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830A4C8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3D2E515E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F44C4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B1F246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4C51AE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A5D753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3D4268F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584B7AE4" w14:textId="77777777" w:rsidTr="00A52282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179B4A83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B863F4F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8378AA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CDD63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749F0D3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CBA55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391EB44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FFB7D8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0C48A4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4159D" w:rsidRPr="006A3CAD" w14:paraId="5201F07E" w14:textId="77777777" w:rsidTr="0094159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2B66953" w14:textId="77777777" w:rsidR="0094159D" w:rsidRPr="00F7140A" w:rsidRDefault="0094159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3961582F" w14:textId="31B252A2" w:rsidR="0094159D" w:rsidRPr="006A3CAD" w:rsidRDefault="0094159D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PRZEDSIĘBIORCZOŚĆ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80D904" w14:textId="77777777" w:rsidR="0094159D" w:rsidRPr="006A3CAD" w:rsidRDefault="0094159D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125567" w14:textId="77777777" w:rsidR="0094159D" w:rsidRPr="006A3CAD" w:rsidRDefault="0094159D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634048" w14:textId="77777777" w:rsidR="0094159D" w:rsidRPr="006A3CAD" w:rsidRDefault="0094159D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4A611B3" w14:textId="77777777" w:rsidR="0094159D" w:rsidRPr="006A3CAD" w:rsidRDefault="0094159D" w:rsidP="00904735">
            <w:pPr>
              <w:jc w:val="center"/>
              <w:rPr>
                <w:lang w:val="en-US"/>
              </w:rPr>
            </w:pPr>
          </w:p>
        </w:tc>
      </w:tr>
      <w:tr w:rsidR="0094159D" w14:paraId="63F2140E" w14:textId="77777777" w:rsidTr="0094159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F740444" w14:textId="77777777" w:rsidR="0094159D" w:rsidRPr="00F7140A" w:rsidRDefault="0094159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00989D47" w14:textId="77777777" w:rsidR="0094159D" w:rsidRDefault="0094159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D65D91" w14:textId="77777777" w:rsidR="0094159D" w:rsidRDefault="0094159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D08D65" w14:textId="77777777" w:rsidR="0094159D" w:rsidRDefault="0094159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CD3B86" w14:textId="77777777" w:rsidR="0094159D" w:rsidRDefault="0094159D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527169BB" w14:textId="77777777" w:rsidR="0094159D" w:rsidRDefault="0094159D" w:rsidP="00904735">
            <w:pPr>
              <w:jc w:val="center"/>
            </w:pPr>
          </w:p>
        </w:tc>
      </w:tr>
      <w:tr w:rsidR="0094159D" w14:paraId="3F2BCE0A" w14:textId="77777777" w:rsidTr="0094159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8F85738" w14:textId="77777777" w:rsidR="0094159D" w:rsidRPr="00F7140A" w:rsidRDefault="0094159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55FD1939" w14:textId="77777777" w:rsidR="0094159D" w:rsidRDefault="0094159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BD7F3D" w14:textId="77777777" w:rsidR="0094159D" w:rsidRDefault="0094159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737B4" w14:textId="77777777" w:rsidR="0094159D" w:rsidRDefault="0094159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B0C77C" w14:textId="77777777" w:rsidR="0094159D" w:rsidRDefault="0094159D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26E1CABF" w14:textId="77777777" w:rsidR="0094159D" w:rsidRDefault="0094159D" w:rsidP="00904735">
            <w:pPr>
              <w:jc w:val="center"/>
            </w:pPr>
          </w:p>
        </w:tc>
      </w:tr>
      <w:tr w:rsidR="0094159D" w14:paraId="1AB251E3" w14:textId="77777777" w:rsidTr="0094159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E8C2882" w14:textId="77777777" w:rsidR="0094159D" w:rsidRPr="00F7140A" w:rsidRDefault="0094159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79A4B00B" w14:textId="17F41915" w:rsidR="0094159D" w:rsidRDefault="0094159D" w:rsidP="00904735">
            <w:pPr>
              <w:jc w:val="center"/>
            </w:pPr>
            <w:r>
              <w:t>AUDYT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0312823F" w14:textId="6442694B" w:rsidR="0094159D" w:rsidRDefault="0094159D" w:rsidP="00904735">
            <w:pPr>
              <w:jc w:val="center"/>
            </w:pPr>
            <w:r>
              <w:t>PISTL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1B5598" w14:textId="77777777" w:rsidR="0094159D" w:rsidRDefault="0094159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AF9697" w14:textId="77777777" w:rsidR="0094159D" w:rsidRDefault="0094159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30FEB1" w14:textId="77777777" w:rsidR="0094159D" w:rsidRDefault="0094159D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34A78BFE" w14:textId="77777777" w:rsidR="0094159D" w:rsidRDefault="0094159D" w:rsidP="00904735">
            <w:pPr>
              <w:jc w:val="center"/>
            </w:pPr>
          </w:p>
        </w:tc>
      </w:tr>
      <w:tr w:rsidR="0094159D" w14:paraId="4BCD8702" w14:textId="77777777" w:rsidTr="0094159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5FC374C" w14:textId="77777777" w:rsidR="0094159D" w:rsidRPr="00F7140A" w:rsidRDefault="0094159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3E45D24F" w14:textId="77777777" w:rsidR="0094159D" w:rsidRDefault="0094159D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3C9F4B99" w14:textId="77777777" w:rsidR="0094159D" w:rsidRDefault="0094159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23FFFA" w14:textId="77777777" w:rsidR="0094159D" w:rsidRDefault="0094159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1FFA07" w14:textId="77777777" w:rsidR="0094159D" w:rsidRDefault="0094159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C7C113" w14:textId="77777777" w:rsidR="0094159D" w:rsidRDefault="0094159D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946CA59" w14:textId="77777777" w:rsidR="0094159D" w:rsidRDefault="0094159D" w:rsidP="00904735">
            <w:pPr>
              <w:jc w:val="center"/>
            </w:pPr>
          </w:p>
        </w:tc>
      </w:tr>
      <w:tr w:rsidR="0094159D" w14:paraId="713A7EBA" w14:textId="77777777" w:rsidTr="0094159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6C126ED" w14:textId="77777777" w:rsidR="0094159D" w:rsidRPr="00F7140A" w:rsidRDefault="0094159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0A3CC840" w14:textId="77777777" w:rsidR="0094159D" w:rsidRDefault="0094159D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6467A6AD" w14:textId="77777777" w:rsidR="0094159D" w:rsidRDefault="0094159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723786" w14:textId="77777777" w:rsidR="0094159D" w:rsidRDefault="0094159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C91978" w14:textId="77777777" w:rsidR="0094159D" w:rsidRDefault="0094159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E3124C" w14:textId="77777777" w:rsidR="0094159D" w:rsidRDefault="0094159D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641B146" w14:textId="77777777" w:rsidR="0094159D" w:rsidRDefault="0094159D" w:rsidP="00904735">
            <w:pPr>
              <w:jc w:val="center"/>
            </w:pPr>
          </w:p>
        </w:tc>
      </w:tr>
      <w:tr w:rsidR="0094159D" w14:paraId="7F858CC7" w14:textId="77777777" w:rsidTr="0094159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C1C9D87" w14:textId="77777777" w:rsidR="0094159D" w:rsidRPr="00F7140A" w:rsidRDefault="0094159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09314350" w14:textId="0F56615F" w:rsidR="0094159D" w:rsidRDefault="0094159D" w:rsidP="00904735">
            <w:pPr>
              <w:jc w:val="center"/>
            </w:pPr>
            <w:r>
              <w:t>SZ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2EA07EDA" w14:textId="6D93CC90" w:rsidR="0094159D" w:rsidRDefault="0094159D" w:rsidP="00904735">
            <w:pPr>
              <w:jc w:val="center"/>
            </w:pPr>
            <w:r>
              <w:t>MUL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2F3D2C" w14:textId="77777777" w:rsidR="0094159D" w:rsidRDefault="0094159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4AA1DE" w14:textId="77777777" w:rsidR="0094159D" w:rsidRDefault="0094159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30962B" w14:textId="77777777" w:rsidR="0094159D" w:rsidRDefault="0094159D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01FDC545" w14:textId="77777777" w:rsidR="0094159D" w:rsidRDefault="0094159D" w:rsidP="00904735">
            <w:pPr>
              <w:jc w:val="center"/>
            </w:pPr>
          </w:p>
        </w:tc>
      </w:tr>
      <w:tr w:rsidR="0094159D" w14:paraId="74E58425" w14:textId="77777777" w:rsidTr="0094159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176AEA6" w14:textId="77777777" w:rsidR="0094159D" w:rsidRPr="00F7140A" w:rsidRDefault="0094159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66979DAA" w14:textId="77777777" w:rsidR="0094159D" w:rsidRDefault="0094159D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4B93C5D5" w14:textId="77777777" w:rsidR="0094159D" w:rsidRDefault="0094159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195CE2" w14:textId="77777777" w:rsidR="0094159D" w:rsidRDefault="0094159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0D4882" w14:textId="77777777" w:rsidR="0094159D" w:rsidRDefault="0094159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A36730" w14:textId="77777777" w:rsidR="0094159D" w:rsidRDefault="0094159D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2BA6C9C" w14:textId="77777777" w:rsidR="0094159D" w:rsidRDefault="0094159D" w:rsidP="00904735">
            <w:pPr>
              <w:jc w:val="center"/>
            </w:pPr>
          </w:p>
        </w:tc>
      </w:tr>
      <w:tr w:rsidR="0094159D" w14:paraId="0AC01C46" w14:textId="77777777" w:rsidTr="0094159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40B79CD" w14:textId="77777777" w:rsidR="0094159D" w:rsidRPr="00F7140A" w:rsidRDefault="0094159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7BC232D2" w14:textId="77777777" w:rsidR="0094159D" w:rsidRDefault="0094159D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6B7D98E6" w14:textId="77777777" w:rsidR="0094159D" w:rsidRDefault="0094159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5FA14C" w14:textId="77777777" w:rsidR="0094159D" w:rsidRDefault="0094159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BBB043" w14:textId="77777777" w:rsidR="0094159D" w:rsidRDefault="0094159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65B10A" w14:textId="77777777" w:rsidR="0094159D" w:rsidRDefault="0094159D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A459709" w14:textId="77777777" w:rsidR="0094159D" w:rsidRDefault="0094159D" w:rsidP="00904735">
            <w:pPr>
              <w:jc w:val="center"/>
            </w:pPr>
          </w:p>
        </w:tc>
      </w:tr>
      <w:tr w:rsidR="0094159D" w14:paraId="5FFB73BC" w14:textId="77777777" w:rsidTr="0094159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7096168" w14:textId="77777777" w:rsidR="0094159D" w:rsidRPr="00F7140A" w:rsidRDefault="0094159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775E9878" w14:textId="1DED3E87" w:rsidR="0094159D" w:rsidRDefault="0094159D" w:rsidP="00904735">
            <w:pPr>
              <w:jc w:val="center"/>
            </w:pPr>
            <w:r>
              <w:t>MTZJ (W)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C184D" w14:textId="77777777" w:rsidR="0094159D" w:rsidRDefault="0094159D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020CFA3F" w14:textId="77777777" w:rsidR="0094159D" w:rsidRDefault="0094159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E9062D" w14:textId="77777777" w:rsidR="0094159D" w:rsidRDefault="0094159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9EBB2A" w14:textId="77777777" w:rsidR="0094159D" w:rsidRDefault="0094159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7F361E" w14:textId="77777777" w:rsidR="0094159D" w:rsidRDefault="0094159D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34BDA1E" w14:textId="77777777" w:rsidR="0094159D" w:rsidRDefault="0094159D" w:rsidP="00904735">
            <w:pPr>
              <w:jc w:val="center"/>
            </w:pPr>
          </w:p>
        </w:tc>
      </w:tr>
      <w:tr w:rsidR="0094159D" w14:paraId="7B9A34B6" w14:textId="77777777" w:rsidTr="0094159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C93CE09" w14:textId="77777777" w:rsidR="0094159D" w:rsidRPr="00F7140A" w:rsidRDefault="0094159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BD6B0A" w14:textId="77777777" w:rsidR="0094159D" w:rsidRDefault="0094159D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57B8" w14:textId="77777777" w:rsidR="0094159D" w:rsidRDefault="0094159D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9F1F5B3" w14:textId="77777777" w:rsidR="0094159D" w:rsidRDefault="0094159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6BB54A" w14:textId="77777777" w:rsidR="0094159D" w:rsidRDefault="0094159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168284" w14:textId="77777777" w:rsidR="0094159D" w:rsidRDefault="0094159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9E95B" w14:textId="77777777" w:rsidR="0094159D" w:rsidRDefault="0094159D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E9A2C16" w14:textId="77777777" w:rsidR="0094159D" w:rsidRDefault="0094159D" w:rsidP="00904735">
            <w:pPr>
              <w:jc w:val="center"/>
            </w:pPr>
          </w:p>
        </w:tc>
      </w:tr>
      <w:tr w:rsidR="0094159D" w14:paraId="0934AA06" w14:textId="77777777" w:rsidTr="0094159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65E51989" w14:textId="77777777" w:rsidR="0094159D" w:rsidRPr="00F7140A" w:rsidRDefault="0094159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95899F" w14:textId="77777777" w:rsidR="0094159D" w:rsidRDefault="0094159D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D5BAD" w14:textId="77777777" w:rsidR="0094159D" w:rsidRDefault="0094159D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E42B730" w14:textId="77777777" w:rsidR="0094159D" w:rsidRDefault="0094159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AA73F" w14:textId="77777777" w:rsidR="0094159D" w:rsidRDefault="0094159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6EEA90" w14:textId="77777777" w:rsidR="0094159D" w:rsidRDefault="0094159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296584" w14:textId="77777777" w:rsidR="0094159D" w:rsidRDefault="0094159D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D282C33" w14:textId="77777777" w:rsidR="0094159D" w:rsidRDefault="0094159D" w:rsidP="00904735">
            <w:pPr>
              <w:jc w:val="center"/>
            </w:pPr>
          </w:p>
        </w:tc>
      </w:tr>
      <w:tr w:rsidR="00904735" w14:paraId="548DAF69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446B67A5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773F902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6724BA49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70B6654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5B6155E4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0290091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0007945F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3DD39DE2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7A5CC8BB" w14:textId="77777777" w:rsidR="00904735" w:rsidRDefault="00904735" w:rsidP="00904735">
            <w:pPr>
              <w:jc w:val="center"/>
            </w:pPr>
          </w:p>
        </w:tc>
      </w:tr>
    </w:tbl>
    <w:p w14:paraId="5A8F2430" w14:textId="77777777" w:rsidR="00904735" w:rsidRDefault="00904735" w:rsidP="00F04755"/>
    <w:p w14:paraId="406C257F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85259C" w14:paraId="13B53C4B" w14:textId="77777777" w:rsidTr="001514F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0FE74DBC" w14:textId="77777777" w:rsidR="0085259C" w:rsidRPr="00476618" w:rsidRDefault="0085259C" w:rsidP="0085259C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379DDB8C" w14:textId="773FC107" w:rsidR="0085259C" w:rsidRPr="004B19A6" w:rsidRDefault="0085259C" w:rsidP="008525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25.05.2024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3DFC50D1" w14:textId="37B3E968" w:rsidR="0085259C" w:rsidRDefault="0085259C" w:rsidP="008525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26.05.2024</w:t>
            </w:r>
          </w:p>
        </w:tc>
      </w:tr>
      <w:tr w:rsidR="002E332F" w14:paraId="737A5F77" w14:textId="77777777" w:rsidTr="006003C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2AD6BEF9" w14:textId="77777777"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B691301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90AB7D9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B3BD94D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20C0DCE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14:paraId="46F28CCF" w14:textId="77777777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38AD4AF2" w14:textId="77777777"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B210359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C8A5A93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2C1B350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C08CBEC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6883D7A0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F40C7D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18FD873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66F80BB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EAA4E51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268B3EBD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14:paraId="4BBA1F40" w14:textId="77777777" w:rsidTr="009C458F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6210CB39" w14:textId="77777777"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51245F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8ED221B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425E98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</w:tcPr>
          <w:p w14:paraId="5933BF90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48E90E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5218D95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0341829F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033CBA0C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94159D" w:rsidRPr="006A3CAD" w14:paraId="5F074AB3" w14:textId="77777777" w:rsidTr="009C458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E4DB043" w14:textId="77777777" w:rsidR="0094159D" w:rsidRPr="00F7140A" w:rsidRDefault="0094159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8DB1D1A" w14:textId="77777777" w:rsidR="0094159D" w:rsidRDefault="007452D9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 (C)</w:t>
            </w:r>
          </w:p>
          <w:p w14:paraId="7008E4E9" w14:textId="7A3A8BC0" w:rsidR="007452D9" w:rsidRPr="006A3CAD" w:rsidRDefault="007452D9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P4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A7EEC49" w14:textId="77777777" w:rsidR="0094159D" w:rsidRDefault="007452D9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TATL (C)</w:t>
            </w:r>
          </w:p>
          <w:p w14:paraId="3C86523C" w14:textId="51E3E023" w:rsidR="007452D9" w:rsidRPr="006A3CAD" w:rsidRDefault="007452D9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P10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AEBDAE6" w14:textId="77777777" w:rsidR="0094159D" w:rsidRPr="009C458F" w:rsidRDefault="00DD060B" w:rsidP="006003CD">
            <w:pPr>
              <w:jc w:val="center"/>
              <w:rPr>
                <w:strike/>
                <w:color w:val="BFBFBF" w:themeColor="background1" w:themeShade="BF"/>
                <w:lang w:val="en-US"/>
              </w:rPr>
            </w:pPr>
            <w:r w:rsidRPr="009C458F">
              <w:rPr>
                <w:strike/>
                <w:color w:val="BFBFBF" w:themeColor="background1" w:themeShade="BF"/>
                <w:lang w:val="en-US"/>
              </w:rPr>
              <w:t>SZ (C)</w:t>
            </w:r>
          </w:p>
          <w:p w14:paraId="0B8EF7F4" w14:textId="09E3217C" w:rsidR="00DD060B" w:rsidRPr="006A3CAD" w:rsidRDefault="00DD060B" w:rsidP="006003CD">
            <w:pPr>
              <w:jc w:val="center"/>
              <w:rPr>
                <w:lang w:val="en-US"/>
              </w:rPr>
            </w:pPr>
            <w:r w:rsidRPr="009C458F">
              <w:rPr>
                <w:strike/>
                <w:color w:val="BFBFBF" w:themeColor="background1" w:themeShade="BF"/>
                <w:lang w:val="en-US"/>
              </w:rPr>
              <w:t>L17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4B16" w14:textId="77777777" w:rsidR="008319A1" w:rsidRDefault="008319A1" w:rsidP="008319A1">
            <w:pPr>
              <w:jc w:val="center"/>
            </w:pPr>
            <w:r>
              <w:t>AIN (C)</w:t>
            </w:r>
          </w:p>
          <w:p w14:paraId="3661BFC9" w14:textId="61DF467C" w:rsidR="0094159D" w:rsidRPr="006A3CAD" w:rsidRDefault="008319A1" w:rsidP="008319A1">
            <w:pPr>
              <w:jc w:val="center"/>
              <w:rPr>
                <w:lang w:val="en-US"/>
              </w:rPr>
            </w:pPr>
            <w:r>
              <w:t>P4</w:t>
            </w:r>
          </w:p>
        </w:tc>
      </w:tr>
      <w:tr w:rsidR="0094159D" w14:paraId="1090ED69" w14:textId="77777777" w:rsidTr="009C458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5C99636" w14:textId="77777777" w:rsidR="0094159D" w:rsidRPr="00F7140A" w:rsidRDefault="0094159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4262878" w14:textId="77777777" w:rsidR="0094159D" w:rsidRDefault="0094159D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6AFB61A" w14:textId="77777777" w:rsidR="0094159D" w:rsidRDefault="0094159D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FDDEB0F" w14:textId="77777777" w:rsidR="0094159D" w:rsidRDefault="0094159D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E661" w14:textId="77777777" w:rsidR="0094159D" w:rsidRDefault="0094159D" w:rsidP="006003CD">
            <w:pPr>
              <w:jc w:val="center"/>
            </w:pPr>
          </w:p>
        </w:tc>
      </w:tr>
      <w:tr w:rsidR="0094159D" w14:paraId="24ABAFB7" w14:textId="77777777" w:rsidTr="009C458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2F08447" w14:textId="77777777" w:rsidR="0094159D" w:rsidRPr="00F7140A" w:rsidRDefault="0094159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73A370E" w14:textId="77777777" w:rsidR="0094159D" w:rsidRDefault="0094159D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89B13BE" w14:textId="77777777" w:rsidR="0094159D" w:rsidRDefault="0094159D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6484EEA" w14:textId="77777777" w:rsidR="0094159D" w:rsidRDefault="0094159D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E54E" w14:textId="77777777" w:rsidR="0094159D" w:rsidRDefault="0094159D" w:rsidP="006003CD">
            <w:pPr>
              <w:jc w:val="center"/>
            </w:pPr>
          </w:p>
        </w:tc>
      </w:tr>
      <w:tr w:rsidR="0094159D" w14:paraId="49C6955B" w14:textId="77777777" w:rsidTr="0094159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980B2CE" w14:textId="77777777" w:rsidR="0094159D" w:rsidRPr="00F7140A" w:rsidRDefault="0094159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09C61E5" w14:textId="77777777" w:rsidR="00724BC9" w:rsidRDefault="00724BC9" w:rsidP="00724BC9">
            <w:pPr>
              <w:jc w:val="center"/>
            </w:pPr>
            <w:r>
              <w:t xml:space="preserve">JĘZYK OBCY </w:t>
            </w:r>
          </w:p>
          <w:p w14:paraId="4E454CFB" w14:textId="1A646E8D" w:rsidR="0094159D" w:rsidRDefault="00724BC9" w:rsidP="00724BC9">
            <w:pPr>
              <w:jc w:val="center"/>
            </w:pPr>
            <w:r>
              <w:t>J001, J002, J003, J004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CD63B1D" w14:textId="77777777" w:rsidR="0094159D" w:rsidRDefault="008319A1" w:rsidP="006003CD">
            <w:pPr>
              <w:jc w:val="center"/>
            </w:pPr>
            <w:r>
              <w:t>AIN (C)</w:t>
            </w:r>
          </w:p>
          <w:p w14:paraId="49EB11DD" w14:textId="7F14025B" w:rsidR="008319A1" w:rsidRDefault="008319A1" w:rsidP="006003CD">
            <w:pPr>
              <w:jc w:val="center"/>
            </w:pPr>
            <w:r>
              <w:t>P4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C0D8" w14:textId="77777777" w:rsidR="0094159D" w:rsidRDefault="008319A1" w:rsidP="006003CD">
            <w:pPr>
              <w:jc w:val="center"/>
            </w:pPr>
            <w:r>
              <w:t>OPTL (C)</w:t>
            </w:r>
          </w:p>
          <w:p w14:paraId="106D3CEA" w14:textId="271856F8" w:rsidR="008319A1" w:rsidRDefault="008319A1" w:rsidP="006003CD">
            <w:pPr>
              <w:jc w:val="center"/>
            </w:pPr>
            <w:r>
              <w:t>L17</w:t>
            </w:r>
          </w:p>
        </w:tc>
      </w:tr>
      <w:tr w:rsidR="0094159D" w14:paraId="7BE3DB17" w14:textId="77777777" w:rsidTr="0094159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25C8E50" w14:textId="77777777" w:rsidR="0094159D" w:rsidRPr="00F7140A" w:rsidRDefault="0094159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E89C4B9" w14:textId="77777777" w:rsidR="0094159D" w:rsidRDefault="0094159D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6CB3394" w14:textId="77777777" w:rsidR="0094159D" w:rsidRDefault="0094159D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6C1F" w14:textId="77777777" w:rsidR="0094159D" w:rsidRDefault="0094159D" w:rsidP="006003CD">
            <w:pPr>
              <w:jc w:val="center"/>
            </w:pPr>
          </w:p>
        </w:tc>
      </w:tr>
      <w:tr w:rsidR="0094159D" w14:paraId="4B26BED8" w14:textId="77777777" w:rsidTr="0094159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F590EE4" w14:textId="77777777" w:rsidR="0094159D" w:rsidRPr="00F7140A" w:rsidRDefault="0094159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6679738" w14:textId="77777777" w:rsidR="0094159D" w:rsidRDefault="0094159D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38814FC" w14:textId="77777777" w:rsidR="0094159D" w:rsidRDefault="0094159D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9C74" w14:textId="77777777" w:rsidR="0094159D" w:rsidRDefault="0094159D" w:rsidP="006003CD">
            <w:pPr>
              <w:jc w:val="center"/>
            </w:pPr>
          </w:p>
        </w:tc>
      </w:tr>
      <w:tr w:rsidR="0094159D" w14:paraId="3D56A8C9" w14:textId="77777777" w:rsidTr="0094159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87440DB" w14:textId="77777777" w:rsidR="0094159D" w:rsidRPr="00F7140A" w:rsidRDefault="0094159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EE8E9FA" w14:textId="77777777" w:rsidR="0094159D" w:rsidRDefault="0094159D" w:rsidP="006003CD">
            <w:pPr>
              <w:jc w:val="center"/>
            </w:pP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244AABB" w14:textId="77777777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1864DC30" w14:textId="7F56BEB1" w:rsidR="0094159D" w:rsidRDefault="004C44E5" w:rsidP="004C44E5">
            <w:pPr>
              <w:jc w:val="center"/>
            </w:pPr>
            <w:r w:rsidRPr="004C44E5">
              <w:rPr>
                <w:color w:val="FF0000"/>
              </w:rPr>
              <w:t>S5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65CC529" w14:textId="77777777" w:rsidR="00DD060B" w:rsidRDefault="00DD060B" w:rsidP="00DD06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IZL (L)</w:t>
            </w:r>
          </w:p>
          <w:p w14:paraId="705FD209" w14:textId="1004A192" w:rsidR="0094159D" w:rsidRDefault="00DD060B" w:rsidP="00DD060B">
            <w:pPr>
              <w:jc w:val="center"/>
            </w:pPr>
            <w:r>
              <w:rPr>
                <w:lang w:val="en-US"/>
              </w:rPr>
              <w:t>L20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704E7268" w14:textId="77777777" w:rsidR="00DD060B" w:rsidRDefault="00DD060B" w:rsidP="00DD060B">
            <w:pPr>
              <w:jc w:val="center"/>
            </w:pPr>
            <w:r>
              <w:t>PISTL (L)</w:t>
            </w:r>
          </w:p>
          <w:p w14:paraId="270990BE" w14:textId="0C87E709" w:rsidR="0094159D" w:rsidRDefault="00DD060B" w:rsidP="00DD060B">
            <w:pPr>
              <w:jc w:val="center"/>
            </w:pPr>
            <w:r>
              <w:t>L19A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26A030F" w14:textId="77777777" w:rsidR="0094159D" w:rsidRDefault="008319A1" w:rsidP="006003CD">
            <w:pPr>
              <w:jc w:val="center"/>
            </w:pPr>
            <w:r>
              <w:t>MTZJ (C)</w:t>
            </w:r>
          </w:p>
          <w:p w14:paraId="3D9CB315" w14:textId="1FE364EA" w:rsidR="008319A1" w:rsidRDefault="008319A1" w:rsidP="006003CD">
            <w:pPr>
              <w:jc w:val="center"/>
            </w:pPr>
            <w:r>
              <w:t>P4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FE3C79" w14:textId="77777777" w:rsidR="008319A1" w:rsidRDefault="008319A1" w:rsidP="008319A1">
            <w:pPr>
              <w:jc w:val="center"/>
            </w:pPr>
            <w:r>
              <w:t>PISTL (L)</w:t>
            </w:r>
          </w:p>
          <w:p w14:paraId="3F8F0C2A" w14:textId="40C5C6D6" w:rsidR="0094159D" w:rsidRDefault="008319A1" w:rsidP="008319A1">
            <w:pPr>
              <w:jc w:val="center"/>
            </w:pPr>
            <w:r>
              <w:t>L253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4550C0A9" w14:textId="77777777" w:rsidR="00724931" w:rsidRDefault="00724931" w:rsidP="00724931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6DD2716F" w14:textId="45FBF879" w:rsidR="0094159D" w:rsidRDefault="00724931" w:rsidP="00724931">
            <w:pPr>
              <w:jc w:val="center"/>
            </w:pPr>
            <w:r w:rsidRPr="004C44E5">
              <w:rPr>
                <w:color w:val="FF0000"/>
              </w:rPr>
              <w:t>S5</w:t>
            </w:r>
          </w:p>
        </w:tc>
      </w:tr>
      <w:tr w:rsidR="0094159D" w14:paraId="62C4F021" w14:textId="77777777" w:rsidTr="0094159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095EB6E" w14:textId="77777777" w:rsidR="0094159D" w:rsidRPr="00F7140A" w:rsidRDefault="0094159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275AE95" w14:textId="77777777" w:rsidR="0094159D" w:rsidRDefault="0094159D" w:rsidP="006003CD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7B758E2" w14:textId="77777777" w:rsidR="0094159D" w:rsidRDefault="0094159D" w:rsidP="006003CD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FD985E8" w14:textId="77777777" w:rsidR="0094159D" w:rsidRDefault="0094159D" w:rsidP="006003C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76F2EAC5" w14:textId="77777777" w:rsidR="0094159D" w:rsidRDefault="0094159D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C49318F" w14:textId="77777777" w:rsidR="0094159D" w:rsidRDefault="0094159D" w:rsidP="006003CD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FEF372" w14:textId="77777777" w:rsidR="0094159D" w:rsidRDefault="0094159D" w:rsidP="006003CD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55CE349B" w14:textId="77777777" w:rsidR="0094159D" w:rsidRDefault="0094159D" w:rsidP="006003CD">
            <w:pPr>
              <w:jc w:val="center"/>
            </w:pPr>
          </w:p>
        </w:tc>
      </w:tr>
      <w:tr w:rsidR="0094159D" w14:paraId="144B6F19" w14:textId="77777777" w:rsidTr="0032214A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83D0951" w14:textId="77777777" w:rsidR="0094159D" w:rsidRPr="00F7140A" w:rsidRDefault="0094159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89B2E69" w14:textId="77777777" w:rsidR="0094159D" w:rsidRDefault="0094159D" w:rsidP="006003CD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4503EA6" w14:textId="77777777" w:rsidR="0094159D" w:rsidRDefault="0094159D" w:rsidP="006003CD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5802B3D" w14:textId="77777777" w:rsidR="0094159D" w:rsidRDefault="0094159D" w:rsidP="006003C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0107A133" w14:textId="77777777" w:rsidR="0094159D" w:rsidRDefault="0094159D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61EFBC2" w14:textId="77777777" w:rsidR="0094159D" w:rsidRDefault="0094159D" w:rsidP="006003CD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CE374" w14:textId="77777777" w:rsidR="0094159D" w:rsidRDefault="0094159D" w:rsidP="006003CD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1C9ED483" w14:textId="77777777" w:rsidR="0094159D" w:rsidRDefault="0094159D" w:rsidP="006003CD">
            <w:pPr>
              <w:jc w:val="center"/>
            </w:pPr>
          </w:p>
        </w:tc>
      </w:tr>
      <w:tr w:rsidR="0094159D" w14:paraId="46727DD1" w14:textId="77777777" w:rsidTr="0032214A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CF1CCD4" w14:textId="77777777" w:rsidR="0094159D" w:rsidRPr="00F7140A" w:rsidRDefault="0094159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B69C7C8" w14:textId="77777777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534BA413" w14:textId="44220332" w:rsidR="0094159D" w:rsidRDefault="004C44E5" w:rsidP="004C44E5">
            <w:pPr>
              <w:jc w:val="center"/>
            </w:pPr>
            <w:r w:rsidRPr="004C44E5">
              <w:rPr>
                <w:color w:val="FF0000"/>
              </w:rPr>
              <w:t>S5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7E25C8C" w14:textId="77777777" w:rsidR="0094159D" w:rsidRDefault="0094159D" w:rsidP="006003CD">
            <w:pPr>
              <w:jc w:val="center"/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3CE9BC8" w14:textId="77777777" w:rsidR="00DD060B" w:rsidRDefault="00DD060B" w:rsidP="00DD060B">
            <w:pPr>
              <w:jc w:val="center"/>
            </w:pPr>
            <w:r>
              <w:t>PISTL (L)</w:t>
            </w:r>
          </w:p>
          <w:p w14:paraId="6205330F" w14:textId="183B29F7" w:rsidR="0094159D" w:rsidRDefault="00DD060B" w:rsidP="00DD060B">
            <w:pPr>
              <w:jc w:val="center"/>
            </w:pPr>
            <w:r>
              <w:t>L19A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0F757A89" w14:textId="77777777" w:rsidR="00DD060B" w:rsidRDefault="00DD060B" w:rsidP="00DD06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IZL (L)</w:t>
            </w:r>
          </w:p>
          <w:p w14:paraId="7C84BC3C" w14:textId="28EA8501" w:rsidR="0094159D" w:rsidRDefault="00DD060B" w:rsidP="00DD060B">
            <w:pPr>
              <w:jc w:val="center"/>
            </w:pPr>
            <w:r>
              <w:rPr>
                <w:lang w:val="en-US"/>
              </w:rPr>
              <w:t>L20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363852" w14:textId="77777777" w:rsidR="0094159D" w:rsidRDefault="0094159D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5245" w14:textId="77777777" w:rsidR="0094159D" w:rsidRDefault="0094159D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2FE88C" w14:textId="35F39A1A" w:rsidR="0094159D" w:rsidRDefault="0094159D" w:rsidP="009807FD">
            <w:pPr>
              <w:jc w:val="center"/>
            </w:pP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6EA65E0D" w14:textId="77777777" w:rsidR="008319A1" w:rsidRDefault="008319A1" w:rsidP="008319A1">
            <w:pPr>
              <w:jc w:val="center"/>
            </w:pPr>
            <w:r>
              <w:t>PISTL (L)</w:t>
            </w:r>
          </w:p>
          <w:p w14:paraId="59F927A3" w14:textId="77C60863" w:rsidR="0094159D" w:rsidRDefault="008319A1" w:rsidP="008319A1">
            <w:pPr>
              <w:jc w:val="center"/>
            </w:pPr>
            <w:r>
              <w:t>L</w:t>
            </w:r>
            <w:r w:rsidR="009807FD">
              <w:t>19A</w:t>
            </w:r>
          </w:p>
        </w:tc>
      </w:tr>
      <w:tr w:rsidR="0094159D" w14:paraId="16EB5C70" w14:textId="77777777" w:rsidTr="0032214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3151A074" w14:textId="77777777" w:rsidR="0094159D" w:rsidRPr="00F7140A" w:rsidRDefault="0094159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238560B4" w14:textId="77777777" w:rsidR="0094159D" w:rsidRDefault="0094159D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EDB95B5" w14:textId="77777777" w:rsidR="0094159D" w:rsidRDefault="0094159D" w:rsidP="006003CD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590B230F" w14:textId="77777777" w:rsidR="0094159D" w:rsidRDefault="0094159D" w:rsidP="006003C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2F2F2" w:themeFill="background1" w:themeFillShade="F2"/>
          </w:tcPr>
          <w:p w14:paraId="1B4CDC48" w14:textId="77777777" w:rsidR="0094159D" w:rsidRDefault="0094159D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63DC" w14:textId="77777777" w:rsidR="0094159D" w:rsidRDefault="0094159D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E77B" w14:textId="77777777" w:rsidR="0094159D" w:rsidRDefault="0094159D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73D91" w14:textId="77777777" w:rsidR="0094159D" w:rsidRDefault="0094159D" w:rsidP="006003CD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14A19C06" w14:textId="77777777" w:rsidR="0094159D" w:rsidRDefault="0094159D" w:rsidP="006003CD">
            <w:pPr>
              <w:jc w:val="center"/>
            </w:pPr>
          </w:p>
        </w:tc>
      </w:tr>
      <w:tr w:rsidR="0094159D" w14:paraId="16FB069D" w14:textId="77777777" w:rsidTr="0032214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5E45E863" w14:textId="77777777" w:rsidR="0094159D" w:rsidRPr="00F7140A" w:rsidRDefault="0094159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3AF1048B" w14:textId="77777777" w:rsidR="0094159D" w:rsidRDefault="0094159D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B481586" w14:textId="77777777" w:rsidR="0094159D" w:rsidRDefault="0094159D" w:rsidP="006003CD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276E8508" w14:textId="77777777" w:rsidR="0094159D" w:rsidRDefault="0094159D" w:rsidP="006003C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2F2F2" w:themeFill="background1" w:themeFillShade="F2"/>
          </w:tcPr>
          <w:p w14:paraId="55F24518" w14:textId="77777777" w:rsidR="0094159D" w:rsidRDefault="0094159D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1849B" w14:textId="77777777" w:rsidR="0094159D" w:rsidRDefault="0094159D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14D0" w14:textId="77777777" w:rsidR="0094159D" w:rsidRDefault="0094159D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0359F" w14:textId="77777777" w:rsidR="0094159D" w:rsidRDefault="0094159D" w:rsidP="006003CD">
            <w:pPr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995E83B" w14:textId="77777777" w:rsidR="0094159D" w:rsidRDefault="0094159D" w:rsidP="006003CD">
            <w:pPr>
              <w:jc w:val="center"/>
            </w:pPr>
          </w:p>
        </w:tc>
      </w:tr>
      <w:tr w:rsidR="002E332F" w14:paraId="54C12DD8" w14:textId="77777777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37396D15" w14:textId="77777777"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11A9360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63948E0F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51ABA87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7D72A827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2A9DB93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39597689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38254155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0848325F" w14:textId="77777777" w:rsidR="002E332F" w:rsidRDefault="002E332F" w:rsidP="006003CD">
            <w:pPr>
              <w:jc w:val="center"/>
            </w:pPr>
          </w:p>
        </w:tc>
      </w:tr>
    </w:tbl>
    <w:p w14:paraId="12088E50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E33DD6" w14:paraId="7C0AF24D" w14:textId="77777777" w:rsidTr="001514F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6D485A8B" w14:textId="77777777" w:rsidR="00E33DD6" w:rsidRPr="00476618" w:rsidRDefault="00E33DD6" w:rsidP="00E33DD6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0BC66B47" w14:textId="4F285458" w:rsidR="00E33DD6" w:rsidRDefault="00E33DD6" w:rsidP="00E33D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1.06.2024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560E421B" w14:textId="6A62C755" w:rsidR="00E33DD6" w:rsidRDefault="00E33DD6" w:rsidP="00E33D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2.06.2024</w:t>
            </w:r>
          </w:p>
        </w:tc>
      </w:tr>
      <w:tr w:rsidR="002E332F" w14:paraId="55A77D49" w14:textId="77777777" w:rsidTr="006003C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4AFE74C6" w14:textId="77777777"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ED2B310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42C2C34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DA893FD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424D97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14:paraId="5B086CF4" w14:textId="77777777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157E34C9" w14:textId="77777777"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BBBFA3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EB3A808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D421040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A763CD2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5080867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370F29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B4D9D7F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B9FBF85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A83157F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1DCB495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14:paraId="5D35E77C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6D48A8A6" w14:textId="77777777"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177AEA9C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187115A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B189C2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56FE85B5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7D5C4D5D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5910D61B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75F2A43E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14:paraId="7893E7F0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077506" w:rsidRPr="006A3CAD" w14:paraId="43B59CBF" w14:textId="77777777" w:rsidTr="003003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7FE5F47" w14:textId="77777777" w:rsidR="00077506" w:rsidRPr="00F7140A" w:rsidRDefault="0007750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58107F61" w14:textId="6D650E2B" w:rsidR="00077506" w:rsidRPr="0030030F" w:rsidRDefault="00896ED4" w:rsidP="006003CD">
            <w:pPr>
              <w:jc w:val="center"/>
              <w:rPr>
                <w:highlight w:val="yellow"/>
                <w:lang w:val="en-US"/>
              </w:rPr>
            </w:pPr>
            <w:r w:rsidRPr="0030030F">
              <w:rPr>
                <w:highlight w:val="yellow"/>
                <w:lang w:val="en-US"/>
              </w:rPr>
              <w:t>SZ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1CD24C3F" w14:textId="7E0138C0" w:rsidR="00077506" w:rsidRPr="0030030F" w:rsidRDefault="00896ED4" w:rsidP="006003CD">
            <w:pPr>
              <w:jc w:val="center"/>
              <w:rPr>
                <w:highlight w:val="yellow"/>
                <w:lang w:val="en-US"/>
              </w:rPr>
            </w:pPr>
            <w:r w:rsidRPr="0030030F">
              <w:rPr>
                <w:highlight w:val="yellow"/>
                <w:lang w:val="en-US"/>
              </w:rPr>
              <w:t>MUL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52054979" w14:textId="349383F4" w:rsidR="00077506" w:rsidRPr="006A3CAD" w:rsidRDefault="00E359F1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 (W)</w:t>
            </w: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E099AC" w14:textId="77777777" w:rsidR="00077506" w:rsidRPr="006A3CAD" w:rsidRDefault="00077506" w:rsidP="006003CD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567438D8" w14:textId="77777777" w:rsidR="00077506" w:rsidRPr="006A3CAD" w:rsidRDefault="00077506" w:rsidP="006003CD">
            <w:pPr>
              <w:jc w:val="center"/>
              <w:rPr>
                <w:lang w:val="en-US"/>
              </w:rPr>
            </w:pPr>
          </w:p>
        </w:tc>
      </w:tr>
      <w:tr w:rsidR="00077506" w14:paraId="10967F77" w14:textId="77777777" w:rsidTr="003003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94B22E8" w14:textId="77777777" w:rsidR="00077506" w:rsidRPr="00F7140A" w:rsidRDefault="0007750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4A0FC6CD" w14:textId="77777777" w:rsidR="00077506" w:rsidRPr="0030030F" w:rsidRDefault="00077506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796DF49B" w14:textId="77777777" w:rsidR="00077506" w:rsidRPr="0030030F" w:rsidRDefault="00077506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6A078632" w14:textId="77777777" w:rsidR="00077506" w:rsidRDefault="00077506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B4106B" w14:textId="77777777" w:rsidR="00077506" w:rsidRDefault="00077506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3FE6B40F" w14:textId="77777777" w:rsidR="00077506" w:rsidRDefault="00077506" w:rsidP="006003CD">
            <w:pPr>
              <w:jc w:val="center"/>
            </w:pPr>
          </w:p>
        </w:tc>
      </w:tr>
      <w:tr w:rsidR="00077506" w14:paraId="542A5B36" w14:textId="77777777" w:rsidTr="003003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8A4ADCD" w14:textId="77777777" w:rsidR="00077506" w:rsidRPr="00F7140A" w:rsidRDefault="0007750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56A29413" w14:textId="77777777" w:rsidR="00077506" w:rsidRPr="0030030F" w:rsidRDefault="00077506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3F1EB295" w14:textId="77777777" w:rsidR="00077506" w:rsidRPr="0030030F" w:rsidRDefault="00077506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33FA8FFC" w14:textId="77777777" w:rsidR="00077506" w:rsidRDefault="00077506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E728DEA" w14:textId="77777777" w:rsidR="00077506" w:rsidRDefault="00077506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7BBB1BE7" w14:textId="77777777" w:rsidR="00077506" w:rsidRDefault="00077506" w:rsidP="006003CD">
            <w:pPr>
              <w:jc w:val="center"/>
            </w:pPr>
          </w:p>
        </w:tc>
      </w:tr>
      <w:tr w:rsidR="00077506" w14:paraId="290240BF" w14:textId="77777777" w:rsidTr="003003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7FA0ED7" w14:textId="77777777" w:rsidR="00077506" w:rsidRPr="00F7140A" w:rsidRDefault="0007750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708FB4E4" w14:textId="53B4F1CC" w:rsidR="00077506" w:rsidRPr="0030030F" w:rsidRDefault="00896ED4" w:rsidP="006003CD">
            <w:pPr>
              <w:jc w:val="center"/>
              <w:rPr>
                <w:highlight w:val="yellow"/>
              </w:rPr>
            </w:pPr>
            <w:r w:rsidRPr="0030030F">
              <w:rPr>
                <w:highlight w:val="yellow"/>
              </w:rPr>
              <w:t>AUDYT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3FEC1BFF" w14:textId="1E54FADD" w:rsidR="00077506" w:rsidRPr="0030030F" w:rsidRDefault="00B6728A" w:rsidP="006003CD">
            <w:pPr>
              <w:jc w:val="center"/>
              <w:rPr>
                <w:highlight w:val="yellow"/>
              </w:rPr>
            </w:pPr>
            <w:r w:rsidRPr="0030030F">
              <w:rPr>
                <w:highlight w:val="yellow"/>
              </w:rPr>
              <w:t>OPTL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35C3C3D9" w14:textId="040272A6" w:rsidR="00077506" w:rsidRDefault="00E359F1" w:rsidP="006003CD">
            <w:pPr>
              <w:jc w:val="center"/>
            </w:pPr>
            <w:r>
              <w:t>AUDYT (W)</w:t>
            </w: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23D2975" w14:textId="77777777" w:rsidR="00077506" w:rsidRDefault="00077506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6F6C4E3C" w14:textId="77777777" w:rsidR="00077506" w:rsidRDefault="00077506" w:rsidP="006003CD">
            <w:pPr>
              <w:jc w:val="center"/>
            </w:pPr>
          </w:p>
        </w:tc>
      </w:tr>
      <w:tr w:rsidR="00077506" w14:paraId="1994467C" w14:textId="77777777" w:rsidTr="003003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67A970F" w14:textId="77777777" w:rsidR="00077506" w:rsidRPr="00F7140A" w:rsidRDefault="0007750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3DC92F45" w14:textId="77777777" w:rsidR="00077506" w:rsidRPr="0030030F" w:rsidRDefault="00077506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00CC3CCB" w14:textId="77777777" w:rsidR="00077506" w:rsidRPr="0030030F" w:rsidRDefault="00077506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0A79F87B" w14:textId="77777777" w:rsidR="00077506" w:rsidRDefault="00077506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43E4BB2" w14:textId="77777777" w:rsidR="00077506" w:rsidRDefault="00077506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64EAAA4D" w14:textId="77777777" w:rsidR="00077506" w:rsidRDefault="00077506" w:rsidP="006003CD">
            <w:pPr>
              <w:jc w:val="center"/>
            </w:pPr>
          </w:p>
        </w:tc>
      </w:tr>
      <w:tr w:rsidR="00077506" w14:paraId="613ED3D3" w14:textId="77777777" w:rsidTr="003003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860B5D9" w14:textId="77777777" w:rsidR="00077506" w:rsidRPr="00F7140A" w:rsidRDefault="0007750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1C051112" w14:textId="77777777" w:rsidR="00077506" w:rsidRPr="0030030F" w:rsidRDefault="00077506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28D1A9C7" w14:textId="77777777" w:rsidR="00077506" w:rsidRPr="0030030F" w:rsidRDefault="00077506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3974F9F1" w14:textId="77777777" w:rsidR="00077506" w:rsidRDefault="00077506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7A56C17" w14:textId="77777777" w:rsidR="00077506" w:rsidRDefault="00077506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00308A86" w14:textId="77777777" w:rsidR="00077506" w:rsidRDefault="00077506" w:rsidP="006003CD">
            <w:pPr>
              <w:jc w:val="center"/>
            </w:pPr>
          </w:p>
        </w:tc>
      </w:tr>
      <w:tr w:rsidR="00077506" w14:paraId="0DD59D2C" w14:textId="77777777" w:rsidTr="003003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25138BE" w14:textId="77777777" w:rsidR="00077506" w:rsidRPr="00F7140A" w:rsidRDefault="0007750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6DA19920" w14:textId="210B0F50" w:rsidR="00077506" w:rsidRPr="0030030F" w:rsidRDefault="00896ED4" w:rsidP="006003CD">
            <w:pPr>
              <w:jc w:val="center"/>
              <w:rPr>
                <w:highlight w:val="yellow"/>
              </w:rPr>
            </w:pPr>
            <w:r w:rsidRPr="0030030F">
              <w:rPr>
                <w:highlight w:val="yellow"/>
              </w:rPr>
              <w:t>GO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19F260ED" w14:textId="767CBCD6" w:rsidR="00077506" w:rsidRPr="0030030F" w:rsidRDefault="00E359F1" w:rsidP="006003CD">
            <w:pPr>
              <w:jc w:val="center"/>
              <w:rPr>
                <w:highlight w:val="yellow"/>
              </w:rPr>
            </w:pPr>
            <w:r w:rsidRPr="0030030F">
              <w:rPr>
                <w:highlight w:val="yellow"/>
              </w:rPr>
              <w:t>TATL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1517E767" w14:textId="0E5F9386" w:rsidR="00077506" w:rsidRDefault="00E359F1" w:rsidP="006003CD">
            <w:pPr>
              <w:jc w:val="center"/>
            </w:pPr>
            <w:r>
              <w:t>MTZJ (W)</w:t>
            </w: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1151F94" w14:textId="77777777" w:rsidR="00077506" w:rsidRDefault="00077506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32695459" w14:textId="77777777" w:rsidR="00077506" w:rsidRDefault="00077506" w:rsidP="006003CD">
            <w:pPr>
              <w:jc w:val="center"/>
            </w:pPr>
          </w:p>
        </w:tc>
      </w:tr>
      <w:tr w:rsidR="00077506" w14:paraId="24CAC47B" w14:textId="77777777" w:rsidTr="003003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6FB555C" w14:textId="77777777" w:rsidR="00077506" w:rsidRPr="00F7140A" w:rsidRDefault="0007750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2BDBF236" w14:textId="77777777" w:rsidR="00077506" w:rsidRPr="0030030F" w:rsidRDefault="00077506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6BC9EC76" w14:textId="77777777" w:rsidR="00077506" w:rsidRPr="0030030F" w:rsidRDefault="00077506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4BB62621" w14:textId="77777777" w:rsidR="00077506" w:rsidRDefault="00077506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5E1AE49" w14:textId="77777777" w:rsidR="00077506" w:rsidRDefault="00077506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5DE7E861" w14:textId="77777777" w:rsidR="00077506" w:rsidRDefault="00077506" w:rsidP="006003CD">
            <w:pPr>
              <w:jc w:val="center"/>
            </w:pPr>
          </w:p>
        </w:tc>
      </w:tr>
      <w:tr w:rsidR="00077506" w14:paraId="1D064F20" w14:textId="77777777" w:rsidTr="003003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1E06419" w14:textId="77777777" w:rsidR="00077506" w:rsidRPr="00F7140A" w:rsidRDefault="00077506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335467BB" w14:textId="77777777" w:rsidR="00077506" w:rsidRPr="0030030F" w:rsidRDefault="00077506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7DA19FCD" w14:textId="77777777" w:rsidR="00077506" w:rsidRPr="0030030F" w:rsidRDefault="00077506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0D1D5EFB" w14:textId="77777777" w:rsidR="00077506" w:rsidRDefault="00077506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D18978" w14:textId="77777777" w:rsidR="00077506" w:rsidRDefault="00077506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1393829C" w14:textId="77777777" w:rsidR="00077506" w:rsidRDefault="00077506" w:rsidP="006003CD">
            <w:pPr>
              <w:jc w:val="center"/>
            </w:pPr>
          </w:p>
        </w:tc>
      </w:tr>
      <w:tr w:rsidR="00B6728A" w14:paraId="49A7AFA8" w14:textId="77777777" w:rsidTr="00B6728A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61637CC" w14:textId="77777777" w:rsidR="00B6728A" w:rsidRPr="00F7140A" w:rsidRDefault="00B6728A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308C84FB" w14:textId="1B1126EF" w:rsidR="00B6728A" w:rsidRPr="0030030F" w:rsidRDefault="00B6728A" w:rsidP="006003CD">
            <w:pPr>
              <w:jc w:val="center"/>
              <w:rPr>
                <w:highlight w:val="yellow"/>
              </w:rPr>
            </w:pPr>
            <w:r w:rsidRPr="0030030F">
              <w:rPr>
                <w:highlight w:val="yellow"/>
              </w:rPr>
              <w:t>MTZJ (W)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CC15A9C" w14:textId="77777777" w:rsidR="00B6728A" w:rsidRPr="0030030F" w:rsidRDefault="00B6728A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E9E7BD7" w14:textId="7BCF5A1F" w:rsidR="00B6728A" w:rsidRPr="0030030F" w:rsidRDefault="00B6728A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101B5DB" w14:textId="77777777" w:rsidR="00B6728A" w:rsidRDefault="00B6728A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9AA68BA" w14:textId="77777777" w:rsidR="00B6728A" w:rsidRDefault="00B6728A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807D11" w14:textId="77777777" w:rsidR="00B6728A" w:rsidRDefault="00B6728A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214AB252" w14:textId="77777777" w:rsidR="00B6728A" w:rsidRDefault="00B6728A" w:rsidP="006003CD">
            <w:pPr>
              <w:jc w:val="center"/>
            </w:pPr>
          </w:p>
        </w:tc>
      </w:tr>
      <w:tr w:rsidR="00B6728A" w14:paraId="49064249" w14:textId="77777777" w:rsidTr="00B6728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10A9EE4" w14:textId="77777777" w:rsidR="00B6728A" w:rsidRPr="00F7140A" w:rsidRDefault="00B6728A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3F8FB6A3" w14:textId="77777777" w:rsidR="00B6728A" w:rsidRDefault="00B6728A" w:rsidP="006003CD">
            <w:pPr>
              <w:jc w:val="center"/>
            </w:pPr>
          </w:p>
        </w:tc>
        <w:tc>
          <w:tcPr>
            <w:tcW w:w="556" w:type="pct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BC9E7D3" w14:textId="77777777" w:rsidR="00B6728A" w:rsidRDefault="00B6728A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D5D047B" w14:textId="05DDDF3D" w:rsidR="00B6728A" w:rsidRDefault="00B6728A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481AF30" w14:textId="77777777" w:rsidR="00B6728A" w:rsidRDefault="00B6728A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E2A895E" w14:textId="77777777" w:rsidR="00B6728A" w:rsidRDefault="00B6728A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0E4DF8C" w14:textId="77777777" w:rsidR="00B6728A" w:rsidRDefault="00B6728A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2760D634" w14:textId="77777777" w:rsidR="00B6728A" w:rsidRDefault="00B6728A" w:rsidP="006003CD">
            <w:pPr>
              <w:jc w:val="center"/>
            </w:pPr>
          </w:p>
        </w:tc>
      </w:tr>
      <w:tr w:rsidR="00B6728A" w14:paraId="5E27BEE0" w14:textId="77777777" w:rsidTr="00B6728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029C99B" w14:textId="77777777" w:rsidR="00B6728A" w:rsidRPr="00F7140A" w:rsidRDefault="00B6728A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07C9974" w14:textId="77777777" w:rsidR="00B6728A" w:rsidRDefault="00B6728A" w:rsidP="006003CD">
            <w:pPr>
              <w:jc w:val="center"/>
            </w:pPr>
          </w:p>
        </w:tc>
        <w:tc>
          <w:tcPr>
            <w:tcW w:w="556" w:type="pct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E2894B6" w14:textId="77777777" w:rsidR="00B6728A" w:rsidRDefault="00B6728A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9E985A3" w14:textId="3664A55C" w:rsidR="00B6728A" w:rsidRDefault="00B6728A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1EB899A1" w14:textId="77777777" w:rsidR="00B6728A" w:rsidRDefault="00B6728A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AEA800B" w14:textId="77777777" w:rsidR="00B6728A" w:rsidRDefault="00B6728A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013EF593" w14:textId="77777777" w:rsidR="00B6728A" w:rsidRDefault="00B6728A" w:rsidP="006003CD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5FB821" w14:textId="77777777" w:rsidR="00B6728A" w:rsidRDefault="00B6728A" w:rsidP="006003CD">
            <w:pPr>
              <w:jc w:val="center"/>
            </w:pPr>
          </w:p>
        </w:tc>
      </w:tr>
      <w:tr w:rsidR="002E332F" w14:paraId="7F9A44AC" w14:textId="77777777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35D28A77" w14:textId="77777777"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916D111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2B5F7136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786FE03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60CB60F3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75533C64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1540BAAC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  <w:tl2br w:val="nil"/>
              <w:tr2bl w:val="nil"/>
            </w:tcBorders>
            <w:shd w:val="clear" w:color="auto" w:fill="BFBFBF"/>
            <w:vAlign w:val="center"/>
          </w:tcPr>
          <w:p w14:paraId="6F461327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14:paraId="6E59A19F" w14:textId="77777777" w:rsidR="002E332F" w:rsidRDefault="002E332F" w:rsidP="006003CD">
            <w:pPr>
              <w:jc w:val="center"/>
            </w:pPr>
          </w:p>
        </w:tc>
      </w:tr>
    </w:tbl>
    <w:p w14:paraId="5C497AAF" w14:textId="77777777" w:rsidR="00F04755" w:rsidRDefault="00F04755" w:rsidP="00F04755"/>
    <w:p w14:paraId="09F483B0" w14:textId="77777777"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360AA6" w14:paraId="5DBCA14F" w14:textId="77777777" w:rsidTr="001514F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046CB0F0" w14:textId="77777777" w:rsidR="00360AA6" w:rsidRPr="00476618" w:rsidRDefault="00360AA6" w:rsidP="00360AA6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58CC8AED" w14:textId="63E81119" w:rsidR="00360AA6" w:rsidRDefault="00360AA6" w:rsidP="00360A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8.06.2024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39FA9897" w14:textId="5D97C8BD" w:rsidR="00360AA6" w:rsidRDefault="00360AA6" w:rsidP="00360A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9.06.2024</w:t>
            </w:r>
          </w:p>
        </w:tc>
      </w:tr>
      <w:tr w:rsidR="002E332F" w14:paraId="481CF7F2" w14:textId="77777777" w:rsidTr="006003C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28854657" w14:textId="77777777"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BE84E00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A051A09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0C4A269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2977980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14:paraId="0368BD25" w14:textId="77777777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1A60CD97" w14:textId="77777777"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BBE90F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9E897B3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B109128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59D9148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8DB6AA0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962C15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025DEB3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7DD2DED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B37C015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74D0A577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14:paraId="0F755B7D" w14:textId="77777777" w:rsidTr="00D44C97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642CF21B" w14:textId="77777777"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B50E275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90C6484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78F6C4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7A9F9CBC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584CC8D7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4C1B35B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660A55F7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3590CF81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30030F" w:rsidRPr="006A3CAD" w14:paraId="18C05E28" w14:textId="77777777" w:rsidTr="00D44C9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44372CC" w14:textId="77777777" w:rsidR="0030030F" w:rsidRPr="00F7140A" w:rsidRDefault="0030030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F1220A" w14:textId="77777777" w:rsidR="0030030F" w:rsidRDefault="004D2B76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AIN (C)</w:t>
            </w:r>
          </w:p>
          <w:p w14:paraId="3D6AC349" w14:textId="7D3D77A8" w:rsidR="004D2B76" w:rsidRPr="006A3CAD" w:rsidRDefault="004D2B76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AB06" w14:textId="5550EAFC" w:rsidR="0030030F" w:rsidRPr="006A3CAD" w:rsidRDefault="0030030F" w:rsidP="004D2B76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03F7E76A" w14:textId="77777777" w:rsidR="0030030F" w:rsidRPr="006A3CAD" w:rsidRDefault="0030030F" w:rsidP="006003CD">
            <w:pPr>
              <w:jc w:val="center"/>
              <w:rPr>
                <w:lang w:val="en-US"/>
              </w:rPr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948AE1E" w14:textId="77777777" w:rsidR="004D2B76" w:rsidRDefault="004D2B76" w:rsidP="004D2B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AIN (C)</w:t>
            </w:r>
          </w:p>
          <w:p w14:paraId="2FA2AC8E" w14:textId="144C86DF" w:rsidR="0030030F" w:rsidRPr="006A3CAD" w:rsidRDefault="004D2B76" w:rsidP="004D2B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P4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C29569" w14:textId="77777777" w:rsidR="0030030F" w:rsidRPr="006A3CAD" w:rsidRDefault="0030030F" w:rsidP="006003CD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9EA9E1B" w14:textId="77777777" w:rsidR="0030030F" w:rsidRPr="006A3CAD" w:rsidRDefault="0030030F" w:rsidP="006003CD">
            <w:pPr>
              <w:jc w:val="center"/>
              <w:rPr>
                <w:lang w:val="en-US"/>
              </w:rPr>
            </w:pPr>
          </w:p>
        </w:tc>
      </w:tr>
      <w:tr w:rsidR="0030030F" w14:paraId="790C9BCE" w14:textId="77777777" w:rsidTr="00D44C9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6E8F109" w14:textId="77777777" w:rsidR="0030030F" w:rsidRPr="00F7140A" w:rsidRDefault="0030030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BC7ED" w14:textId="77777777" w:rsidR="0030030F" w:rsidRDefault="0030030F" w:rsidP="006003CD">
            <w:pPr>
              <w:jc w:val="center"/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A75C" w14:textId="77777777" w:rsidR="0030030F" w:rsidRDefault="0030030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A6E7393" w14:textId="77777777" w:rsidR="0030030F" w:rsidRDefault="0030030F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E3153E7" w14:textId="77777777" w:rsidR="0030030F" w:rsidRDefault="0030030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6C89C8" w14:textId="77777777" w:rsidR="0030030F" w:rsidRDefault="0030030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FEE6E5B" w14:textId="77777777" w:rsidR="0030030F" w:rsidRDefault="0030030F" w:rsidP="006003CD">
            <w:pPr>
              <w:jc w:val="center"/>
            </w:pPr>
          </w:p>
        </w:tc>
      </w:tr>
      <w:tr w:rsidR="0030030F" w14:paraId="178C0215" w14:textId="77777777" w:rsidTr="00D44C9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3C22CB0" w14:textId="77777777" w:rsidR="0030030F" w:rsidRPr="00F7140A" w:rsidRDefault="0030030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CD82A3" w14:textId="77777777" w:rsidR="0030030F" w:rsidRDefault="0030030F" w:rsidP="006003CD">
            <w:pPr>
              <w:jc w:val="center"/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97FB" w14:textId="77777777" w:rsidR="0030030F" w:rsidRDefault="0030030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2E8602E" w14:textId="77777777" w:rsidR="0030030F" w:rsidRDefault="0030030F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D418EFF" w14:textId="77777777" w:rsidR="0030030F" w:rsidRDefault="0030030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179BE9" w14:textId="77777777" w:rsidR="0030030F" w:rsidRDefault="0030030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FC51A3B" w14:textId="77777777" w:rsidR="0030030F" w:rsidRDefault="0030030F" w:rsidP="006003CD">
            <w:pPr>
              <w:jc w:val="center"/>
            </w:pPr>
          </w:p>
        </w:tc>
      </w:tr>
      <w:tr w:rsidR="0030030F" w14:paraId="45807860" w14:textId="77777777" w:rsidTr="003003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1389F64" w14:textId="77777777" w:rsidR="0030030F" w:rsidRPr="00F7140A" w:rsidRDefault="0030030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CDEEC6" w14:textId="77777777" w:rsidR="0030030F" w:rsidRDefault="00BC5653" w:rsidP="006003CD">
            <w:pPr>
              <w:jc w:val="center"/>
            </w:pPr>
            <w:r>
              <w:t>GO (C)</w:t>
            </w:r>
          </w:p>
          <w:p w14:paraId="6D1BD24A" w14:textId="7C368C71" w:rsidR="00BC5653" w:rsidRDefault="00BC5653" w:rsidP="006003CD">
            <w:pPr>
              <w:jc w:val="center"/>
            </w:pPr>
            <w:r>
              <w:t>P9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E846165" w14:textId="77777777" w:rsidR="004D2B76" w:rsidRDefault="004D2B76" w:rsidP="004D2B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AIN (C)</w:t>
            </w:r>
          </w:p>
          <w:p w14:paraId="672B112F" w14:textId="6799522E" w:rsidR="0030030F" w:rsidRDefault="004D2B76" w:rsidP="004D2B76">
            <w:pPr>
              <w:jc w:val="center"/>
            </w:pPr>
            <w:r>
              <w:rPr>
                <w:lang w:val="en-US"/>
              </w:rPr>
              <w:t>P4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1383A93" w14:textId="574E177A" w:rsidR="004D2B76" w:rsidRDefault="004D2B76" w:rsidP="004D2B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MTZJ (C)</w:t>
            </w:r>
          </w:p>
          <w:p w14:paraId="65FFF1BB" w14:textId="705D63B4" w:rsidR="0030030F" w:rsidRDefault="004D2B76" w:rsidP="004D2B76">
            <w:pPr>
              <w:jc w:val="center"/>
            </w:pPr>
            <w:r>
              <w:rPr>
                <w:lang w:val="en-US"/>
              </w:rPr>
              <w:t>P9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C801" w14:textId="77777777" w:rsidR="004D2B76" w:rsidRDefault="004D2B76" w:rsidP="004D2B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AIN (C)</w:t>
            </w:r>
          </w:p>
          <w:p w14:paraId="6712562A" w14:textId="366A8C41" w:rsidR="0030030F" w:rsidRDefault="004D2B76" w:rsidP="004D2B76">
            <w:pPr>
              <w:jc w:val="center"/>
            </w:pPr>
            <w:r>
              <w:rPr>
                <w:lang w:val="en-US"/>
              </w:rPr>
              <w:t>P4</w:t>
            </w:r>
          </w:p>
        </w:tc>
      </w:tr>
      <w:tr w:rsidR="0030030F" w14:paraId="73B3715B" w14:textId="77777777" w:rsidTr="003003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C96E306" w14:textId="77777777" w:rsidR="0030030F" w:rsidRPr="00F7140A" w:rsidRDefault="0030030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5EACC1" w14:textId="77777777" w:rsidR="0030030F" w:rsidRDefault="0030030F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1B79257" w14:textId="77777777" w:rsidR="0030030F" w:rsidRDefault="0030030F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A973F74" w14:textId="77777777" w:rsidR="0030030F" w:rsidRDefault="0030030F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1FEB" w14:textId="77777777" w:rsidR="0030030F" w:rsidRDefault="0030030F" w:rsidP="006003CD">
            <w:pPr>
              <w:jc w:val="center"/>
            </w:pPr>
          </w:p>
        </w:tc>
      </w:tr>
      <w:tr w:rsidR="0030030F" w14:paraId="5105B478" w14:textId="77777777" w:rsidTr="003003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6109AFB" w14:textId="77777777" w:rsidR="0030030F" w:rsidRPr="00F7140A" w:rsidRDefault="0030030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F2CF67" w14:textId="77777777" w:rsidR="0030030F" w:rsidRDefault="0030030F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59C8DCF" w14:textId="77777777" w:rsidR="0030030F" w:rsidRDefault="0030030F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6DAC5D4" w14:textId="77777777" w:rsidR="0030030F" w:rsidRDefault="0030030F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FBE8" w14:textId="77777777" w:rsidR="0030030F" w:rsidRDefault="0030030F" w:rsidP="006003CD">
            <w:pPr>
              <w:jc w:val="center"/>
            </w:pPr>
          </w:p>
        </w:tc>
      </w:tr>
      <w:tr w:rsidR="0030030F" w14:paraId="2C237688" w14:textId="77777777" w:rsidTr="003003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2E93A7B" w14:textId="77777777" w:rsidR="0030030F" w:rsidRPr="00F7140A" w:rsidRDefault="0030030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F5E1FA4" w14:textId="77777777" w:rsidR="00724BC9" w:rsidRDefault="00724BC9" w:rsidP="00724BC9">
            <w:pPr>
              <w:jc w:val="center"/>
            </w:pPr>
            <w:r>
              <w:t xml:space="preserve">JĘZYK OBCY </w:t>
            </w:r>
          </w:p>
          <w:p w14:paraId="6103A27C" w14:textId="08F0C567" w:rsidR="0030030F" w:rsidRDefault="00724BC9" w:rsidP="00724BC9">
            <w:pPr>
              <w:jc w:val="center"/>
            </w:pPr>
            <w:r>
              <w:t>J001, J002, J003, J004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E9C124" w14:textId="77777777" w:rsidR="00724BC9" w:rsidRDefault="00724BC9" w:rsidP="00724BC9">
            <w:pPr>
              <w:jc w:val="center"/>
            </w:pPr>
            <w:r>
              <w:t xml:space="preserve">JĘZYK OBCY </w:t>
            </w:r>
          </w:p>
          <w:p w14:paraId="28D91C67" w14:textId="02A3685C" w:rsidR="0030030F" w:rsidRDefault="00724BC9" w:rsidP="00724BC9">
            <w:pPr>
              <w:jc w:val="center"/>
            </w:pPr>
            <w:r>
              <w:t>J001, J002, J003, J004</w:t>
            </w:r>
          </w:p>
        </w:tc>
      </w:tr>
      <w:tr w:rsidR="0030030F" w14:paraId="755B5BE6" w14:textId="77777777" w:rsidTr="003003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7871473" w14:textId="77777777" w:rsidR="0030030F" w:rsidRPr="00F7140A" w:rsidRDefault="0030030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7F26C85" w14:textId="77777777" w:rsidR="0030030F" w:rsidRDefault="0030030F" w:rsidP="006003CD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FF39DB" w14:textId="77777777" w:rsidR="0030030F" w:rsidRDefault="0030030F" w:rsidP="006003CD">
            <w:pPr>
              <w:jc w:val="center"/>
            </w:pPr>
          </w:p>
        </w:tc>
      </w:tr>
      <w:tr w:rsidR="0030030F" w14:paraId="23CB1BF1" w14:textId="77777777" w:rsidTr="003003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CE1827C" w14:textId="77777777" w:rsidR="0030030F" w:rsidRPr="00F7140A" w:rsidRDefault="0030030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7B42476" w14:textId="77777777" w:rsidR="0030030F" w:rsidRDefault="0030030F" w:rsidP="006003CD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B8A09" w14:textId="77777777" w:rsidR="0030030F" w:rsidRDefault="0030030F" w:rsidP="006003CD">
            <w:pPr>
              <w:jc w:val="center"/>
            </w:pPr>
          </w:p>
        </w:tc>
      </w:tr>
      <w:tr w:rsidR="0030030F" w14:paraId="300FF9E2" w14:textId="77777777" w:rsidTr="0030030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1FBA785" w14:textId="77777777" w:rsidR="0030030F" w:rsidRPr="00F7140A" w:rsidRDefault="0030030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3AF536" w14:textId="77777777" w:rsidR="0030030F" w:rsidRDefault="000A0601" w:rsidP="006003CD">
            <w:pPr>
              <w:jc w:val="center"/>
            </w:pPr>
            <w:r>
              <w:t>MTZJ (C)</w:t>
            </w:r>
          </w:p>
          <w:p w14:paraId="0544BA71" w14:textId="6140BD73" w:rsidR="000A0601" w:rsidRDefault="000A0601" w:rsidP="006003CD">
            <w:pPr>
              <w:jc w:val="center"/>
            </w:pPr>
            <w:r>
              <w:t>P4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2817" w14:textId="77777777" w:rsidR="0030030F" w:rsidRDefault="0030030F" w:rsidP="006003CD">
            <w:pPr>
              <w:jc w:val="center"/>
            </w:pP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791A2393" w14:textId="6BA64C01" w:rsidR="000A0601" w:rsidRDefault="000A0601" w:rsidP="000A0601">
            <w:pPr>
              <w:jc w:val="center"/>
            </w:pPr>
            <w:r>
              <w:t>PISTL (</w:t>
            </w:r>
            <w:r w:rsidR="00DF512E">
              <w:t>P</w:t>
            </w:r>
            <w:r>
              <w:t>)</w:t>
            </w:r>
          </w:p>
          <w:p w14:paraId="7F5BC62E" w14:textId="7AD3C798" w:rsidR="0030030F" w:rsidRDefault="000A0601" w:rsidP="000A0601">
            <w:pPr>
              <w:jc w:val="center"/>
            </w:pPr>
            <w:r>
              <w:t>L253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B7609FD" w14:textId="77777777" w:rsidR="0030030F" w:rsidRDefault="00BC5653" w:rsidP="006003CD">
            <w:pPr>
              <w:jc w:val="center"/>
            </w:pPr>
            <w:r>
              <w:t>AUDYT (C)</w:t>
            </w:r>
          </w:p>
          <w:p w14:paraId="5E75B8A7" w14:textId="7FD04B93" w:rsidR="00BC5653" w:rsidRDefault="00BC5653" w:rsidP="006003CD">
            <w:pPr>
              <w:jc w:val="center"/>
            </w:pPr>
            <w:r>
              <w:t>P4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082BA6" w14:textId="77777777" w:rsidR="00DF512E" w:rsidRDefault="00DF512E" w:rsidP="00DF512E">
            <w:pPr>
              <w:jc w:val="center"/>
            </w:pPr>
            <w:r>
              <w:t>PISTL (P)</w:t>
            </w:r>
          </w:p>
          <w:p w14:paraId="6539BA9A" w14:textId="1B7F631D" w:rsidR="0030030F" w:rsidRDefault="00DF512E" w:rsidP="00DF512E">
            <w:pPr>
              <w:jc w:val="center"/>
            </w:pPr>
            <w:r>
              <w:t>L253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2B8A146" w14:textId="77777777" w:rsidR="0030030F" w:rsidRDefault="0030030F" w:rsidP="006003CD">
            <w:pPr>
              <w:jc w:val="center"/>
            </w:pPr>
          </w:p>
        </w:tc>
      </w:tr>
      <w:tr w:rsidR="0030030F" w14:paraId="78232FB1" w14:textId="77777777" w:rsidTr="001514F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6FF22BE4" w14:textId="77777777" w:rsidR="0030030F" w:rsidRPr="00F7140A" w:rsidRDefault="0030030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1CF8A1" w14:textId="77777777" w:rsidR="0030030F" w:rsidRDefault="0030030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0177" w14:textId="77777777" w:rsidR="0030030F" w:rsidRDefault="0030030F" w:rsidP="006003C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46F42F49" w14:textId="77777777" w:rsidR="0030030F" w:rsidRDefault="0030030F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90FB99F" w14:textId="77777777" w:rsidR="0030030F" w:rsidRDefault="0030030F" w:rsidP="006003CD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50C741" w14:textId="77777777" w:rsidR="0030030F" w:rsidRDefault="0030030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24F8CED3" w14:textId="77777777" w:rsidR="0030030F" w:rsidRDefault="0030030F" w:rsidP="006003CD">
            <w:pPr>
              <w:jc w:val="center"/>
            </w:pPr>
          </w:p>
        </w:tc>
      </w:tr>
      <w:tr w:rsidR="0030030F" w14:paraId="476CC3CA" w14:textId="77777777" w:rsidTr="0030030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78E99E98" w14:textId="77777777" w:rsidR="0030030F" w:rsidRPr="00F7140A" w:rsidRDefault="0030030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8850AC" w14:textId="77777777" w:rsidR="0030030F" w:rsidRDefault="0030030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B9AAC" w14:textId="77777777" w:rsidR="0030030F" w:rsidRDefault="0030030F" w:rsidP="006003C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0B97734" w14:textId="77777777" w:rsidR="0030030F" w:rsidRDefault="0030030F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EAFA9F" w14:textId="77777777" w:rsidR="0030030F" w:rsidRDefault="0030030F" w:rsidP="006003CD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9D85D1" w14:textId="77777777" w:rsidR="0030030F" w:rsidRDefault="0030030F" w:rsidP="006003CD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4E239DE2" w14:textId="77777777" w:rsidR="0030030F" w:rsidRDefault="0030030F" w:rsidP="006003CD">
            <w:pPr>
              <w:jc w:val="center"/>
            </w:pPr>
          </w:p>
        </w:tc>
      </w:tr>
      <w:tr w:rsidR="002E332F" w14:paraId="049B0D5A" w14:textId="77777777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329FEA4F" w14:textId="77777777"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BECAEF1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02003004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C3EC279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6EB77E90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07F4CA8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EAC83B2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3B454C7C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6C93FE98" w14:textId="77777777" w:rsidR="002E332F" w:rsidRDefault="002E332F" w:rsidP="006003CD">
            <w:pPr>
              <w:jc w:val="center"/>
            </w:pPr>
          </w:p>
        </w:tc>
      </w:tr>
    </w:tbl>
    <w:p w14:paraId="4B5BDA2F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422816" w14:paraId="4F061DD2" w14:textId="77777777" w:rsidTr="001514F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1DCE2886" w14:textId="77777777" w:rsidR="00422816" w:rsidRPr="00476618" w:rsidRDefault="00422816" w:rsidP="00422816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08F5624B" w14:textId="582C6663" w:rsidR="00422816" w:rsidRDefault="00422816" w:rsidP="00422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15.06.2024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8C880E8" w14:textId="2EB43E9C" w:rsidR="00422816" w:rsidRDefault="00422816" w:rsidP="00422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16.06.2024</w:t>
            </w:r>
          </w:p>
        </w:tc>
      </w:tr>
      <w:tr w:rsidR="00A16779" w14:paraId="49AD28A8" w14:textId="77777777" w:rsidTr="006003C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38B2DD74" w14:textId="77777777" w:rsidR="00A16779" w:rsidRPr="00476618" w:rsidRDefault="00A16779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0E66EA7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32FC965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B4E0188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9D9014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A16779" w:rsidRPr="00F8261E" w14:paraId="31006A9C" w14:textId="77777777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12FD8342" w14:textId="77777777" w:rsidR="00A16779" w:rsidRPr="00476618" w:rsidRDefault="00A16779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A146BB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0233FEA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357AE88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5CF4590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BAC7AF6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F5D414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BD6039E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C55A415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8491BF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44D8173D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</w:p>
        </w:tc>
      </w:tr>
      <w:tr w:rsidR="00A16779" w:rsidRPr="006A3CAD" w14:paraId="2765978F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7806A847" w14:textId="77777777" w:rsidR="00A16779" w:rsidRPr="00F7140A" w:rsidRDefault="00A16779" w:rsidP="00600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272A22E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2C4983F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11AB69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6FE9C52A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63DDD5B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E61EB10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4D839A28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4CBDC619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</w:tr>
      <w:tr w:rsidR="00BC5653" w:rsidRPr="006A3CAD" w14:paraId="7E1081EB" w14:textId="77777777" w:rsidTr="00BC5653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F7400B1" w14:textId="77777777" w:rsidR="00BC5653" w:rsidRPr="00F7140A" w:rsidRDefault="00BC5653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55FE1F" w14:textId="77777777" w:rsidR="00BC5653" w:rsidRDefault="00BC5653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 (C)</w:t>
            </w:r>
          </w:p>
          <w:p w14:paraId="0D42CB4D" w14:textId="56C03790" w:rsidR="00BC5653" w:rsidRPr="006A3CAD" w:rsidRDefault="00BC5653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0D28" w14:textId="77777777" w:rsidR="00BC5653" w:rsidRPr="006A3CAD" w:rsidRDefault="00BC5653" w:rsidP="006003CD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CCB9C9C" w14:textId="77777777" w:rsidR="00BC5653" w:rsidRPr="006A3CAD" w:rsidRDefault="00BC5653" w:rsidP="006003CD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43E7C8" w14:textId="77777777" w:rsidR="00BC5653" w:rsidRPr="006A3CAD" w:rsidRDefault="00BC5653" w:rsidP="006003CD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FDF10" w14:textId="77777777" w:rsidR="00BC5653" w:rsidRPr="006A3CAD" w:rsidRDefault="00BC5653" w:rsidP="006003CD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BD48DF" w14:textId="77777777" w:rsidR="00BC5653" w:rsidRPr="006A3CAD" w:rsidRDefault="00BC5653" w:rsidP="006003CD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4FA1679B" w14:textId="77777777" w:rsidR="00BC5653" w:rsidRPr="006A3CAD" w:rsidRDefault="00BC5653" w:rsidP="006003CD">
            <w:pPr>
              <w:jc w:val="center"/>
              <w:rPr>
                <w:lang w:val="en-US"/>
              </w:rPr>
            </w:pPr>
          </w:p>
        </w:tc>
      </w:tr>
      <w:tr w:rsidR="00BC5653" w14:paraId="25714673" w14:textId="77777777" w:rsidTr="00BC5653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A5501B1" w14:textId="77777777" w:rsidR="00BC5653" w:rsidRPr="00F7140A" w:rsidRDefault="00BC5653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31DEB7" w14:textId="77777777" w:rsidR="00BC5653" w:rsidRDefault="00BC5653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F144" w14:textId="77777777" w:rsidR="00BC5653" w:rsidRDefault="00BC5653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BE98EED" w14:textId="77777777" w:rsidR="00BC5653" w:rsidRDefault="00BC5653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1CF00B" w14:textId="77777777" w:rsidR="00BC5653" w:rsidRDefault="00BC5653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19696" w14:textId="77777777" w:rsidR="00BC5653" w:rsidRDefault="00BC5653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6AC1FF" w14:textId="77777777" w:rsidR="00BC5653" w:rsidRDefault="00BC5653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4AA134BE" w14:textId="77777777" w:rsidR="00BC5653" w:rsidRDefault="00BC5653" w:rsidP="006003CD">
            <w:pPr>
              <w:jc w:val="center"/>
            </w:pPr>
          </w:p>
        </w:tc>
      </w:tr>
      <w:tr w:rsidR="00BC5653" w14:paraId="1716E3C3" w14:textId="77777777" w:rsidTr="00BC5653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5A87310" w14:textId="77777777" w:rsidR="00BC5653" w:rsidRPr="00F7140A" w:rsidRDefault="00BC5653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682018" w14:textId="77777777" w:rsidR="00BC5653" w:rsidRDefault="00BC5653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00E0" w14:textId="77777777" w:rsidR="00BC5653" w:rsidRDefault="00BC5653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5C26824" w14:textId="77777777" w:rsidR="00BC5653" w:rsidRDefault="00BC5653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2213F4" w14:textId="77777777" w:rsidR="00BC5653" w:rsidRDefault="00BC5653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64608B" w14:textId="77777777" w:rsidR="00BC5653" w:rsidRDefault="00BC5653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D8735D" w14:textId="77777777" w:rsidR="00BC5653" w:rsidRDefault="00BC5653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7CE797A" w14:textId="77777777" w:rsidR="00BC5653" w:rsidRDefault="00BC5653" w:rsidP="006003CD">
            <w:pPr>
              <w:jc w:val="center"/>
            </w:pPr>
          </w:p>
        </w:tc>
      </w:tr>
      <w:tr w:rsidR="00BC5653" w14:paraId="0E12D6B5" w14:textId="77777777" w:rsidTr="00BC5653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42C6A48" w14:textId="77777777" w:rsidR="00BC5653" w:rsidRPr="00F7140A" w:rsidRDefault="00BC5653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BC97D7" w14:textId="77777777" w:rsidR="00BC5653" w:rsidRDefault="00BC5653" w:rsidP="006003CD">
            <w:pPr>
              <w:jc w:val="center"/>
            </w:pPr>
            <w:r>
              <w:t>MTZJ (C)</w:t>
            </w:r>
          </w:p>
          <w:p w14:paraId="0004CC4F" w14:textId="66C39BAC" w:rsidR="00BC5653" w:rsidRDefault="00BC5653" w:rsidP="006003CD">
            <w:pPr>
              <w:jc w:val="center"/>
            </w:pPr>
            <w:r>
              <w:t>P4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970A" w14:textId="77777777" w:rsidR="00BC5653" w:rsidRDefault="00BC5653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7953825" w14:textId="77777777" w:rsidR="00BC5653" w:rsidRDefault="00BC5653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97BF28" w14:textId="77777777" w:rsidR="00BC5653" w:rsidRDefault="00BC5653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D2198" w14:textId="77777777" w:rsidR="00BC5653" w:rsidRDefault="00BC5653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4EA9AC" w14:textId="77777777" w:rsidR="00BC5653" w:rsidRDefault="00BC5653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3D00313" w14:textId="77777777" w:rsidR="00BC5653" w:rsidRDefault="00BC5653" w:rsidP="006003CD">
            <w:pPr>
              <w:jc w:val="center"/>
            </w:pPr>
          </w:p>
        </w:tc>
      </w:tr>
      <w:tr w:rsidR="00BC5653" w14:paraId="6649164F" w14:textId="77777777" w:rsidTr="00BC5653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3C39953" w14:textId="77777777" w:rsidR="00BC5653" w:rsidRPr="00F7140A" w:rsidRDefault="00BC5653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53CF64" w14:textId="77777777" w:rsidR="00BC5653" w:rsidRDefault="00BC5653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FFA8" w14:textId="77777777" w:rsidR="00BC5653" w:rsidRDefault="00BC5653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B278FB8" w14:textId="77777777" w:rsidR="00BC5653" w:rsidRDefault="00BC5653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C16ED2" w14:textId="77777777" w:rsidR="00BC5653" w:rsidRDefault="00BC5653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53433" w14:textId="77777777" w:rsidR="00BC5653" w:rsidRDefault="00BC5653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704E10" w14:textId="77777777" w:rsidR="00BC5653" w:rsidRDefault="00BC5653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196F84DF" w14:textId="77777777" w:rsidR="00BC5653" w:rsidRDefault="00BC5653" w:rsidP="006003CD">
            <w:pPr>
              <w:jc w:val="center"/>
            </w:pPr>
          </w:p>
        </w:tc>
      </w:tr>
      <w:tr w:rsidR="00BC5653" w14:paraId="519B596C" w14:textId="77777777" w:rsidTr="00BC5653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CE9B07D" w14:textId="77777777" w:rsidR="00BC5653" w:rsidRPr="00F7140A" w:rsidRDefault="00BC5653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473A62" w14:textId="77777777" w:rsidR="00BC5653" w:rsidRDefault="00BC5653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9992" w14:textId="77777777" w:rsidR="00BC5653" w:rsidRDefault="00BC5653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2EB32F4" w14:textId="77777777" w:rsidR="00BC5653" w:rsidRDefault="00BC5653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EAE54" w14:textId="77777777" w:rsidR="00BC5653" w:rsidRDefault="00BC5653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2B7BE" w14:textId="77777777" w:rsidR="00BC5653" w:rsidRDefault="00BC5653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8FA4BA" w14:textId="77777777" w:rsidR="00BC5653" w:rsidRDefault="00BC5653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25AF4FF6" w14:textId="77777777" w:rsidR="00BC5653" w:rsidRDefault="00BC5653" w:rsidP="006003CD">
            <w:pPr>
              <w:jc w:val="center"/>
            </w:pPr>
          </w:p>
        </w:tc>
      </w:tr>
      <w:tr w:rsidR="00BC5653" w14:paraId="49228B2E" w14:textId="77777777" w:rsidTr="001514F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FC261E5" w14:textId="77777777" w:rsidR="00BC5653" w:rsidRPr="00F7140A" w:rsidRDefault="00BC5653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76C152" w14:textId="77777777" w:rsidR="00BC5653" w:rsidRDefault="00BC5653" w:rsidP="006003CD">
            <w:pPr>
              <w:jc w:val="center"/>
            </w:pPr>
            <w:r>
              <w:t>AUDYT (C)</w:t>
            </w:r>
          </w:p>
          <w:p w14:paraId="7C188936" w14:textId="3FF830F5" w:rsidR="00BC5653" w:rsidRDefault="00BC5653" w:rsidP="006003CD">
            <w:pPr>
              <w:jc w:val="center"/>
            </w:pPr>
            <w:r>
              <w:t>P4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73A2" w14:textId="77777777" w:rsidR="00BC5653" w:rsidRDefault="00BC5653" w:rsidP="00BC5653">
            <w:pPr>
              <w:jc w:val="center"/>
            </w:pPr>
            <w:r>
              <w:t>PISTL (P)</w:t>
            </w:r>
          </w:p>
          <w:p w14:paraId="5454E450" w14:textId="737F246A" w:rsidR="00BC5653" w:rsidRDefault="00BC5653" w:rsidP="00BC5653">
            <w:pPr>
              <w:jc w:val="center"/>
            </w:pPr>
            <w:r>
              <w:t>L</w:t>
            </w:r>
            <w:r w:rsidR="00E01D52">
              <w:t>19A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3AE531DD" w14:textId="77777777" w:rsidR="004C44E5" w:rsidRDefault="004C44E5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57C7A91A" w14:textId="05B6CB6C" w:rsidR="00BC5653" w:rsidRDefault="004C44E5" w:rsidP="004C44E5">
            <w:pPr>
              <w:jc w:val="center"/>
            </w:pPr>
            <w:r w:rsidRPr="004C44E5">
              <w:rPr>
                <w:color w:val="FF0000"/>
              </w:rPr>
              <w:t>S5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AF34B2" w14:textId="77777777" w:rsidR="00BC5653" w:rsidRDefault="00BC5653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559DE" w14:textId="77777777" w:rsidR="00BC5653" w:rsidRDefault="00BC5653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D5853E" w14:textId="77777777" w:rsidR="00BC5653" w:rsidRDefault="00BC5653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965956E" w14:textId="77777777" w:rsidR="00BC5653" w:rsidRDefault="00BC5653" w:rsidP="006003CD">
            <w:pPr>
              <w:jc w:val="center"/>
            </w:pPr>
          </w:p>
        </w:tc>
      </w:tr>
      <w:tr w:rsidR="00BC5653" w14:paraId="444F3658" w14:textId="77777777" w:rsidTr="001514F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D42450B" w14:textId="77777777" w:rsidR="00BC5653" w:rsidRPr="00F7140A" w:rsidRDefault="00BC5653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FC56A6" w14:textId="77777777" w:rsidR="00BC5653" w:rsidRDefault="00BC5653" w:rsidP="006003CD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EBA2" w14:textId="77777777" w:rsidR="00BC5653" w:rsidRDefault="00BC5653" w:rsidP="006003C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212081B7" w14:textId="77777777" w:rsidR="00BC5653" w:rsidRDefault="00BC5653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1D177A" w14:textId="77777777" w:rsidR="00BC5653" w:rsidRDefault="00BC5653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AA6E5" w14:textId="77777777" w:rsidR="00BC5653" w:rsidRDefault="00BC5653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817788" w14:textId="77777777" w:rsidR="00BC5653" w:rsidRDefault="00BC5653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8D37C2A" w14:textId="77777777" w:rsidR="00BC5653" w:rsidRDefault="00BC5653" w:rsidP="006003CD">
            <w:pPr>
              <w:jc w:val="center"/>
            </w:pPr>
          </w:p>
        </w:tc>
      </w:tr>
      <w:tr w:rsidR="00BC5653" w14:paraId="4A9E5F77" w14:textId="77777777" w:rsidTr="001514F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DE494B4" w14:textId="77777777" w:rsidR="00BC5653" w:rsidRPr="00F7140A" w:rsidRDefault="00BC5653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8DA749" w14:textId="77777777" w:rsidR="00BC5653" w:rsidRDefault="00BC5653" w:rsidP="006003CD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56F1" w14:textId="77777777" w:rsidR="00BC5653" w:rsidRDefault="00BC5653" w:rsidP="006003C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46AF109A" w14:textId="77777777" w:rsidR="00BC5653" w:rsidRDefault="00BC5653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1CAE80" w14:textId="77777777" w:rsidR="00BC5653" w:rsidRDefault="00BC5653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F3412" w14:textId="77777777" w:rsidR="00BC5653" w:rsidRDefault="00BC5653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5D92FE" w14:textId="77777777" w:rsidR="00BC5653" w:rsidRDefault="00BC5653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BDD0F3C" w14:textId="77777777" w:rsidR="00BC5653" w:rsidRDefault="00BC5653" w:rsidP="006003CD">
            <w:pPr>
              <w:jc w:val="center"/>
            </w:pPr>
          </w:p>
        </w:tc>
      </w:tr>
      <w:tr w:rsidR="009C458F" w14:paraId="233F989B" w14:textId="77777777" w:rsidTr="009C458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8C13CEF" w14:textId="77777777" w:rsidR="009C458F" w:rsidRPr="00F7140A" w:rsidRDefault="009C458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AC9DD8" w14:textId="77777777" w:rsidR="009C458F" w:rsidRPr="009C458F" w:rsidRDefault="009C458F" w:rsidP="009C458F">
            <w:pPr>
              <w:jc w:val="center"/>
              <w:rPr>
                <w:b/>
                <w:bCs/>
                <w:color w:val="E36C0A" w:themeColor="accent6" w:themeShade="BF"/>
                <w:lang w:val="en-US"/>
              </w:rPr>
            </w:pPr>
            <w:r w:rsidRPr="009C458F">
              <w:rPr>
                <w:b/>
                <w:bCs/>
                <w:color w:val="E36C0A" w:themeColor="accent6" w:themeShade="BF"/>
                <w:lang w:val="en-US"/>
              </w:rPr>
              <w:t>SZ (C)</w:t>
            </w:r>
          </w:p>
          <w:p w14:paraId="32CC2127" w14:textId="2DB6A6D0" w:rsidR="009C458F" w:rsidRDefault="009C458F" w:rsidP="009C458F">
            <w:pPr>
              <w:jc w:val="center"/>
            </w:pPr>
            <w:r w:rsidRPr="009C458F">
              <w:rPr>
                <w:color w:val="E36C0A" w:themeColor="accent6" w:themeShade="BF"/>
              </w:rPr>
              <w:t>P4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C8D2" w14:textId="77777777" w:rsidR="009C458F" w:rsidRDefault="009C458F" w:rsidP="004C44E5">
            <w:pPr>
              <w:jc w:val="center"/>
              <w:rPr>
                <w:color w:val="FF0000"/>
              </w:rPr>
            </w:pPr>
            <w:r w:rsidRPr="004C44E5">
              <w:rPr>
                <w:color w:val="FF0000"/>
              </w:rPr>
              <w:t xml:space="preserve">SEM </w:t>
            </w:r>
          </w:p>
          <w:p w14:paraId="5C20B35A" w14:textId="3DA1E7C5" w:rsidR="009C458F" w:rsidRDefault="009C458F" w:rsidP="004C44E5">
            <w:pPr>
              <w:jc w:val="center"/>
            </w:pPr>
            <w:r w:rsidRPr="004C44E5">
              <w:rPr>
                <w:color w:val="FF0000"/>
              </w:rPr>
              <w:t>S5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5325CE68" w14:textId="77777777" w:rsidR="009C458F" w:rsidRDefault="009C458F" w:rsidP="00E01D52">
            <w:pPr>
              <w:jc w:val="center"/>
            </w:pPr>
            <w:r>
              <w:t>PISTL (P)</w:t>
            </w:r>
          </w:p>
          <w:p w14:paraId="6D8D69E5" w14:textId="6C6C5474" w:rsidR="009C458F" w:rsidRDefault="009C458F" w:rsidP="00E01D52">
            <w:pPr>
              <w:jc w:val="center"/>
            </w:pPr>
            <w:r>
              <w:t>L19A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246D1A" w14:textId="77777777" w:rsidR="009C458F" w:rsidRDefault="009C458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A627A" w14:textId="77777777" w:rsidR="009C458F" w:rsidRDefault="009C458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20A89B" w14:textId="77777777" w:rsidR="009C458F" w:rsidRDefault="009C458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2F10451" w14:textId="77777777" w:rsidR="009C458F" w:rsidRDefault="009C458F" w:rsidP="006003CD">
            <w:pPr>
              <w:jc w:val="center"/>
            </w:pPr>
          </w:p>
        </w:tc>
      </w:tr>
      <w:tr w:rsidR="009C458F" w14:paraId="4AD9D3F4" w14:textId="77777777" w:rsidTr="009C458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59CE2B7A" w14:textId="77777777" w:rsidR="009C458F" w:rsidRPr="00F7140A" w:rsidRDefault="009C458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740C61" w14:textId="77777777" w:rsidR="009C458F" w:rsidRDefault="009C458F" w:rsidP="006003CD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CFF0" w14:textId="77777777" w:rsidR="009C458F" w:rsidRDefault="009C458F" w:rsidP="006003C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5034F6D7" w14:textId="77777777" w:rsidR="009C458F" w:rsidRDefault="009C458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68FB" w14:textId="77777777" w:rsidR="009C458F" w:rsidRDefault="009C458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E149D" w14:textId="77777777" w:rsidR="009C458F" w:rsidRDefault="009C458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9A40D" w14:textId="77777777" w:rsidR="009C458F" w:rsidRDefault="009C458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E075879" w14:textId="77777777" w:rsidR="009C458F" w:rsidRDefault="009C458F" w:rsidP="006003CD">
            <w:pPr>
              <w:jc w:val="center"/>
            </w:pPr>
          </w:p>
        </w:tc>
      </w:tr>
      <w:tr w:rsidR="009C458F" w14:paraId="79F50144" w14:textId="77777777" w:rsidTr="009C458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21A501BF" w14:textId="77777777" w:rsidR="009C458F" w:rsidRPr="00F7140A" w:rsidRDefault="009C458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593869" w14:textId="77777777" w:rsidR="009C458F" w:rsidRDefault="009C458F" w:rsidP="006003CD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5E06B" w14:textId="77777777" w:rsidR="009C458F" w:rsidRDefault="009C458F" w:rsidP="006003C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70F65A1" w14:textId="77777777" w:rsidR="009C458F" w:rsidRDefault="009C458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A9598" w14:textId="77777777" w:rsidR="009C458F" w:rsidRDefault="009C458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09ECB1" w14:textId="77777777" w:rsidR="009C458F" w:rsidRDefault="009C458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CA2189" w14:textId="77777777" w:rsidR="009C458F" w:rsidRDefault="009C458F" w:rsidP="006003CD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5D755970" w14:textId="77777777" w:rsidR="009C458F" w:rsidRDefault="009C458F" w:rsidP="006003CD">
            <w:pPr>
              <w:jc w:val="center"/>
            </w:pPr>
          </w:p>
        </w:tc>
      </w:tr>
      <w:tr w:rsidR="00A16779" w14:paraId="4D9F38F3" w14:textId="77777777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473E76E7" w14:textId="77777777" w:rsidR="00A16779" w:rsidRPr="00F7140A" w:rsidRDefault="00A16779" w:rsidP="006003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26456A8" w14:textId="77777777" w:rsidR="00A16779" w:rsidRDefault="00A16779" w:rsidP="006003CD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1E5D4399" w14:textId="77777777" w:rsidR="00A16779" w:rsidRDefault="00A16779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AF712E1" w14:textId="77777777" w:rsidR="00A16779" w:rsidRDefault="00A16779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739C3AD2" w14:textId="77777777" w:rsidR="00A16779" w:rsidRDefault="00A16779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B897882" w14:textId="77777777" w:rsidR="00A16779" w:rsidRDefault="00A16779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3E0F48E" w14:textId="77777777" w:rsidR="00A16779" w:rsidRDefault="00A16779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1812E9EB" w14:textId="77777777" w:rsidR="00A16779" w:rsidRDefault="00A16779" w:rsidP="006003CD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28A49970" w14:textId="77777777" w:rsidR="00A16779" w:rsidRDefault="00A16779" w:rsidP="006003CD">
            <w:pPr>
              <w:jc w:val="center"/>
            </w:pPr>
          </w:p>
        </w:tc>
      </w:tr>
    </w:tbl>
    <w:p w14:paraId="7058A541" w14:textId="77777777" w:rsidR="001602AF" w:rsidRPr="001602AF" w:rsidRDefault="001602AF" w:rsidP="00A16779"/>
    <w:sectPr w:rsidR="001602AF" w:rsidRPr="001602AF" w:rsidSect="00723CD9">
      <w:pgSz w:w="16838" w:h="11906" w:orient="landscape"/>
      <w:pgMar w:top="360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ED"/>
    <w:rsid w:val="000056EE"/>
    <w:rsid w:val="000174E6"/>
    <w:rsid w:val="0003452D"/>
    <w:rsid w:val="00034F8D"/>
    <w:rsid w:val="000365C6"/>
    <w:rsid w:val="00037221"/>
    <w:rsid w:val="0006525E"/>
    <w:rsid w:val="00072270"/>
    <w:rsid w:val="00077506"/>
    <w:rsid w:val="00093278"/>
    <w:rsid w:val="000A0601"/>
    <w:rsid w:val="000A793F"/>
    <w:rsid w:val="000B2172"/>
    <w:rsid w:val="000C497E"/>
    <w:rsid w:val="000D392F"/>
    <w:rsid w:val="000E0E90"/>
    <w:rsid w:val="000E1296"/>
    <w:rsid w:val="000E2579"/>
    <w:rsid w:val="000E7458"/>
    <w:rsid w:val="00103CBE"/>
    <w:rsid w:val="00104092"/>
    <w:rsid w:val="00121102"/>
    <w:rsid w:val="00130776"/>
    <w:rsid w:val="001308DF"/>
    <w:rsid w:val="0013438F"/>
    <w:rsid w:val="001364D5"/>
    <w:rsid w:val="00144431"/>
    <w:rsid w:val="00144584"/>
    <w:rsid w:val="001454D2"/>
    <w:rsid w:val="001514F5"/>
    <w:rsid w:val="001602AF"/>
    <w:rsid w:val="00160C7A"/>
    <w:rsid w:val="00163791"/>
    <w:rsid w:val="00170656"/>
    <w:rsid w:val="001708E4"/>
    <w:rsid w:val="00193E32"/>
    <w:rsid w:val="001C0F81"/>
    <w:rsid w:val="001D2B3E"/>
    <w:rsid w:val="001E1231"/>
    <w:rsid w:val="001F1F8A"/>
    <w:rsid w:val="001F770A"/>
    <w:rsid w:val="00200D8B"/>
    <w:rsid w:val="002054B0"/>
    <w:rsid w:val="0021204E"/>
    <w:rsid w:val="00217A2F"/>
    <w:rsid w:val="002251ED"/>
    <w:rsid w:val="0022726B"/>
    <w:rsid w:val="002667EE"/>
    <w:rsid w:val="002675EB"/>
    <w:rsid w:val="002744B8"/>
    <w:rsid w:val="0028570F"/>
    <w:rsid w:val="002937D3"/>
    <w:rsid w:val="002C2467"/>
    <w:rsid w:val="002D3EAC"/>
    <w:rsid w:val="002D65E0"/>
    <w:rsid w:val="002E0979"/>
    <w:rsid w:val="002E332F"/>
    <w:rsid w:val="0030030F"/>
    <w:rsid w:val="00311D29"/>
    <w:rsid w:val="0032214A"/>
    <w:rsid w:val="00324F5A"/>
    <w:rsid w:val="003315F2"/>
    <w:rsid w:val="00335FF0"/>
    <w:rsid w:val="00340E12"/>
    <w:rsid w:val="003478B8"/>
    <w:rsid w:val="003539BE"/>
    <w:rsid w:val="00360AA6"/>
    <w:rsid w:val="00364280"/>
    <w:rsid w:val="003770CF"/>
    <w:rsid w:val="0038630A"/>
    <w:rsid w:val="003A1B79"/>
    <w:rsid w:val="003A36FF"/>
    <w:rsid w:val="003B50CB"/>
    <w:rsid w:val="003C1C2D"/>
    <w:rsid w:val="003D08A1"/>
    <w:rsid w:val="003E22B9"/>
    <w:rsid w:val="003E3892"/>
    <w:rsid w:val="00404F0E"/>
    <w:rsid w:val="00411802"/>
    <w:rsid w:val="00422816"/>
    <w:rsid w:val="00435515"/>
    <w:rsid w:val="0047559F"/>
    <w:rsid w:val="00476618"/>
    <w:rsid w:val="00485F39"/>
    <w:rsid w:val="004931A2"/>
    <w:rsid w:val="004A5287"/>
    <w:rsid w:val="004B19A6"/>
    <w:rsid w:val="004C083E"/>
    <w:rsid w:val="004C2701"/>
    <w:rsid w:val="004C44E5"/>
    <w:rsid w:val="004D2B76"/>
    <w:rsid w:val="004F4F09"/>
    <w:rsid w:val="00501F51"/>
    <w:rsid w:val="005035B0"/>
    <w:rsid w:val="00506920"/>
    <w:rsid w:val="0051672F"/>
    <w:rsid w:val="005303CA"/>
    <w:rsid w:val="005349DE"/>
    <w:rsid w:val="00540B5D"/>
    <w:rsid w:val="00565068"/>
    <w:rsid w:val="00582170"/>
    <w:rsid w:val="005B4DB1"/>
    <w:rsid w:val="005C3AE4"/>
    <w:rsid w:val="005C4420"/>
    <w:rsid w:val="005F7344"/>
    <w:rsid w:val="006003CD"/>
    <w:rsid w:val="00606C31"/>
    <w:rsid w:val="006102BA"/>
    <w:rsid w:val="00611999"/>
    <w:rsid w:val="00613340"/>
    <w:rsid w:val="006152B5"/>
    <w:rsid w:val="0063588D"/>
    <w:rsid w:val="00641286"/>
    <w:rsid w:val="00652F72"/>
    <w:rsid w:val="00663AE5"/>
    <w:rsid w:val="006658CA"/>
    <w:rsid w:val="006848E7"/>
    <w:rsid w:val="006868B5"/>
    <w:rsid w:val="00696C03"/>
    <w:rsid w:val="006A194F"/>
    <w:rsid w:val="006A2876"/>
    <w:rsid w:val="006A2FFA"/>
    <w:rsid w:val="006A3AE9"/>
    <w:rsid w:val="006A3CAD"/>
    <w:rsid w:val="006B6409"/>
    <w:rsid w:val="006C373F"/>
    <w:rsid w:val="006C6647"/>
    <w:rsid w:val="006C7895"/>
    <w:rsid w:val="006D184A"/>
    <w:rsid w:val="006E1A0E"/>
    <w:rsid w:val="006F3047"/>
    <w:rsid w:val="00705EA2"/>
    <w:rsid w:val="00720240"/>
    <w:rsid w:val="00723CD9"/>
    <w:rsid w:val="00724931"/>
    <w:rsid w:val="00724BC9"/>
    <w:rsid w:val="007452D9"/>
    <w:rsid w:val="00785D8B"/>
    <w:rsid w:val="0079253C"/>
    <w:rsid w:val="007D051B"/>
    <w:rsid w:val="007D7C95"/>
    <w:rsid w:val="007F1878"/>
    <w:rsid w:val="00803977"/>
    <w:rsid w:val="00806DF8"/>
    <w:rsid w:val="00806F08"/>
    <w:rsid w:val="00822491"/>
    <w:rsid w:val="008300FA"/>
    <w:rsid w:val="008319A1"/>
    <w:rsid w:val="00831B70"/>
    <w:rsid w:val="00833635"/>
    <w:rsid w:val="008454FD"/>
    <w:rsid w:val="00847F16"/>
    <w:rsid w:val="0085259C"/>
    <w:rsid w:val="00864A13"/>
    <w:rsid w:val="00871A62"/>
    <w:rsid w:val="00880AEA"/>
    <w:rsid w:val="00887485"/>
    <w:rsid w:val="00887AF3"/>
    <w:rsid w:val="00896ED4"/>
    <w:rsid w:val="008A026A"/>
    <w:rsid w:val="008A4087"/>
    <w:rsid w:val="008A7E51"/>
    <w:rsid w:val="008C0151"/>
    <w:rsid w:val="008C5D10"/>
    <w:rsid w:val="008E04B3"/>
    <w:rsid w:val="00904735"/>
    <w:rsid w:val="00905B9F"/>
    <w:rsid w:val="009139F8"/>
    <w:rsid w:val="0094159D"/>
    <w:rsid w:val="009547C0"/>
    <w:rsid w:val="00961B9D"/>
    <w:rsid w:val="009706A7"/>
    <w:rsid w:val="009807FD"/>
    <w:rsid w:val="009958E3"/>
    <w:rsid w:val="009B1B35"/>
    <w:rsid w:val="009C458F"/>
    <w:rsid w:val="009E336F"/>
    <w:rsid w:val="00A05E8F"/>
    <w:rsid w:val="00A16779"/>
    <w:rsid w:val="00A251B6"/>
    <w:rsid w:val="00A4480B"/>
    <w:rsid w:val="00A52282"/>
    <w:rsid w:val="00A60343"/>
    <w:rsid w:val="00A61B6A"/>
    <w:rsid w:val="00A65DDA"/>
    <w:rsid w:val="00A76089"/>
    <w:rsid w:val="00A77276"/>
    <w:rsid w:val="00AD0823"/>
    <w:rsid w:val="00AD4ECB"/>
    <w:rsid w:val="00AE03D5"/>
    <w:rsid w:val="00B1565E"/>
    <w:rsid w:val="00B6728A"/>
    <w:rsid w:val="00B7001C"/>
    <w:rsid w:val="00B72E54"/>
    <w:rsid w:val="00B82BED"/>
    <w:rsid w:val="00B832A6"/>
    <w:rsid w:val="00B85082"/>
    <w:rsid w:val="00B976C9"/>
    <w:rsid w:val="00BA1DBE"/>
    <w:rsid w:val="00BB066C"/>
    <w:rsid w:val="00BC1D1A"/>
    <w:rsid w:val="00BC5653"/>
    <w:rsid w:val="00BE5450"/>
    <w:rsid w:val="00BF3FFC"/>
    <w:rsid w:val="00C05063"/>
    <w:rsid w:val="00C106F6"/>
    <w:rsid w:val="00C143AC"/>
    <w:rsid w:val="00C273C4"/>
    <w:rsid w:val="00C41E29"/>
    <w:rsid w:val="00C57495"/>
    <w:rsid w:val="00C57CF5"/>
    <w:rsid w:val="00C86AD0"/>
    <w:rsid w:val="00C87E21"/>
    <w:rsid w:val="00C87E24"/>
    <w:rsid w:val="00C92004"/>
    <w:rsid w:val="00CA532F"/>
    <w:rsid w:val="00CC2C53"/>
    <w:rsid w:val="00CE1A46"/>
    <w:rsid w:val="00CE3186"/>
    <w:rsid w:val="00CE5449"/>
    <w:rsid w:val="00D0386D"/>
    <w:rsid w:val="00D038A1"/>
    <w:rsid w:val="00D05DED"/>
    <w:rsid w:val="00D35CC1"/>
    <w:rsid w:val="00D36E69"/>
    <w:rsid w:val="00D44C97"/>
    <w:rsid w:val="00D6681F"/>
    <w:rsid w:val="00D67E0B"/>
    <w:rsid w:val="00D80659"/>
    <w:rsid w:val="00D81EF6"/>
    <w:rsid w:val="00D84088"/>
    <w:rsid w:val="00D85DF8"/>
    <w:rsid w:val="00D9093B"/>
    <w:rsid w:val="00D90D90"/>
    <w:rsid w:val="00D93B2A"/>
    <w:rsid w:val="00DA1528"/>
    <w:rsid w:val="00DA411B"/>
    <w:rsid w:val="00DB5D7A"/>
    <w:rsid w:val="00DD060B"/>
    <w:rsid w:val="00DE3391"/>
    <w:rsid w:val="00DE7103"/>
    <w:rsid w:val="00DF512E"/>
    <w:rsid w:val="00E01D52"/>
    <w:rsid w:val="00E06233"/>
    <w:rsid w:val="00E32D13"/>
    <w:rsid w:val="00E33DD6"/>
    <w:rsid w:val="00E359F1"/>
    <w:rsid w:val="00E41275"/>
    <w:rsid w:val="00E433C6"/>
    <w:rsid w:val="00E52C7E"/>
    <w:rsid w:val="00E65386"/>
    <w:rsid w:val="00E80FBF"/>
    <w:rsid w:val="00E950BF"/>
    <w:rsid w:val="00EE33CA"/>
    <w:rsid w:val="00EE45DE"/>
    <w:rsid w:val="00F04755"/>
    <w:rsid w:val="00F0665E"/>
    <w:rsid w:val="00F1227E"/>
    <w:rsid w:val="00F31D2A"/>
    <w:rsid w:val="00F32B8F"/>
    <w:rsid w:val="00F4771A"/>
    <w:rsid w:val="00F56311"/>
    <w:rsid w:val="00F702B3"/>
    <w:rsid w:val="00F70AE2"/>
    <w:rsid w:val="00F7140A"/>
    <w:rsid w:val="00F8261E"/>
    <w:rsid w:val="00F973D8"/>
    <w:rsid w:val="00FB3D5A"/>
    <w:rsid w:val="00FB76DE"/>
    <w:rsid w:val="00FD1BE7"/>
    <w:rsid w:val="00FF0DBF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D92FA"/>
  <w15:docId w15:val="{D2263299-3F42-4E5F-B783-23023A5B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A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B82BED"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54404-4D07-4E27-8FA3-CF55B6A0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1351</Words>
  <Characters>8110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private</Company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MNycz</dc:creator>
  <cp:lastModifiedBy>Mariola Nycz</cp:lastModifiedBy>
  <cp:revision>2</cp:revision>
  <cp:lastPrinted>2023-02-09T00:19:00Z</cp:lastPrinted>
  <dcterms:created xsi:type="dcterms:W3CDTF">2024-04-05T07:20:00Z</dcterms:created>
  <dcterms:modified xsi:type="dcterms:W3CDTF">2024-04-05T07:20:00Z</dcterms:modified>
</cp:coreProperties>
</file>